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CDC" w:rsidRPr="003B6F24" w:rsidRDefault="00C60CDC" w:rsidP="00C60CD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B6F24">
        <w:rPr>
          <w:rFonts w:ascii="Times New Roman" w:hAnsi="Times New Roman"/>
          <w:b/>
          <w:sz w:val="28"/>
          <w:szCs w:val="24"/>
        </w:rPr>
        <w:t>С О Д Е Р Ж А Н И Е</w:t>
      </w:r>
    </w:p>
    <w:p w:rsidR="00C60CDC" w:rsidRPr="003B6F24" w:rsidRDefault="00C60CDC" w:rsidP="00C60CD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60CDC" w:rsidRPr="003B6F24" w:rsidRDefault="00C60CDC" w:rsidP="00C60CD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Решения Совета </w:t>
      </w:r>
      <w:r w:rsidRPr="003B6F24">
        <w:rPr>
          <w:rFonts w:ascii="Times New Roman" w:hAnsi="Times New Roman"/>
          <w:b/>
          <w:sz w:val="28"/>
          <w:szCs w:val="24"/>
        </w:rPr>
        <w:t xml:space="preserve">Тейковского муниципального района </w:t>
      </w:r>
    </w:p>
    <w:p w:rsidR="00C60CDC" w:rsidRDefault="00C60CDC" w:rsidP="00C60C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82" w:type="dxa"/>
        <w:tblInd w:w="-14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C60CDC" w:rsidTr="006F46A4">
        <w:trPr>
          <w:trHeight w:val="1066"/>
        </w:trPr>
        <w:tc>
          <w:tcPr>
            <w:tcW w:w="3708" w:type="dxa"/>
            <w:hideMark/>
          </w:tcPr>
          <w:p w:rsidR="00C60CDC" w:rsidRDefault="00C60CDC" w:rsidP="006F46A4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>Решение Совета Тейковского муниципального района от   02</w:t>
            </w:r>
            <w:r w:rsidRPr="00B11D0E">
              <w:rPr>
                <w:rFonts w:ascii="Times New Roman" w:eastAsia="Times New Roman" w:hAnsi="Times New Roman"/>
                <w:sz w:val="24"/>
                <w:szCs w:val="26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6"/>
              </w:rPr>
              <w:t>9.2020 № 503-</w:t>
            </w:r>
            <w:r w:rsidRPr="00B11D0E">
              <w:rPr>
                <w:rFonts w:ascii="Times New Roman" w:eastAsia="Times New Roman" w:hAnsi="Times New Roman"/>
                <w:sz w:val="24"/>
                <w:szCs w:val="26"/>
              </w:rPr>
              <w:t>р</w:t>
            </w:r>
          </w:p>
        </w:tc>
        <w:tc>
          <w:tcPr>
            <w:tcW w:w="6074" w:type="dxa"/>
            <w:hideMark/>
          </w:tcPr>
          <w:p w:rsidR="00C60CDC" w:rsidRPr="00B11D0E" w:rsidRDefault="00C60CDC" w:rsidP="006F46A4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9E7E04">
              <w:rPr>
                <w:rFonts w:ascii="Times New Roman" w:eastAsia="Times New Roman" w:hAnsi="Times New Roman"/>
                <w:bCs/>
                <w:sz w:val="24"/>
                <w:szCs w:val="26"/>
              </w:rPr>
              <w:t>О внесении изменений в решение Совета Тейковского муниципального района от 29.03.2017 № 172-р «Об утверждении Положения о порядке осуществления муниципального земельного контроля за использованием земель на территории Тейковского муниципального района»</w:t>
            </w:r>
          </w:p>
        </w:tc>
      </w:tr>
      <w:tr w:rsidR="00C60CDC" w:rsidTr="006F46A4">
        <w:trPr>
          <w:trHeight w:val="1066"/>
        </w:trPr>
        <w:tc>
          <w:tcPr>
            <w:tcW w:w="3708" w:type="dxa"/>
          </w:tcPr>
          <w:p w:rsidR="00C60CDC" w:rsidRDefault="00C60CDC" w:rsidP="006F46A4">
            <w:r w:rsidRPr="00D94220">
              <w:rPr>
                <w:rFonts w:ascii="Times New Roman" w:eastAsia="Times New Roman" w:hAnsi="Times New Roman"/>
                <w:sz w:val="24"/>
                <w:szCs w:val="26"/>
              </w:rPr>
              <w:t xml:space="preserve">Решение Совета Тейковского муниципального района от   </w:t>
            </w:r>
            <w:r w:rsidRPr="009E7E04">
              <w:rPr>
                <w:rFonts w:ascii="Times New Roman" w:eastAsia="Times New Roman" w:hAnsi="Times New Roman"/>
                <w:sz w:val="24"/>
                <w:szCs w:val="26"/>
              </w:rPr>
              <w:t>02.09.2020 № 5</w:t>
            </w:r>
            <w:r>
              <w:rPr>
                <w:rFonts w:ascii="Times New Roman" w:eastAsia="Times New Roman" w:hAnsi="Times New Roman"/>
                <w:sz w:val="24"/>
                <w:szCs w:val="26"/>
              </w:rPr>
              <w:t>1</w:t>
            </w:r>
            <w:r w:rsidRPr="009E7E04">
              <w:rPr>
                <w:rFonts w:ascii="Times New Roman" w:eastAsia="Times New Roman" w:hAnsi="Times New Roman"/>
                <w:sz w:val="24"/>
                <w:szCs w:val="26"/>
              </w:rPr>
              <w:t>0-р</w:t>
            </w:r>
          </w:p>
        </w:tc>
        <w:tc>
          <w:tcPr>
            <w:tcW w:w="6074" w:type="dxa"/>
          </w:tcPr>
          <w:p w:rsidR="00C60CDC" w:rsidRPr="00881386" w:rsidRDefault="00C60CDC" w:rsidP="006F46A4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9E7E04">
              <w:rPr>
                <w:rFonts w:ascii="Times New Roman" w:eastAsia="Times New Roman" w:hAnsi="Times New Roman"/>
                <w:bCs/>
                <w:sz w:val="24"/>
                <w:szCs w:val="26"/>
              </w:rPr>
              <w:t>О внесении изменений и дополнений в решение Совета Тейковского муниципального района от 25.07.2018 № 317-р «Об утверждении Порядка обеспечения жилыми помещениями детей-сирот и детей, оставшихся без попечения родителей, лиц из их числа по договорам найма специализированных жилых помещений»</w:t>
            </w:r>
          </w:p>
        </w:tc>
      </w:tr>
      <w:tr w:rsidR="00C60CDC" w:rsidTr="006F46A4">
        <w:trPr>
          <w:trHeight w:val="1066"/>
        </w:trPr>
        <w:tc>
          <w:tcPr>
            <w:tcW w:w="3708" w:type="dxa"/>
          </w:tcPr>
          <w:p w:rsidR="00C60CDC" w:rsidRDefault="00C60CDC" w:rsidP="006F46A4">
            <w:r w:rsidRPr="00D94220">
              <w:rPr>
                <w:rFonts w:ascii="Times New Roman" w:eastAsia="Times New Roman" w:hAnsi="Times New Roman"/>
                <w:sz w:val="24"/>
                <w:szCs w:val="26"/>
              </w:rPr>
              <w:t xml:space="preserve">Решение Совета Тейковского муниципального района от   </w:t>
            </w:r>
            <w:r>
              <w:rPr>
                <w:rFonts w:ascii="Times New Roman" w:eastAsia="Times New Roman" w:hAnsi="Times New Roman"/>
                <w:sz w:val="24"/>
                <w:szCs w:val="26"/>
              </w:rPr>
              <w:t>02.09.2020 № 511</w:t>
            </w:r>
            <w:r w:rsidRPr="009E7E04">
              <w:rPr>
                <w:rFonts w:ascii="Times New Roman" w:eastAsia="Times New Roman" w:hAnsi="Times New Roman"/>
                <w:sz w:val="24"/>
                <w:szCs w:val="26"/>
              </w:rPr>
              <w:t>-р</w:t>
            </w:r>
          </w:p>
        </w:tc>
        <w:tc>
          <w:tcPr>
            <w:tcW w:w="6074" w:type="dxa"/>
          </w:tcPr>
          <w:p w:rsidR="00C60CDC" w:rsidRPr="00881386" w:rsidRDefault="00C60CDC" w:rsidP="006F46A4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9E7E04">
              <w:rPr>
                <w:rFonts w:ascii="Times New Roman" w:eastAsia="Times New Roman" w:hAnsi="Times New Roman"/>
                <w:bCs/>
                <w:sz w:val="24"/>
                <w:szCs w:val="26"/>
              </w:rPr>
              <w:t>О внесении изменений в решение Совета Тейковского муниципального района от 28.03.2018 № 286-р «Об утверждении Порядка проведения конкурса по отбору кандидатур на должность главы Тейковского муниципального района»</w:t>
            </w:r>
          </w:p>
        </w:tc>
      </w:tr>
      <w:tr w:rsidR="00C60CDC" w:rsidTr="006F46A4">
        <w:trPr>
          <w:trHeight w:val="1066"/>
        </w:trPr>
        <w:tc>
          <w:tcPr>
            <w:tcW w:w="3708" w:type="dxa"/>
          </w:tcPr>
          <w:p w:rsidR="00C60CDC" w:rsidRDefault="00C60CDC" w:rsidP="006F46A4">
            <w:r w:rsidRPr="00D94220">
              <w:rPr>
                <w:rFonts w:ascii="Times New Roman" w:eastAsia="Times New Roman" w:hAnsi="Times New Roman"/>
                <w:sz w:val="24"/>
                <w:szCs w:val="26"/>
              </w:rPr>
              <w:t xml:space="preserve">Решение Совета Тейковского муниципального района от   </w:t>
            </w:r>
            <w:r>
              <w:rPr>
                <w:rFonts w:ascii="Times New Roman" w:eastAsia="Times New Roman" w:hAnsi="Times New Roman"/>
                <w:sz w:val="24"/>
                <w:szCs w:val="26"/>
              </w:rPr>
              <w:t>02.09.2020 № 518</w:t>
            </w:r>
            <w:r w:rsidRPr="009E7E04">
              <w:rPr>
                <w:rFonts w:ascii="Times New Roman" w:eastAsia="Times New Roman" w:hAnsi="Times New Roman"/>
                <w:sz w:val="24"/>
                <w:szCs w:val="26"/>
              </w:rPr>
              <w:t>-р</w:t>
            </w:r>
          </w:p>
        </w:tc>
        <w:tc>
          <w:tcPr>
            <w:tcW w:w="6074" w:type="dxa"/>
          </w:tcPr>
          <w:p w:rsidR="00C60CDC" w:rsidRPr="00881386" w:rsidRDefault="00C60CDC" w:rsidP="006F46A4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2D25BE">
              <w:rPr>
                <w:rFonts w:ascii="Times New Roman" w:eastAsia="Times New Roman" w:hAnsi="Times New Roman"/>
                <w:bCs/>
                <w:sz w:val="24"/>
                <w:szCs w:val="26"/>
              </w:rPr>
              <w:t xml:space="preserve">  </w:t>
            </w:r>
            <w:r w:rsidRPr="009E7E04">
              <w:rPr>
                <w:rFonts w:ascii="Times New Roman" w:eastAsia="Times New Roman" w:hAnsi="Times New Roman"/>
                <w:bCs/>
                <w:sz w:val="24"/>
                <w:szCs w:val="26"/>
              </w:rPr>
              <w:t>О внесении изменений в решение Совета Тейковского муниципального района от 05.08.2015 №24-р «Об утверждении Положения о бюджетном процессе Тейковского муниципального района»</w:t>
            </w:r>
          </w:p>
        </w:tc>
      </w:tr>
      <w:tr w:rsidR="00C60CDC" w:rsidTr="006F46A4">
        <w:trPr>
          <w:trHeight w:val="1066"/>
        </w:trPr>
        <w:tc>
          <w:tcPr>
            <w:tcW w:w="3708" w:type="dxa"/>
          </w:tcPr>
          <w:p w:rsidR="00C60CDC" w:rsidRDefault="00C60CDC" w:rsidP="006F46A4">
            <w:r w:rsidRPr="00D94220">
              <w:rPr>
                <w:rFonts w:ascii="Times New Roman" w:eastAsia="Times New Roman" w:hAnsi="Times New Roman"/>
                <w:sz w:val="24"/>
                <w:szCs w:val="26"/>
              </w:rPr>
              <w:t xml:space="preserve">Решение Совета Тейковского муниципального района от   </w:t>
            </w:r>
            <w:r w:rsidRPr="009E7E04">
              <w:rPr>
                <w:rFonts w:ascii="Times New Roman" w:eastAsia="Times New Roman" w:hAnsi="Times New Roman"/>
                <w:sz w:val="24"/>
                <w:szCs w:val="26"/>
              </w:rPr>
              <w:t>02.09.2020 № 5</w:t>
            </w:r>
            <w:r>
              <w:rPr>
                <w:rFonts w:ascii="Times New Roman" w:eastAsia="Times New Roman" w:hAnsi="Times New Roman"/>
                <w:sz w:val="24"/>
                <w:szCs w:val="26"/>
              </w:rPr>
              <w:t>2</w:t>
            </w:r>
            <w:r w:rsidRPr="009E7E04">
              <w:rPr>
                <w:rFonts w:ascii="Times New Roman" w:eastAsia="Times New Roman" w:hAnsi="Times New Roman"/>
                <w:sz w:val="24"/>
                <w:szCs w:val="26"/>
              </w:rPr>
              <w:t>0-р</w:t>
            </w:r>
          </w:p>
        </w:tc>
        <w:tc>
          <w:tcPr>
            <w:tcW w:w="6074" w:type="dxa"/>
          </w:tcPr>
          <w:p w:rsidR="00C60CDC" w:rsidRPr="00881386" w:rsidRDefault="00C60CDC" w:rsidP="006F46A4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9E7E04">
              <w:rPr>
                <w:rFonts w:ascii="Times New Roman" w:eastAsia="Times New Roman" w:hAnsi="Times New Roman"/>
                <w:bCs/>
                <w:sz w:val="24"/>
                <w:szCs w:val="26"/>
              </w:rPr>
              <w:t>О внесении   изменений   и   дополнений в решение Совета Тейковского муниципального района от 11.12.2019 № 440-р «О бюджете Тейковского муниципального района на 2020 год и плановый период 2021 – 2022 годов»</w:t>
            </w:r>
          </w:p>
        </w:tc>
      </w:tr>
    </w:tbl>
    <w:p w:rsidR="00140BC4" w:rsidRDefault="00140BC4"/>
    <w:p w:rsidR="00C60CDC" w:rsidRDefault="00C60CDC"/>
    <w:p w:rsidR="00C60CDC" w:rsidRDefault="00C60CDC"/>
    <w:p w:rsidR="00C60CDC" w:rsidRDefault="00C60CDC"/>
    <w:p w:rsidR="00C60CDC" w:rsidRDefault="00C60CDC"/>
    <w:p w:rsidR="00C60CDC" w:rsidRDefault="00C60CDC"/>
    <w:p w:rsidR="00C60CDC" w:rsidRDefault="00C60CDC"/>
    <w:p w:rsidR="00C60CDC" w:rsidRDefault="00C60CDC"/>
    <w:p w:rsidR="00C60CDC" w:rsidRDefault="00C60CDC"/>
    <w:p w:rsidR="00C60CDC" w:rsidRDefault="00C60CDC"/>
    <w:p w:rsidR="00C60CDC" w:rsidRDefault="00C60CDC"/>
    <w:p w:rsidR="00C60CDC" w:rsidRDefault="00C60CDC"/>
    <w:p w:rsidR="00C60CDC" w:rsidRDefault="00C60CDC"/>
    <w:p w:rsidR="009B2852" w:rsidRPr="00A77948" w:rsidRDefault="00174F95" w:rsidP="009B2852">
      <w:pPr>
        <w:spacing w:after="0" w:line="240" w:lineRule="auto"/>
        <w:jc w:val="center"/>
        <w:outlineLvl w:val="0"/>
        <w:rPr>
          <w:rFonts w:ascii="Times New Roman" w:eastAsia="Times New Roman" w:hAnsi="Times New Roman"/>
          <w:noProof/>
          <w:sz w:val="36"/>
          <w:szCs w:val="36"/>
          <w:lang w:eastAsia="ru-RU"/>
        </w:rPr>
      </w:pPr>
      <w:bookmarkStart w:id="0" w:name="_Hlk49439869"/>
      <w:bookmarkEnd w:id="0"/>
      <w:r>
        <w:rPr>
          <w:rFonts w:ascii="Times New Roman" w:eastAsia="Times New Roman" w:hAnsi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12BCC72F">
            <wp:extent cx="731520" cy="8782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2852" w:rsidRDefault="009B2852" w:rsidP="009B2852">
      <w:pPr>
        <w:ind w:right="125"/>
        <w:jc w:val="center"/>
      </w:pPr>
    </w:p>
    <w:p w:rsidR="009B2852" w:rsidRPr="00614A16" w:rsidRDefault="009B2852" w:rsidP="009B2852">
      <w:pPr>
        <w:spacing w:after="0" w:line="240" w:lineRule="auto"/>
        <w:jc w:val="center"/>
        <w:rPr>
          <w:rFonts w:ascii="Times New Roman" w:hAnsi="Times New Roman"/>
          <w:b/>
          <w:bCs/>
          <w:color w:val="33CCCC"/>
          <w:sz w:val="36"/>
          <w:szCs w:val="36"/>
        </w:rPr>
      </w:pPr>
      <w:r w:rsidRPr="00614A16">
        <w:rPr>
          <w:rFonts w:ascii="Times New Roman" w:hAnsi="Times New Roman"/>
          <w:b/>
          <w:sz w:val="36"/>
          <w:szCs w:val="36"/>
        </w:rPr>
        <w:t>СОВЕТ</w:t>
      </w:r>
    </w:p>
    <w:p w:rsidR="009B2852" w:rsidRPr="00614A16" w:rsidRDefault="009B2852" w:rsidP="009B2852">
      <w:pPr>
        <w:pStyle w:val="20"/>
        <w:tabs>
          <w:tab w:val="left" w:pos="9639"/>
        </w:tabs>
        <w:ind w:right="-5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4A16">
        <w:rPr>
          <w:rFonts w:ascii="Times New Roman" w:hAnsi="Times New Roman" w:cs="Times New Roman"/>
          <w:b/>
          <w:sz w:val="36"/>
          <w:szCs w:val="36"/>
        </w:rPr>
        <w:t>ТЕЙКОВСКОГО МУНИЦИПАЛЬНОГО РАЙОНА</w:t>
      </w:r>
    </w:p>
    <w:p w:rsidR="009B2852" w:rsidRPr="00614A16" w:rsidRDefault="009B2852" w:rsidP="009B2852">
      <w:pPr>
        <w:pStyle w:val="20"/>
        <w:tabs>
          <w:tab w:val="left" w:pos="9639"/>
        </w:tabs>
        <w:ind w:right="-5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4A16">
        <w:rPr>
          <w:rFonts w:ascii="Times New Roman" w:hAnsi="Times New Roman" w:cs="Times New Roman"/>
          <w:b/>
          <w:sz w:val="36"/>
          <w:szCs w:val="36"/>
        </w:rPr>
        <w:t>ИВАНОВСКОЙ ОБЛАСТИ</w:t>
      </w:r>
    </w:p>
    <w:p w:rsidR="009B2852" w:rsidRPr="00614A16" w:rsidRDefault="009B2852" w:rsidP="009B2852">
      <w:pPr>
        <w:pStyle w:val="20"/>
        <w:tabs>
          <w:tab w:val="left" w:pos="9639"/>
        </w:tabs>
        <w:ind w:right="-57" w:firstLine="0"/>
        <w:rPr>
          <w:rFonts w:ascii="Times New Roman" w:hAnsi="Times New Roman" w:cs="Times New Roman"/>
          <w:b/>
          <w:sz w:val="36"/>
          <w:szCs w:val="36"/>
        </w:rPr>
      </w:pPr>
      <w:r w:rsidRPr="00614A16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шестого созыва</w:t>
      </w:r>
    </w:p>
    <w:p w:rsidR="009B2852" w:rsidRPr="00A77948" w:rsidRDefault="009B2852" w:rsidP="009B285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B2852" w:rsidRPr="00A77948" w:rsidRDefault="009B2852" w:rsidP="009B285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B2852" w:rsidRPr="00A77948" w:rsidRDefault="009B2852" w:rsidP="009B285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B2852" w:rsidRPr="00A77948" w:rsidRDefault="009B2852" w:rsidP="009B2852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sz w:val="44"/>
          <w:szCs w:val="44"/>
          <w:lang w:eastAsia="ru-RU"/>
        </w:rPr>
        <w:t>Р Е Ш Е Н И Е</w:t>
      </w:r>
    </w:p>
    <w:p w:rsidR="009B2852" w:rsidRPr="00A77948" w:rsidRDefault="009B2852" w:rsidP="009B285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2852" w:rsidRPr="00A77948" w:rsidRDefault="009B2852" w:rsidP="009B285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2852" w:rsidRPr="00A77948" w:rsidRDefault="009B2852" w:rsidP="009B285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A77948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02.09.2020 </w:t>
      </w:r>
      <w:r w:rsidRPr="00A77948">
        <w:rPr>
          <w:rFonts w:ascii="Times New Roman" w:eastAsia="Times New Roman" w:hAnsi="Times New Roman"/>
          <w:sz w:val="28"/>
          <w:szCs w:val="28"/>
          <w:lang w:eastAsia="ru-RU"/>
        </w:rPr>
        <w:t xml:space="preserve">№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503-р</w:t>
      </w:r>
    </w:p>
    <w:p w:rsidR="009B2852" w:rsidRPr="00A77948" w:rsidRDefault="009B2852" w:rsidP="009B2852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9B2852" w:rsidRPr="00A77948" w:rsidRDefault="009B2852" w:rsidP="009B285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7948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9B2852" w:rsidRPr="00A77948" w:rsidRDefault="009B2852" w:rsidP="009B28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2852" w:rsidRPr="00A77948" w:rsidRDefault="009B2852" w:rsidP="009B28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779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 Совета</w:t>
      </w:r>
      <w:r w:rsidRPr="00A779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Тейковского муниципального района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 29.03.2017 № 172-р «Об утверждении Положения о порядке осуществления муниципального земельного контроля за использованием земель на территории Тейковского муниципального района»</w:t>
      </w:r>
    </w:p>
    <w:p w:rsidR="009B2852" w:rsidRPr="00A77948" w:rsidRDefault="009B2852" w:rsidP="009B2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9B2852" w:rsidRPr="00A77948" w:rsidRDefault="009B2852" w:rsidP="009B2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9B2852" w:rsidRPr="00A77948" w:rsidRDefault="009B2852" w:rsidP="009B2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9B2852" w:rsidRPr="00A77948" w:rsidRDefault="009B2852" w:rsidP="009B2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7948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Законом Ивановской области от 09.11.2015 № 112-ОЗ «О порядке осуществления муниципального земельного </w:t>
      </w:r>
      <w:r w:rsidRPr="00A779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на территории муниципальных образований Ивановской области», Уставом Тейковского муниципального района, в связи с кадровыми изменениями в структуре администрации Тейковского муниципального района</w:t>
      </w:r>
    </w:p>
    <w:p w:rsidR="009B2852" w:rsidRPr="00A77948" w:rsidRDefault="009B2852" w:rsidP="009B285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2852" w:rsidRPr="00A77948" w:rsidRDefault="009B2852" w:rsidP="009B285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9B2852" w:rsidRPr="00A77948" w:rsidRDefault="009B2852" w:rsidP="009B285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2852" w:rsidRDefault="009B2852" w:rsidP="009B2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от 29.03.2017 № 172-р «Об утверждении Положения о порядке осуществления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муниципального земельного контроля за использованием земель на территории Тейковского муниципального района» следующие изменения:</w:t>
      </w:r>
    </w:p>
    <w:p w:rsidR="009B2852" w:rsidRPr="00614A16" w:rsidRDefault="009B2852" w:rsidP="009B2852">
      <w:pPr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614A1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614A16">
        <w:rPr>
          <w:rFonts w:ascii="Times New Roman" w:eastAsia="Times New Roman" w:hAnsi="Times New Roman"/>
          <w:sz w:val="28"/>
          <w:szCs w:val="28"/>
          <w:lang w:eastAsia="ru-RU"/>
        </w:rPr>
        <w:t xml:space="preserve"> к решению раздел 2 «Должностные лица, уполномоченные на организацию и осуществление муниципального земельного контроля» изложить в новой редакции:</w:t>
      </w:r>
    </w:p>
    <w:p w:rsidR="009B2852" w:rsidRPr="00B625FF" w:rsidRDefault="009B2852" w:rsidP="009B2852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1E1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B62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B62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Должностными лицами, уполномоченными на организацию муниципального земельного контроля, являются заместитель главы, начальник управления общественных связей и безопасности и начальник отдела сельского хозяйства и земельных отношений администрации Тейковского муниципального района.</w:t>
      </w:r>
    </w:p>
    <w:p w:rsidR="009B2852" w:rsidRPr="00B625FF" w:rsidRDefault="009B2852" w:rsidP="009B28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62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2.2. Должностными лицами, уполномоченными на осуществление муниципального земельного контроля, являются заместитель главы, начальник управления общественных связей и безопасности, начальник и специалист отдела сельского хозяйства и земельных отношений администрации Тейковского муниципального района.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».</w:t>
      </w:r>
    </w:p>
    <w:p w:rsidR="009B2852" w:rsidRPr="00B625FF" w:rsidRDefault="009B2852" w:rsidP="009B2852">
      <w:pPr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2852" w:rsidRPr="00A77948" w:rsidRDefault="009B2852" w:rsidP="009B28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2852" w:rsidRDefault="009B2852" w:rsidP="009B28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6"/>
      </w:tblGrid>
      <w:tr w:rsidR="009B2852" w:rsidTr="006F46A4">
        <w:tc>
          <w:tcPr>
            <w:tcW w:w="4248" w:type="dxa"/>
          </w:tcPr>
          <w:p w:rsidR="009B2852" w:rsidRPr="00F37D07" w:rsidRDefault="009B2852" w:rsidP="006F46A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37D0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Глава Тейковского</w:t>
            </w:r>
          </w:p>
          <w:p w:rsidR="009B2852" w:rsidRDefault="009B2852" w:rsidP="006F46A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37D0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муниципального района</w:t>
            </w:r>
          </w:p>
          <w:p w:rsidR="009B2852" w:rsidRDefault="009B2852" w:rsidP="006F46A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B2852" w:rsidRPr="00F37D07" w:rsidRDefault="009B2852" w:rsidP="006F4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37D0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В.А. Катков</w:t>
            </w:r>
          </w:p>
        </w:tc>
        <w:tc>
          <w:tcPr>
            <w:tcW w:w="5096" w:type="dxa"/>
          </w:tcPr>
          <w:p w:rsidR="009B2852" w:rsidRPr="00F37D07" w:rsidRDefault="009B2852" w:rsidP="006F46A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п</w:t>
            </w:r>
            <w:r w:rsidRPr="00F37D0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я</w:t>
            </w:r>
            <w:r w:rsidRPr="00F37D0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Совета Тейковского муниципального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37D0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района</w:t>
            </w:r>
          </w:p>
          <w:p w:rsidR="009B2852" w:rsidRDefault="009B2852" w:rsidP="006F46A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B2852" w:rsidRPr="00F37D07" w:rsidRDefault="009B2852" w:rsidP="006F46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Д.А. Беликов</w:t>
            </w:r>
          </w:p>
        </w:tc>
      </w:tr>
    </w:tbl>
    <w:p w:rsidR="009B2852" w:rsidRPr="00A77948" w:rsidRDefault="009B2852" w:rsidP="009B28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CDC" w:rsidRDefault="00C60CDC"/>
    <w:p w:rsidR="00C60CDC" w:rsidRDefault="00C60CDC"/>
    <w:p w:rsidR="00C60CDC" w:rsidRDefault="00C60CDC"/>
    <w:p w:rsidR="00C60CDC" w:rsidRDefault="00C60CDC"/>
    <w:p w:rsidR="00C60CDC" w:rsidRDefault="00C60CDC"/>
    <w:p w:rsidR="00C60CDC" w:rsidRDefault="00C60CDC"/>
    <w:p w:rsidR="00C60CDC" w:rsidRDefault="00C60CDC"/>
    <w:p w:rsidR="00C60CDC" w:rsidRDefault="00C60CDC"/>
    <w:p w:rsidR="009B2852" w:rsidRDefault="009B2852"/>
    <w:p w:rsidR="009B2852" w:rsidRDefault="009B2852"/>
    <w:p w:rsidR="009B2852" w:rsidRDefault="009B2852"/>
    <w:p w:rsidR="009B2852" w:rsidRDefault="009B2852"/>
    <w:p w:rsidR="009B2852" w:rsidRDefault="009B2852"/>
    <w:p w:rsidR="009B2852" w:rsidRDefault="009B2852"/>
    <w:p w:rsidR="009B2852" w:rsidRDefault="00174F95" w:rsidP="00174F9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A7F2390">
            <wp:extent cx="731520" cy="8782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2852" w:rsidRPr="009B2852" w:rsidRDefault="009B2852" w:rsidP="009B2852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33CCCC"/>
          <w:sz w:val="36"/>
          <w:szCs w:val="36"/>
          <w:lang w:eastAsia="ru-RU"/>
        </w:rPr>
      </w:pPr>
      <w:r w:rsidRPr="009B2852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СОВЕТ</w:t>
      </w:r>
    </w:p>
    <w:p w:rsidR="009B2852" w:rsidRPr="009B2852" w:rsidRDefault="009B2852" w:rsidP="009B2852">
      <w:pPr>
        <w:tabs>
          <w:tab w:val="left" w:pos="9639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9B2852">
        <w:rPr>
          <w:rFonts w:ascii="Times New Roman" w:hAnsi="Times New Roman"/>
          <w:b/>
          <w:bCs/>
          <w:sz w:val="36"/>
          <w:szCs w:val="36"/>
          <w:lang w:eastAsia="ru-RU"/>
        </w:rPr>
        <w:t>ТЕЙКОВСКОГО МУНИЦИПАЛЬНОГО РАЙОНА</w:t>
      </w:r>
    </w:p>
    <w:p w:rsidR="009B2852" w:rsidRPr="009B2852" w:rsidRDefault="009B2852" w:rsidP="009B2852">
      <w:pPr>
        <w:tabs>
          <w:tab w:val="left" w:pos="9639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9B2852">
        <w:rPr>
          <w:rFonts w:ascii="Times New Roman" w:hAnsi="Times New Roman"/>
          <w:b/>
          <w:bCs/>
          <w:sz w:val="36"/>
          <w:szCs w:val="36"/>
          <w:lang w:eastAsia="ru-RU"/>
        </w:rPr>
        <w:t>ИВАНОВСКОЙ ОБЛАСТИ</w:t>
      </w:r>
    </w:p>
    <w:p w:rsidR="009B2852" w:rsidRPr="009B2852" w:rsidRDefault="009B2852" w:rsidP="009B2852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9B2852">
        <w:rPr>
          <w:rFonts w:ascii="Times New Roman" w:hAnsi="Times New Roman"/>
          <w:b/>
          <w:bCs/>
          <w:sz w:val="36"/>
          <w:szCs w:val="36"/>
          <w:lang w:eastAsia="ru-RU"/>
        </w:rPr>
        <w:t>шестого созыва</w:t>
      </w:r>
    </w:p>
    <w:p w:rsidR="009B2852" w:rsidRPr="009B2852" w:rsidRDefault="009B2852" w:rsidP="009B2852">
      <w:pPr>
        <w:spacing w:after="0" w:line="240" w:lineRule="auto"/>
        <w:ind w:right="-2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B2852" w:rsidRPr="009B2852" w:rsidRDefault="009B2852" w:rsidP="009B2852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9B2852">
        <w:rPr>
          <w:rFonts w:ascii="Times New Roman" w:hAnsi="Times New Roman"/>
          <w:b/>
          <w:bCs/>
          <w:sz w:val="36"/>
          <w:szCs w:val="36"/>
          <w:lang w:eastAsia="ru-RU"/>
        </w:rPr>
        <w:t xml:space="preserve">  Р Е Ш Е Н И Е</w:t>
      </w:r>
    </w:p>
    <w:p w:rsidR="009B2852" w:rsidRPr="009B2852" w:rsidRDefault="009B2852" w:rsidP="009B2852">
      <w:pPr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9B2852" w:rsidRPr="009B2852" w:rsidRDefault="009B2852" w:rsidP="009B2852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9B2852">
        <w:rPr>
          <w:rFonts w:ascii="Times New Roman" w:eastAsia="Times New Roman" w:hAnsi="Times New Roman"/>
          <w:sz w:val="28"/>
          <w:szCs w:val="28"/>
          <w:lang w:eastAsia="x-none"/>
        </w:rPr>
        <w:t>от 02.09.2020 № 510-р</w:t>
      </w:r>
    </w:p>
    <w:p w:rsidR="009B2852" w:rsidRPr="009B2852" w:rsidRDefault="009B2852" w:rsidP="009B2852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9B2852" w:rsidRPr="009B2852" w:rsidRDefault="009B2852" w:rsidP="009B2852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9B2852">
        <w:rPr>
          <w:rFonts w:ascii="Times New Roman" w:eastAsia="Times New Roman" w:hAnsi="Times New Roman"/>
          <w:sz w:val="28"/>
          <w:szCs w:val="28"/>
          <w:lang w:eastAsia="x-none"/>
        </w:rPr>
        <w:t>г. Тейково</w:t>
      </w:r>
    </w:p>
    <w:p w:rsidR="009B2852" w:rsidRPr="009B2852" w:rsidRDefault="009B2852" w:rsidP="009B2852">
      <w:pPr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9B2852" w:rsidRPr="009B2852" w:rsidRDefault="009B2852" w:rsidP="009B28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9B2852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Pr="009B2852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внесении изменений и дополнений в решение Совета Тейковского муниципального района от 25.07.2018 № 317-р «Об утверждении Порядка </w:t>
      </w:r>
      <w:r w:rsidRPr="009B2852">
        <w:rPr>
          <w:rFonts w:ascii="Times New Roman" w:eastAsia="Times New Roman" w:hAnsi="Times New Roman"/>
          <w:b/>
          <w:sz w:val="28"/>
          <w:szCs w:val="28"/>
          <w:lang w:eastAsia="ru-RU"/>
        </w:rPr>
        <w:t>обеспечения жилыми помещениями детей-сирот и детей, оставшихся без попечения родителей, лиц из их числа по договорам найма специализированных жилых помещений»</w:t>
      </w:r>
    </w:p>
    <w:p w:rsidR="009B2852" w:rsidRPr="009B2852" w:rsidRDefault="009B2852" w:rsidP="009B2852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9B2852" w:rsidRPr="009B2852" w:rsidRDefault="009B2852" w:rsidP="009B285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B2852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Федеральным законом от 21.12.1996 № 159-ФЗ «О дополнительных гарантиях по социальной поддержке детей-сирот и детей, оставшихся без попечения родителей», Законом Ивановской области от 30.06.2020 № 38-ОЗ «О внесении изменений в Закон Ивановской области «О дополнительных гарантиях по социальной поддержке детей-сирот и детей, оставшихся без попечения родителей, в Ивановской области», на основании протеста </w:t>
      </w:r>
      <w:proofErr w:type="spellStart"/>
      <w:r w:rsidRPr="009B2852">
        <w:rPr>
          <w:rFonts w:ascii="Times New Roman" w:eastAsia="Times New Roman" w:hAnsi="Times New Roman"/>
          <w:sz w:val="28"/>
          <w:szCs w:val="20"/>
          <w:lang w:eastAsia="ru-RU"/>
        </w:rPr>
        <w:t>Тейковской</w:t>
      </w:r>
      <w:proofErr w:type="spellEnd"/>
      <w:r w:rsidRPr="009B2852">
        <w:rPr>
          <w:rFonts w:ascii="Times New Roman" w:eastAsia="Times New Roman" w:hAnsi="Times New Roman"/>
          <w:sz w:val="28"/>
          <w:szCs w:val="20"/>
          <w:lang w:eastAsia="ru-RU"/>
        </w:rPr>
        <w:t xml:space="preserve"> межрайонной прокуратуры от 14.08.2020 № 02-34-2020, руководствуясь Уставом Тейковского муниципального района</w:t>
      </w:r>
    </w:p>
    <w:p w:rsidR="009B2852" w:rsidRPr="009B2852" w:rsidRDefault="009B2852" w:rsidP="009B285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9B2852" w:rsidRPr="009B2852" w:rsidRDefault="009B2852" w:rsidP="009B285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9B2852">
        <w:rPr>
          <w:rFonts w:ascii="Times New Roman" w:eastAsia="Times New Roman" w:hAnsi="Times New Roman"/>
          <w:b/>
          <w:sz w:val="28"/>
          <w:szCs w:val="20"/>
          <w:lang w:eastAsia="ru-RU"/>
        </w:rPr>
        <w:t>Совет Тейковского муниципального района РЕШИЛ:</w:t>
      </w:r>
    </w:p>
    <w:p w:rsidR="009B2852" w:rsidRPr="009B2852" w:rsidRDefault="009B2852" w:rsidP="009B285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9B2852" w:rsidRPr="009B2852" w:rsidRDefault="009B2852" w:rsidP="009B285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B2852">
        <w:rPr>
          <w:rFonts w:ascii="Times New Roman" w:eastAsia="Times New Roman" w:hAnsi="Times New Roman"/>
          <w:sz w:val="28"/>
          <w:szCs w:val="20"/>
          <w:lang w:eastAsia="ru-RU"/>
        </w:rPr>
        <w:t>Внести в решение Совета Тейковского муниципального района от 25.07.2018 № 317-р «Об утверждении Порядка обеспечения жилыми помещениями детей-сирот и детей, оставшихся без попечения родителей, лиц из их числа по договорам найма специализированных жилых помещений» следующие изменения:</w:t>
      </w:r>
    </w:p>
    <w:p w:rsidR="009B2852" w:rsidRPr="009B2852" w:rsidRDefault="009B2852" w:rsidP="009B285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B2852">
        <w:rPr>
          <w:rFonts w:ascii="Times New Roman" w:eastAsia="Times New Roman" w:hAnsi="Times New Roman"/>
          <w:sz w:val="28"/>
          <w:szCs w:val="20"/>
          <w:lang w:eastAsia="ru-RU"/>
        </w:rPr>
        <w:t>В приложении к решению Совета Тейковского муниципального района:</w:t>
      </w:r>
    </w:p>
    <w:p w:rsidR="009B2852" w:rsidRPr="009B2852" w:rsidRDefault="009B2852" w:rsidP="009B285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2852">
        <w:rPr>
          <w:rFonts w:ascii="Times New Roman" w:eastAsia="Times New Roman" w:hAnsi="Times New Roman"/>
          <w:sz w:val="28"/>
          <w:szCs w:val="28"/>
          <w:lang w:eastAsia="ru-RU"/>
        </w:rPr>
        <w:t>1. Пункт 1 изложить в следующей редакции:</w:t>
      </w:r>
    </w:p>
    <w:p w:rsidR="009B2852" w:rsidRPr="009B2852" w:rsidRDefault="009B2852" w:rsidP="009B28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2852">
        <w:rPr>
          <w:rFonts w:ascii="Times New Roman" w:eastAsia="Times New Roman" w:hAnsi="Times New Roman"/>
          <w:sz w:val="28"/>
          <w:szCs w:val="28"/>
          <w:lang w:eastAsia="ru-RU"/>
        </w:rPr>
        <w:t xml:space="preserve">«1. Настоящий Порядок определяет механизм предоставления благоустроенных жилых помещений </w:t>
      </w:r>
      <w:r w:rsidRPr="009B2852">
        <w:rPr>
          <w:rFonts w:ascii="Times New Roman" w:hAnsi="Times New Roman"/>
          <w:bCs/>
          <w:sz w:val="28"/>
          <w:szCs w:val="28"/>
        </w:rPr>
        <w:t xml:space="preserve">детям-сиротам и детям, оставшимся без попечения родителей, лицам из числа детей-сирот и детей, оставшихся без </w:t>
      </w:r>
      <w:r w:rsidRPr="009B2852">
        <w:rPr>
          <w:rFonts w:ascii="Times New Roman" w:hAnsi="Times New Roman"/>
          <w:bCs/>
          <w:sz w:val="28"/>
          <w:szCs w:val="28"/>
        </w:rPr>
        <w:lastRenderedPageBreak/>
        <w:t xml:space="preserve">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детям-сиротам и детям, оставшимся без попечения родителей, лицам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 (далее - </w:t>
      </w:r>
      <w:r w:rsidRPr="009B2852">
        <w:rPr>
          <w:rFonts w:ascii="Times New Roman" w:eastAsia="Times New Roman" w:hAnsi="Times New Roman"/>
          <w:sz w:val="28"/>
          <w:szCs w:val="28"/>
          <w:lang w:eastAsia="ru-RU"/>
        </w:rPr>
        <w:t>детей-сирот и детей, оставшихся без попечения родителей, лиц из их числа</w:t>
      </w:r>
      <w:r w:rsidRPr="009B2852">
        <w:rPr>
          <w:rFonts w:ascii="Times New Roman" w:hAnsi="Times New Roman"/>
          <w:bCs/>
          <w:sz w:val="28"/>
          <w:szCs w:val="28"/>
        </w:rPr>
        <w:t>).».</w:t>
      </w:r>
    </w:p>
    <w:p w:rsidR="009B2852" w:rsidRPr="009B2852" w:rsidRDefault="009B2852" w:rsidP="009B28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2852">
        <w:rPr>
          <w:rFonts w:ascii="Times New Roman" w:hAnsi="Times New Roman"/>
          <w:bCs/>
          <w:sz w:val="28"/>
          <w:szCs w:val="28"/>
        </w:rPr>
        <w:t xml:space="preserve">2. </w:t>
      </w:r>
      <w:r w:rsidRPr="009B2852">
        <w:rPr>
          <w:rFonts w:ascii="Times New Roman" w:eastAsia="Times New Roman" w:hAnsi="Times New Roman"/>
          <w:sz w:val="28"/>
          <w:szCs w:val="28"/>
          <w:lang w:eastAsia="ru-RU"/>
        </w:rPr>
        <w:t>Пункт 7 изложить в следующей редакции:</w:t>
      </w:r>
      <w:r w:rsidRPr="009B2852">
        <w:rPr>
          <w:rFonts w:ascii="Times New Roman" w:hAnsi="Times New Roman"/>
          <w:bCs/>
          <w:sz w:val="28"/>
          <w:szCs w:val="28"/>
        </w:rPr>
        <w:t xml:space="preserve"> </w:t>
      </w:r>
    </w:p>
    <w:p w:rsidR="009B2852" w:rsidRPr="009B2852" w:rsidRDefault="009B2852" w:rsidP="009B285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852">
        <w:rPr>
          <w:rFonts w:ascii="Times New Roman" w:eastAsia="Times New Roman" w:hAnsi="Times New Roman"/>
          <w:sz w:val="28"/>
          <w:szCs w:val="28"/>
          <w:lang w:eastAsia="ru-RU"/>
        </w:rPr>
        <w:t xml:space="preserve">«7. </w:t>
      </w:r>
      <w:r w:rsidRPr="009B2852">
        <w:rPr>
          <w:rFonts w:ascii="Times New Roman" w:hAnsi="Times New Roman"/>
          <w:sz w:val="28"/>
          <w:szCs w:val="28"/>
        </w:rPr>
        <w:t xml:space="preserve">По договорам найма специализированных жилых помещений они предоставляются лицам, указанным в </w:t>
      </w:r>
      <w:hyperlink r:id="rId8" w:history="1">
        <w:r w:rsidRPr="009B2852">
          <w:rPr>
            <w:rFonts w:ascii="Times New Roman" w:hAnsi="Times New Roman"/>
            <w:sz w:val="28"/>
            <w:szCs w:val="28"/>
          </w:rPr>
          <w:t>пункте 1</w:t>
        </w:r>
      </w:hyperlink>
      <w:r w:rsidRPr="009B2852">
        <w:rPr>
          <w:rFonts w:ascii="Times New Roman" w:hAnsi="Times New Roman"/>
          <w:sz w:val="28"/>
          <w:szCs w:val="28"/>
        </w:rPr>
        <w:t xml:space="preserve"> настоящего Порядка, в виде жилых домов, квартир, благоустроенных применительно к условиям соответствующего населенного пункта, по </w:t>
      </w:r>
      <w:r w:rsidRPr="009B2852">
        <w:rPr>
          <w:rFonts w:ascii="Times New Roman" w:eastAsia="Times New Roman" w:hAnsi="Times New Roman"/>
          <w:sz w:val="28"/>
          <w:szCs w:val="28"/>
          <w:lang w:eastAsia="ru-RU"/>
        </w:rPr>
        <w:t>нормам предоставления жилого помещения, установленным в соответствии с положениями Жилищного кодекса Российской Федерации и решением Совета Тейковского муниципального района.</w:t>
      </w:r>
      <w:r w:rsidRPr="009B2852">
        <w:rPr>
          <w:rFonts w:ascii="Times New Roman" w:hAnsi="Times New Roman"/>
          <w:sz w:val="28"/>
          <w:szCs w:val="28"/>
        </w:rPr>
        <w:t xml:space="preserve">». </w:t>
      </w:r>
    </w:p>
    <w:p w:rsidR="009B2852" w:rsidRPr="009B2852" w:rsidRDefault="009B2852" w:rsidP="009B28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2852">
        <w:rPr>
          <w:rFonts w:ascii="Times New Roman" w:eastAsia="Times New Roman" w:hAnsi="Times New Roman"/>
          <w:sz w:val="28"/>
          <w:szCs w:val="28"/>
          <w:lang w:eastAsia="ru-RU"/>
        </w:rPr>
        <w:t>3. Пункт 8 изложить в следующей редакции:</w:t>
      </w:r>
      <w:r w:rsidRPr="009B2852">
        <w:rPr>
          <w:rFonts w:ascii="Times New Roman" w:hAnsi="Times New Roman"/>
          <w:bCs/>
          <w:sz w:val="28"/>
          <w:szCs w:val="28"/>
        </w:rPr>
        <w:t xml:space="preserve"> </w:t>
      </w:r>
    </w:p>
    <w:p w:rsidR="009B2852" w:rsidRPr="009B2852" w:rsidRDefault="009B2852" w:rsidP="009B28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2852">
        <w:rPr>
          <w:rFonts w:ascii="Times New Roman" w:eastAsia="Times New Roman" w:hAnsi="Times New Roman"/>
          <w:sz w:val="28"/>
          <w:szCs w:val="28"/>
          <w:lang w:eastAsia="ru-RU"/>
        </w:rPr>
        <w:t xml:space="preserve">«8. Приобретаемые жилые помещения должны располагаться в границах Тейковского муниципального района. </w:t>
      </w:r>
      <w:r w:rsidRPr="009B2852">
        <w:rPr>
          <w:rFonts w:ascii="Times New Roman" w:hAnsi="Times New Roman"/>
          <w:bCs/>
          <w:sz w:val="28"/>
          <w:szCs w:val="28"/>
        </w:rPr>
        <w:t xml:space="preserve">В случае отсутствия на территории Тейковского муниципального района жилых помещений, отвечающих требованиям, установленным пунктом 7 настоящего Порядка, администрация Тейковского муниципального района имеет право предоставлять лицам, указанным в </w:t>
      </w:r>
      <w:hyperlink r:id="rId9" w:history="1">
        <w:r w:rsidRPr="009B2852">
          <w:rPr>
            <w:rFonts w:ascii="Times New Roman" w:hAnsi="Times New Roman"/>
            <w:bCs/>
            <w:sz w:val="28"/>
            <w:szCs w:val="28"/>
          </w:rPr>
          <w:t>пункте 1</w:t>
        </w:r>
      </w:hyperlink>
      <w:r w:rsidRPr="009B2852">
        <w:rPr>
          <w:rFonts w:ascii="Times New Roman" w:hAnsi="Times New Roman"/>
          <w:bCs/>
          <w:sz w:val="28"/>
          <w:szCs w:val="28"/>
        </w:rPr>
        <w:t xml:space="preserve"> настоящего Порядка, жилые помещения, расположенные на территории иного муниципального образования Ивановской области.».</w:t>
      </w:r>
    </w:p>
    <w:p w:rsidR="009B2852" w:rsidRPr="009B2852" w:rsidRDefault="009B2852" w:rsidP="009B2852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9B2852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4. Настоящее решение вступает в силу со дня его официального опубликования. </w:t>
      </w:r>
    </w:p>
    <w:p w:rsidR="009B2852" w:rsidRPr="009B2852" w:rsidRDefault="009B2852" w:rsidP="009B285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2852" w:rsidRPr="009B2852" w:rsidRDefault="009B2852" w:rsidP="009B285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2852" w:rsidRPr="009B2852" w:rsidRDefault="009B2852" w:rsidP="009B2852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B285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Тейковского                             </w:t>
      </w:r>
      <w:proofErr w:type="spellStart"/>
      <w:r w:rsidRPr="009B2852">
        <w:rPr>
          <w:rFonts w:ascii="Times New Roman" w:eastAsia="Times New Roman" w:hAnsi="Times New Roman"/>
          <w:b/>
          <w:sz w:val="28"/>
          <w:szCs w:val="28"/>
          <w:lang w:eastAsia="ru-RU"/>
        </w:rPr>
        <w:t>И.о</w:t>
      </w:r>
      <w:proofErr w:type="spellEnd"/>
      <w:r w:rsidRPr="009B285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председателя Совета </w:t>
      </w:r>
    </w:p>
    <w:p w:rsidR="009B2852" w:rsidRPr="009B2852" w:rsidRDefault="009B2852" w:rsidP="009B2852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B285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района                    Тейковского муниципального района   </w:t>
      </w:r>
    </w:p>
    <w:p w:rsidR="009B2852" w:rsidRPr="009B2852" w:rsidRDefault="009B2852" w:rsidP="009B2852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B285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</w:t>
      </w:r>
    </w:p>
    <w:p w:rsidR="009B2852" w:rsidRPr="009B2852" w:rsidRDefault="009B2852" w:rsidP="009B2852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B285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В.А. Катков</w:t>
      </w:r>
      <w:r w:rsidRPr="009B285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</w:t>
      </w:r>
      <w:r w:rsidRPr="009B2852">
        <w:rPr>
          <w:rFonts w:ascii="Times New Roman" w:eastAsia="Times New Roman" w:hAnsi="Times New Roman"/>
          <w:b/>
          <w:sz w:val="28"/>
          <w:szCs w:val="28"/>
          <w:lang w:eastAsia="ru-RU"/>
        </w:rPr>
        <w:t>Д.А. Беликов</w:t>
      </w:r>
    </w:p>
    <w:p w:rsidR="009B2852" w:rsidRPr="009B2852" w:rsidRDefault="009B2852" w:rsidP="009B285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Calibri"/>
          <w:szCs w:val="20"/>
          <w:lang w:eastAsia="ru-RU"/>
        </w:rPr>
      </w:pPr>
    </w:p>
    <w:p w:rsidR="009B2852" w:rsidRDefault="009B2852"/>
    <w:p w:rsidR="00174F95" w:rsidRDefault="00174F95"/>
    <w:p w:rsidR="00174F95" w:rsidRDefault="00174F95"/>
    <w:p w:rsidR="00174F95" w:rsidRDefault="00174F95"/>
    <w:p w:rsidR="00174F95" w:rsidRDefault="00174F95"/>
    <w:p w:rsidR="00174F95" w:rsidRPr="00174F95" w:rsidRDefault="00174F95" w:rsidP="00174F95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174F95">
        <w:rPr>
          <w:rFonts w:ascii="Times New Roman" w:eastAsiaTheme="minorHAnsi" w:hAnsi="Times New Roman"/>
          <w:noProof/>
          <w:lang w:eastAsia="ru-RU"/>
        </w:rPr>
        <w:lastRenderedPageBreak/>
        <w:drawing>
          <wp:inline distT="0" distB="0" distL="0" distR="0" wp14:anchorId="5B1D47FC" wp14:editId="0D5F7115">
            <wp:extent cx="731520" cy="8782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4F95" w:rsidRPr="00174F95" w:rsidRDefault="00174F95" w:rsidP="00174F95">
      <w:pPr>
        <w:spacing w:after="0" w:line="240" w:lineRule="auto"/>
        <w:rPr>
          <w:rFonts w:ascii="Times New Roman" w:eastAsiaTheme="minorHAnsi" w:hAnsi="Times New Roman"/>
        </w:rPr>
      </w:pP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6"/>
          <w:szCs w:val="40"/>
          <w:lang w:eastAsia="ru-RU"/>
        </w:rPr>
      </w:pP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174F95">
        <w:rPr>
          <w:rFonts w:ascii="Times New Roman" w:eastAsia="Times New Roman" w:hAnsi="Times New Roman"/>
          <w:b/>
          <w:sz w:val="40"/>
          <w:szCs w:val="40"/>
          <w:lang w:eastAsia="ru-RU"/>
        </w:rPr>
        <w:t>СОВЕТ</w:t>
      </w: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74F95">
        <w:rPr>
          <w:rFonts w:ascii="Times New Roman" w:eastAsia="Times New Roman" w:hAnsi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74F95">
        <w:rPr>
          <w:rFonts w:ascii="Times New Roman" w:eastAsia="Times New Roman" w:hAnsi="Times New Roman"/>
          <w:b/>
          <w:sz w:val="36"/>
          <w:szCs w:val="36"/>
          <w:lang w:eastAsia="ru-RU"/>
        </w:rPr>
        <w:t>ИВАНОВСКОЙ ОБЛАСТИ</w:t>
      </w: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Theme="minorHAnsi" w:hAnsi="Times New Roman"/>
          <w:b/>
          <w:sz w:val="40"/>
          <w:szCs w:val="40"/>
        </w:rPr>
      </w:pPr>
      <w:r w:rsidRPr="00174F95">
        <w:rPr>
          <w:rFonts w:ascii="Times New Roman" w:eastAsiaTheme="minorHAnsi" w:hAnsi="Times New Roman"/>
          <w:b/>
          <w:sz w:val="32"/>
          <w:szCs w:val="32"/>
        </w:rPr>
        <w:t>шестого созыва</w:t>
      </w:r>
      <w:r w:rsidRPr="00174F95">
        <w:rPr>
          <w:rFonts w:ascii="Times New Roman" w:eastAsiaTheme="minorHAnsi" w:hAnsi="Times New Roman"/>
          <w:b/>
          <w:sz w:val="40"/>
          <w:szCs w:val="40"/>
        </w:rPr>
        <w:t xml:space="preserve"> </w:t>
      </w:r>
    </w:p>
    <w:p w:rsidR="00174F95" w:rsidRPr="00174F95" w:rsidRDefault="00174F95" w:rsidP="00174F95">
      <w:pPr>
        <w:spacing w:after="0" w:line="240" w:lineRule="auto"/>
        <w:rPr>
          <w:rFonts w:ascii="Times New Roman" w:eastAsiaTheme="minorHAnsi" w:hAnsi="Times New Roman"/>
          <w:b/>
          <w:sz w:val="28"/>
          <w:szCs w:val="40"/>
        </w:rPr>
      </w:pPr>
    </w:p>
    <w:p w:rsidR="00174F95" w:rsidRPr="00174F95" w:rsidRDefault="00174F95" w:rsidP="00174F95">
      <w:pPr>
        <w:spacing w:after="0" w:line="240" w:lineRule="auto"/>
        <w:rPr>
          <w:rFonts w:ascii="Times New Roman" w:eastAsiaTheme="minorHAnsi" w:hAnsi="Times New Roman"/>
          <w:b/>
          <w:sz w:val="28"/>
          <w:szCs w:val="40"/>
        </w:rPr>
      </w:pP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Theme="minorHAnsi" w:hAnsi="Times New Roman"/>
          <w:b/>
          <w:sz w:val="40"/>
          <w:szCs w:val="40"/>
        </w:rPr>
      </w:pPr>
      <w:r w:rsidRPr="00174F95">
        <w:rPr>
          <w:rFonts w:ascii="Times New Roman" w:eastAsiaTheme="minorHAnsi" w:hAnsi="Times New Roman"/>
          <w:b/>
          <w:sz w:val="40"/>
          <w:szCs w:val="40"/>
        </w:rPr>
        <w:t>Р Е Ш Е Н И Е</w:t>
      </w:r>
    </w:p>
    <w:p w:rsidR="00174F95" w:rsidRPr="00174F95" w:rsidRDefault="00174F95" w:rsidP="00174F95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174F95" w:rsidRPr="00174F95" w:rsidRDefault="00174F95" w:rsidP="00174F95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174F95" w:rsidRPr="00174F95" w:rsidRDefault="00174F95" w:rsidP="00174F95">
      <w:pPr>
        <w:spacing w:after="0" w:line="240" w:lineRule="auto"/>
        <w:ind w:left="708"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174F95">
        <w:rPr>
          <w:rFonts w:ascii="Times New Roman" w:eastAsiaTheme="minorHAnsi" w:hAnsi="Times New Roman"/>
          <w:sz w:val="28"/>
          <w:szCs w:val="28"/>
        </w:rPr>
        <w:t xml:space="preserve">                          от </w:t>
      </w:r>
      <w:proofErr w:type="gramStart"/>
      <w:r w:rsidRPr="00174F95">
        <w:rPr>
          <w:rFonts w:ascii="Times New Roman" w:eastAsiaTheme="minorHAnsi" w:hAnsi="Times New Roman"/>
          <w:sz w:val="28"/>
          <w:szCs w:val="28"/>
        </w:rPr>
        <w:t>02.09.2020  №</w:t>
      </w:r>
      <w:proofErr w:type="gramEnd"/>
      <w:r w:rsidRPr="00174F95">
        <w:rPr>
          <w:rFonts w:ascii="Times New Roman" w:eastAsiaTheme="minorHAnsi" w:hAnsi="Times New Roman"/>
          <w:sz w:val="28"/>
          <w:szCs w:val="28"/>
        </w:rPr>
        <w:t xml:space="preserve"> 511-р</w:t>
      </w:r>
    </w:p>
    <w:p w:rsidR="00174F95" w:rsidRPr="00174F95" w:rsidRDefault="00174F95" w:rsidP="00174F95">
      <w:pPr>
        <w:spacing w:after="0" w:line="240" w:lineRule="auto"/>
        <w:ind w:left="2832"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174F95">
        <w:rPr>
          <w:rFonts w:ascii="Times New Roman" w:eastAsiaTheme="minorHAnsi" w:hAnsi="Times New Roman"/>
          <w:sz w:val="28"/>
          <w:szCs w:val="28"/>
        </w:rPr>
        <w:t xml:space="preserve">     г. Тейково</w:t>
      </w: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74F95">
        <w:rPr>
          <w:rFonts w:ascii="Times New Roman" w:eastAsiaTheme="minorHAnsi" w:hAnsi="Times New Roman"/>
          <w:b/>
          <w:sz w:val="28"/>
          <w:szCs w:val="28"/>
        </w:rPr>
        <w:t xml:space="preserve">  </w:t>
      </w: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4"/>
        </w:rPr>
      </w:pPr>
      <w:r w:rsidRPr="00174F95">
        <w:rPr>
          <w:rFonts w:ascii="Times New Roman" w:eastAsiaTheme="minorHAnsi" w:hAnsi="Times New Roman"/>
          <w:b/>
          <w:sz w:val="28"/>
          <w:szCs w:val="24"/>
        </w:rPr>
        <w:t>О внесении изменений в решение Совета Тейковского муниципального района от 28.03.2018 № 286-р «Об утверждении Порядка проведения конкурса по отбору кандидатур на должность главы Тейковского муниципального района»</w:t>
      </w: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28"/>
        </w:rPr>
      </w:pP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28"/>
        </w:rPr>
      </w:pP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28"/>
        </w:rPr>
      </w:pPr>
    </w:p>
    <w:p w:rsidR="00174F95" w:rsidRPr="00174F95" w:rsidRDefault="00174F95" w:rsidP="00174F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74F95">
        <w:rPr>
          <w:rFonts w:ascii="Times New Roman" w:eastAsiaTheme="minorHAnsi" w:hAnsi="Times New Roman"/>
          <w:sz w:val="28"/>
          <w:szCs w:val="28"/>
        </w:rPr>
        <w:t xml:space="preserve">На основании Федерального закона от 23.05.2020 № 153-ФЗ «О внесении изменений в отдельные законодательные акты Российской Федерации», Федерального </w:t>
      </w:r>
      <w:hyperlink r:id="rId11" w:history="1">
        <w:r w:rsidRPr="00174F95">
          <w:rPr>
            <w:rFonts w:ascii="Times New Roman" w:eastAsiaTheme="minorHAnsi" w:hAnsi="Times New Roman"/>
            <w:sz w:val="28"/>
            <w:szCs w:val="28"/>
          </w:rPr>
          <w:t>закона</w:t>
        </w:r>
      </w:hyperlink>
      <w:r w:rsidRPr="00174F95">
        <w:rPr>
          <w:rFonts w:ascii="Times New Roman" w:eastAsiaTheme="minorHAnsi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руководствуясь </w:t>
      </w:r>
      <w:hyperlink r:id="rId12" w:history="1">
        <w:r w:rsidRPr="00174F95">
          <w:rPr>
            <w:rFonts w:ascii="Times New Roman" w:eastAsiaTheme="minorHAnsi" w:hAnsi="Times New Roman"/>
            <w:sz w:val="28"/>
            <w:szCs w:val="28"/>
          </w:rPr>
          <w:t>Уставом</w:t>
        </w:r>
      </w:hyperlink>
      <w:r w:rsidRPr="00174F95">
        <w:rPr>
          <w:rFonts w:ascii="Times New Roman" w:eastAsiaTheme="minorHAnsi" w:hAnsi="Times New Roman"/>
          <w:sz w:val="28"/>
          <w:szCs w:val="28"/>
        </w:rPr>
        <w:t xml:space="preserve"> Тейковского муниципального района,</w:t>
      </w:r>
    </w:p>
    <w:p w:rsidR="00174F95" w:rsidRPr="00174F95" w:rsidRDefault="00174F95" w:rsidP="00174F95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74F95">
        <w:rPr>
          <w:rFonts w:ascii="Times New Roman" w:eastAsiaTheme="minorHAnsi" w:hAnsi="Times New Roman"/>
          <w:b/>
          <w:sz w:val="28"/>
          <w:szCs w:val="28"/>
        </w:rPr>
        <w:t>Совет Тейковского муниципального района РЕШИЛ:</w:t>
      </w:r>
    </w:p>
    <w:p w:rsidR="00174F95" w:rsidRPr="00174F95" w:rsidRDefault="00174F95" w:rsidP="00174F95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174F95" w:rsidRPr="00174F95" w:rsidRDefault="00174F95" w:rsidP="00174F95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74F95">
        <w:rPr>
          <w:rFonts w:ascii="Times New Roman" w:eastAsiaTheme="minorHAnsi" w:hAnsi="Times New Roman"/>
          <w:sz w:val="28"/>
          <w:szCs w:val="28"/>
        </w:rPr>
        <w:tab/>
        <w:t xml:space="preserve">1. Внести в решение </w:t>
      </w:r>
      <w:r w:rsidRPr="00174F95">
        <w:rPr>
          <w:rFonts w:ascii="Times New Roman" w:eastAsiaTheme="minorHAnsi" w:hAnsi="Times New Roman"/>
          <w:sz w:val="28"/>
          <w:szCs w:val="24"/>
        </w:rPr>
        <w:t xml:space="preserve">Совета Тейковского муниципального района от 28.03.2018 № 286-р «Об утверждении Порядка проведения конкурса по отбору кандидатур на должность главы Тейковского муниципального района», следующие </w:t>
      </w:r>
      <w:r w:rsidRPr="00174F95">
        <w:rPr>
          <w:rFonts w:ascii="Times New Roman" w:eastAsiaTheme="minorHAnsi" w:hAnsi="Times New Roman"/>
          <w:sz w:val="28"/>
          <w:szCs w:val="28"/>
        </w:rPr>
        <w:t>изменения:</w:t>
      </w:r>
    </w:p>
    <w:p w:rsidR="00174F95" w:rsidRPr="00174F95" w:rsidRDefault="00174F95" w:rsidP="00174F9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4"/>
        </w:rPr>
      </w:pPr>
      <w:r w:rsidRPr="00174F95">
        <w:rPr>
          <w:rFonts w:ascii="Times New Roman" w:eastAsiaTheme="minorHAnsi" w:hAnsi="Times New Roman"/>
          <w:sz w:val="28"/>
          <w:szCs w:val="28"/>
        </w:rPr>
        <w:t xml:space="preserve">В Приложение к решению </w:t>
      </w:r>
      <w:r w:rsidRPr="00174F95">
        <w:rPr>
          <w:rFonts w:ascii="Times New Roman" w:eastAsiaTheme="minorHAnsi" w:hAnsi="Times New Roman"/>
          <w:sz w:val="28"/>
          <w:szCs w:val="24"/>
        </w:rPr>
        <w:t>Совета Тейковского муниципального района:</w:t>
      </w:r>
    </w:p>
    <w:p w:rsidR="00174F95" w:rsidRPr="00174F95" w:rsidRDefault="00174F95" w:rsidP="00174F9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4"/>
        </w:rPr>
      </w:pPr>
      <w:r w:rsidRPr="00174F95">
        <w:rPr>
          <w:rFonts w:ascii="Times New Roman" w:eastAsiaTheme="minorHAnsi" w:hAnsi="Times New Roman"/>
          <w:sz w:val="28"/>
          <w:szCs w:val="24"/>
        </w:rPr>
        <w:t>Пункт 6.10 статьи 6 дополнить подпунктом следующего содержания:</w:t>
      </w:r>
    </w:p>
    <w:p w:rsidR="00174F95" w:rsidRPr="00174F95" w:rsidRDefault="00174F95" w:rsidP="00174F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74F95">
        <w:rPr>
          <w:rFonts w:ascii="Times New Roman" w:eastAsiaTheme="minorHAnsi" w:hAnsi="Times New Roman"/>
          <w:sz w:val="28"/>
          <w:szCs w:val="24"/>
        </w:rPr>
        <w:t>«</w:t>
      </w:r>
      <w:r w:rsidRPr="00174F95">
        <w:rPr>
          <w:rFonts w:ascii="Times New Roman" w:eastAsiaTheme="minorHAnsi" w:hAnsi="Times New Roman"/>
          <w:sz w:val="28"/>
          <w:szCs w:val="28"/>
        </w:rPr>
        <w:t xml:space="preserve">9) осужденный к лишению свободы за совершение преступлений, предусмотренных </w:t>
      </w:r>
      <w:hyperlink r:id="rId13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статьей 106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14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107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15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третьей статьи 110.1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16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112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17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119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18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первой статьи 126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19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127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20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первой статьи 127.2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21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статьей 136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22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частями второй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и </w:t>
      </w:r>
      <w:hyperlink r:id="rId23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третьей статьи 141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24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первой статьи 142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25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статьей 142.1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26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частями первой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и </w:t>
      </w:r>
      <w:hyperlink r:id="rId27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третьей статьи 142.2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28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первой статьи 150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29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158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30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частями второй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и </w:t>
      </w:r>
      <w:hyperlink r:id="rId31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пятой статьи 159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32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159.1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33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159.2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34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159.3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35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159.5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36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159.6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37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160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38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первой статьи 161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39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167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40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третьей статьи 174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41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третьей статьи 174.1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42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189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43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первой статьи 200.2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44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200.3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45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первой статьи 205.2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46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207.2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47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статьей 212.1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48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первой статьи 228.4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49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первой статьи 230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50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первой статьи 232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51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первой статьи 239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52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243.4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53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244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54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первой.1 статьи 258.1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55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частями первой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и </w:t>
      </w:r>
      <w:hyperlink r:id="rId56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второй статьи 273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57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первой статьи 274.1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58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280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59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280.1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60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первой статьи 282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61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третьей статьи 296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62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третьей статьи 309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63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частями первой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и </w:t>
      </w:r>
      <w:hyperlink r:id="rId64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второй статьи 313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65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первой статьи 318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66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354</w:t>
        </w:r>
      </w:hyperlink>
      <w:r w:rsidRPr="00174F95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</w:t>
      </w:r>
      <w:hyperlink r:id="rId67" w:history="1">
        <w:r w:rsidRPr="00174F95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частью второй статьи 354.1</w:t>
        </w:r>
      </w:hyperlink>
      <w:r w:rsidRPr="00174F95">
        <w:rPr>
          <w:rFonts w:ascii="Times New Roman" w:eastAsiaTheme="minorHAnsi" w:hAnsi="Times New Roman"/>
          <w:sz w:val="28"/>
          <w:szCs w:val="28"/>
        </w:rPr>
        <w:t xml:space="preserve"> Уголовного кодекса Российской Федерации, и имеющий на день принятия решения Совета района об избрании Главы района неснятую и непогашенную судимость за указанные преступления, - до истечения пяти лет со дня снятия или погашения судимости.</w:t>
      </w:r>
      <w:r w:rsidRPr="00174F95">
        <w:rPr>
          <w:rFonts w:ascii="Times New Roman" w:eastAsiaTheme="minorHAnsi" w:hAnsi="Times New Roman"/>
          <w:sz w:val="28"/>
          <w:szCs w:val="24"/>
        </w:rPr>
        <w:t>»</w:t>
      </w:r>
    </w:p>
    <w:p w:rsidR="00174F95" w:rsidRPr="00174F95" w:rsidRDefault="00174F95" w:rsidP="00174F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3. Опубликовать настоящее решение в Вестнике Совета Тейковского муниципального района.</w:t>
      </w:r>
    </w:p>
    <w:p w:rsidR="00174F95" w:rsidRPr="00174F95" w:rsidRDefault="00174F95" w:rsidP="00174F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4. Настоящее решение вступает в силу со дня его официального опубликования.</w:t>
      </w:r>
    </w:p>
    <w:p w:rsidR="00174F95" w:rsidRPr="00174F95" w:rsidRDefault="00174F95" w:rsidP="00174F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4"/>
        </w:rPr>
      </w:pPr>
    </w:p>
    <w:p w:rsidR="00174F95" w:rsidRPr="00174F95" w:rsidRDefault="00174F95" w:rsidP="00174F95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174F95" w:rsidRPr="00174F95" w:rsidRDefault="00174F95" w:rsidP="00174F9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174F95" w:rsidRPr="00174F95" w:rsidRDefault="00174F95" w:rsidP="00174F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Тейковского                              </w:t>
      </w:r>
      <w:proofErr w:type="spellStart"/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>И.о</w:t>
      </w:r>
      <w:proofErr w:type="spellEnd"/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председателя Совета </w:t>
      </w:r>
    </w:p>
    <w:p w:rsidR="00174F95" w:rsidRPr="00174F95" w:rsidRDefault="00174F95" w:rsidP="00174F95">
      <w:pPr>
        <w:spacing w:line="256" w:lineRule="auto"/>
        <w:rPr>
          <w:rFonts w:ascii="Times New Roman" w:eastAsiaTheme="minorHAnsi" w:hAnsi="Times New Roman"/>
          <w:b/>
          <w:sz w:val="28"/>
          <w:szCs w:val="28"/>
        </w:rPr>
      </w:pPr>
      <w:r w:rsidRPr="00174F95">
        <w:rPr>
          <w:rFonts w:ascii="Times New Roman" w:eastAsiaTheme="minorHAnsi" w:hAnsi="Times New Roman"/>
          <w:b/>
          <w:sz w:val="28"/>
          <w:szCs w:val="28"/>
        </w:rPr>
        <w:t xml:space="preserve">муниципального района                    Тейковского муниципального района   </w:t>
      </w:r>
    </w:p>
    <w:p w:rsidR="00174F95" w:rsidRPr="00174F95" w:rsidRDefault="00174F95" w:rsidP="00174F95">
      <w:pPr>
        <w:spacing w:line="256" w:lineRule="auto"/>
        <w:rPr>
          <w:rFonts w:ascii="Times New Roman" w:eastAsiaTheme="minorHAnsi" w:hAnsi="Times New Roman"/>
          <w:b/>
          <w:sz w:val="28"/>
          <w:szCs w:val="28"/>
        </w:rPr>
      </w:pPr>
      <w:r w:rsidRPr="00174F95">
        <w:rPr>
          <w:rFonts w:ascii="Times New Roman" w:eastAsiaTheme="minorHAnsi" w:hAnsi="Times New Roman"/>
          <w:b/>
          <w:sz w:val="28"/>
          <w:szCs w:val="28"/>
        </w:rPr>
        <w:t xml:space="preserve">                             </w:t>
      </w:r>
    </w:p>
    <w:p w:rsidR="00174F95" w:rsidRPr="00174F95" w:rsidRDefault="00174F95" w:rsidP="00174F95">
      <w:pPr>
        <w:spacing w:line="256" w:lineRule="auto"/>
        <w:rPr>
          <w:rFonts w:ascii="Times New Roman" w:eastAsiaTheme="minorHAnsi" w:hAnsi="Times New Roman"/>
          <w:b/>
          <w:sz w:val="28"/>
          <w:szCs w:val="28"/>
        </w:rPr>
      </w:pPr>
      <w:r w:rsidRPr="00174F95">
        <w:rPr>
          <w:rFonts w:ascii="Times New Roman" w:eastAsiaTheme="minorHAnsi" w:hAnsi="Times New Roman"/>
          <w:b/>
          <w:sz w:val="28"/>
          <w:szCs w:val="28"/>
        </w:rPr>
        <w:t xml:space="preserve">                                В.А. Катков</w:t>
      </w:r>
      <w:r w:rsidRPr="00174F95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</w:t>
      </w:r>
      <w:r w:rsidRPr="00174F95">
        <w:rPr>
          <w:rFonts w:ascii="Times New Roman" w:eastAsiaTheme="minorHAnsi" w:hAnsi="Times New Roman"/>
          <w:b/>
          <w:sz w:val="28"/>
          <w:szCs w:val="28"/>
        </w:rPr>
        <w:t>Д.А. Беликов</w:t>
      </w:r>
    </w:p>
    <w:p w:rsidR="00174F95" w:rsidRDefault="00174F95"/>
    <w:p w:rsidR="00174F95" w:rsidRDefault="00174F95"/>
    <w:p w:rsidR="00174F95" w:rsidRDefault="00174F95"/>
    <w:p w:rsidR="00174F95" w:rsidRDefault="00174F95"/>
    <w:p w:rsidR="00174F95" w:rsidRDefault="00174F95"/>
    <w:p w:rsidR="00174F95" w:rsidRDefault="00174F95"/>
    <w:p w:rsidR="00174F95" w:rsidRDefault="00174F95"/>
    <w:p w:rsidR="00174F95" w:rsidRDefault="00174F95"/>
    <w:p w:rsidR="00174F95" w:rsidRDefault="00174F95"/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4D926E2">
            <wp:extent cx="731520" cy="8782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74F95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СОВЕТ </w:t>
      </w: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74F95">
        <w:rPr>
          <w:rFonts w:ascii="Times New Roman" w:eastAsia="Times New Roman" w:hAnsi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74F95">
        <w:rPr>
          <w:rFonts w:ascii="Times New Roman" w:eastAsia="Times New Roman" w:hAnsi="Times New Roman"/>
          <w:b/>
          <w:sz w:val="36"/>
          <w:szCs w:val="36"/>
          <w:lang w:eastAsia="ru-RU"/>
        </w:rPr>
        <w:t>ИВАНОВСКОЙ ОБЛАСТИ</w:t>
      </w: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74F95">
        <w:rPr>
          <w:rFonts w:ascii="Times New Roman" w:eastAsia="Times New Roman" w:hAnsi="Times New Roman"/>
          <w:b/>
          <w:sz w:val="36"/>
          <w:szCs w:val="36"/>
          <w:lang w:eastAsia="ru-RU"/>
        </w:rPr>
        <w:t>шестого созыва</w:t>
      </w: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b/>
          <w:sz w:val="40"/>
          <w:szCs w:val="40"/>
          <w:lang w:eastAsia="ru-RU"/>
        </w:rPr>
        <w:t>Р Е Ш Е Н И Е</w:t>
      </w: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kern w:val="32"/>
          <w:sz w:val="27"/>
          <w:szCs w:val="27"/>
          <w:lang w:eastAsia="ru-RU"/>
        </w:rPr>
      </w:pPr>
      <w:r w:rsidRPr="00174F95">
        <w:rPr>
          <w:rFonts w:ascii="Times New Roman" w:eastAsia="Times New Roman" w:hAnsi="Times New Roman"/>
          <w:kern w:val="32"/>
          <w:sz w:val="27"/>
          <w:szCs w:val="27"/>
          <w:lang w:eastAsia="ru-RU"/>
        </w:rPr>
        <w:t>от 02.09.2020 № 518-р</w:t>
      </w: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174F95">
        <w:rPr>
          <w:rFonts w:ascii="Times New Roman" w:eastAsia="Times New Roman" w:hAnsi="Times New Roman"/>
          <w:sz w:val="27"/>
          <w:szCs w:val="27"/>
          <w:lang w:eastAsia="ru-RU"/>
        </w:rPr>
        <w:t>г. Тейково</w:t>
      </w:r>
    </w:p>
    <w:p w:rsidR="00174F95" w:rsidRPr="00174F95" w:rsidRDefault="00174F95" w:rsidP="00174F95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174F95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О внесении </w:t>
      </w:r>
      <w:proofErr w:type="gramStart"/>
      <w:r w:rsidRPr="00174F95">
        <w:rPr>
          <w:rFonts w:ascii="Times New Roman" w:eastAsia="Times New Roman" w:hAnsi="Times New Roman"/>
          <w:b/>
          <w:sz w:val="27"/>
          <w:szCs w:val="27"/>
          <w:lang w:eastAsia="ru-RU"/>
        </w:rPr>
        <w:t>изменений  в</w:t>
      </w:r>
      <w:proofErr w:type="gramEnd"/>
      <w:r w:rsidRPr="00174F95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решение Совета Тейковского муниципального района от 05.08.2015 № 24-р «Об утверждении Положения о бюджетном процессе Тейковского муниципального района»</w:t>
      </w: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74F95">
        <w:rPr>
          <w:rFonts w:ascii="Times New Roman" w:eastAsia="Times New Roman" w:hAnsi="Times New Roman"/>
          <w:sz w:val="27"/>
          <w:szCs w:val="27"/>
          <w:lang w:eastAsia="ru-RU"/>
        </w:rPr>
        <w:t>В соответствии с Бюджетным кодексом Российской Федерации, Федеральным законом от 12.11.2019 № 367-ФЗ «О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году» и Уставом Тейковского муниципального района,</w:t>
      </w:r>
    </w:p>
    <w:p w:rsidR="00174F95" w:rsidRPr="00174F95" w:rsidRDefault="00174F95" w:rsidP="00174F9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174F95">
        <w:rPr>
          <w:rFonts w:ascii="Times New Roman" w:eastAsia="Times New Roman" w:hAnsi="Times New Roman"/>
          <w:b/>
          <w:sz w:val="27"/>
          <w:szCs w:val="27"/>
          <w:lang w:eastAsia="ru-RU"/>
        </w:rPr>
        <w:t>Совет Тейковского муниципального района РЕШИЛ:</w:t>
      </w:r>
    </w:p>
    <w:p w:rsidR="00174F95" w:rsidRPr="00174F95" w:rsidRDefault="00174F95" w:rsidP="00174F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4F95" w:rsidRPr="00174F95" w:rsidRDefault="00174F95" w:rsidP="00174F95">
      <w:pPr>
        <w:tabs>
          <w:tab w:val="left" w:pos="2268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74F95">
        <w:rPr>
          <w:rFonts w:ascii="Times New Roman" w:eastAsia="Times New Roman" w:hAnsi="Times New Roman"/>
          <w:sz w:val="27"/>
          <w:szCs w:val="27"/>
          <w:lang w:eastAsia="ru-RU"/>
        </w:rPr>
        <w:t xml:space="preserve">1.  Внести в решение Совета Тейковского муниципального </w:t>
      </w:r>
      <w:proofErr w:type="gramStart"/>
      <w:r w:rsidRPr="00174F95">
        <w:rPr>
          <w:rFonts w:ascii="Times New Roman" w:eastAsia="Times New Roman" w:hAnsi="Times New Roman"/>
          <w:sz w:val="27"/>
          <w:szCs w:val="27"/>
          <w:lang w:eastAsia="ru-RU"/>
        </w:rPr>
        <w:t>района  от</w:t>
      </w:r>
      <w:proofErr w:type="gramEnd"/>
      <w:r w:rsidRPr="00174F95">
        <w:rPr>
          <w:rFonts w:ascii="Times New Roman" w:eastAsia="Times New Roman" w:hAnsi="Times New Roman"/>
          <w:sz w:val="27"/>
          <w:szCs w:val="27"/>
          <w:lang w:eastAsia="ru-RU"/>
        </w:rPr>
        <w:t xml:space="preserve"> 05.08.2015 № 24-р «Об утверждении Положения о бюджетном процессе Тейковского муниципального района» следующие изменения: </w:t>
      </w:r>
    </w:p>
    <w:p w:rsidR="00174F95" w:rsidRPr="00174F95" w:rsidRDefault="00174F95" w:rsidP="00174F95">
      <w:pPr>
        <w:tabs>
          <w:tab w:val="left" w:pos="2268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74F95">
        <w:rPr>
          <w:rFonts w:ascii="Times New Roman" w:eastAsia="Times New Roman" w:hAnsi="Times New Roman"/>
          <w:sz w:val="27"/>
          <w:szCs w:val="27"/>
          <w:lang w:eastAsia="ru-RU"/>
        </w:rPr>
        <w:t>1.1.  В приложении к решению Положение о бюджетном процессе Тейковского муниципального района:</w:t>
      </w:r>
    </w:p>
    <w:p w:rsidR="00174F95" w:rsidRPr="00174F95" w:rsidRDefault="00174F95" w:rsidP="00174F95">
      <w:pPr>
        <w:tabs>
          <w:tab w:val="left" w:pos="2268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74F95">
        <w:rPr>
          <w:rFonts w:ascii="Times New Roman" w:eastAsia="Times New Roman" w:hAnsi="Times New Roman"/>
          <w:sz w:val="27"/>
          <w:szCs w:val="27"/>
          <w:lang w:eastAsia="ru-RU"/>
        </w:rPr>
        <w:t>-  в разделе 6 действие пункта 6.1. приостановить до 1 января 2021 года.</w:t>
      </w:r>
    </w:p>
    <w:p w:rsidR="00174F95" w:rsidRPr="00174F95" w:rsidRDefault="00174F95" w:rsidP="00174F9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174F95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Глава Тейковского                                       </w:t>
      </w:r>
      <w:proofErr w:type="spellStart"/>
      <w:r w:rsidRPr="00174F95">
        <w:rPr>
          <w:rFonts w:ascii="Times New Roman" w:eastAsia="Times New Roman" w:hAnsi="Times New Roman"/>
          <w:b/>
          <w:sz w:val="27"/>
          <w:szCs w:val="27"/>
          <w:lang w:eastAsia="ru-RU"/>
        </w:rPr>
        <w:t>И.о</w:t>
      </w:r>
      <w:proofErr w:type="spellEnd"/>
      <w:r w:rsidRPr="00174F95">
        <w:rPr>
          <w:rFonts w:ascii="Times New Roman" w:eastAsia="Times New Roman" w:hAnsi="Times New Roman"/>
          <w:b/>
          <w:sz w:val="27"/>
          <w:szCs w:val="27"/>
          <w:lang w:eastAsia="ru-RU"/>
        </w:rPr>
        <w:t>. председателя Совета</w:t>
      </w:r>
    </w:p>
    <w:p w:rsidR="00174F95" w:rsidRPr="00174F95" w:rsidRDefault="00174F95" w:rsidP="00174F95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174F95">
        <w:rPr>
          <w:rFonts w:ascii="Times New Roman" w:eastAsia="Times New Roman" w:hAnsi="Times New Roman"/>
          <w:b/>
          <w:sz w:val="27"/>
          <w:szCs w:val="27"/>
          <w:lang w:eastAsia="ru-RU"/>
        </w:rPr>
        <w:t>муниципального района</w:t>
      </w:r>
      <w:r w:rsidRPr="00174F95">
        <w:rPr>
          <w:rFonts w:ascii="Times New Roman" w:eastAsia="Times New Roman" w:hAnsi="Times New Roman"/>
          <w:b/>
          <w:sz w:val="27"/>
          <w:szCs w:val="27"/>
          <w:lang w:eastAsia="ru-RU"/>
        </w:rPr>
        <w:tab/>
      </w:r>
      <w:r w:rsidRPr="00174F95">
        <w:rPr>
          <w:rFonts w:ascii="Times New Roman" w:eastAsia="Times New Roman" w:hAnsi="Times New Roman"/>
          <w:b/>
          <w:sz w:val="27"/>
          <w:szCs w:val="27"/>
          <w:lang w:eastAsia="ru-RU"/>
        </w:rPr>
        <w:tab/>
        <w:t xml:space="preserve">           Тейковского муниципального</w:t>
      </w:r>
    </w:p>
    <w:p w:rsidR="00174F95" w:rsidRPr="00174F95" w:rsidRDefault="00174F95" w:rsidP="00174F95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174F95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                                                                      района</w:t>
      </w:r>
      <w:r w:rsidRPr="00174F95">
        <w:rPr>
          <w:rFonts w:ascii="Times New Roman" w:eastAsia="Times New Roman" w:hAnsi="Times New Roman"/>
          <w:b/>
          <w:sz w:val="27"/>
          <w:szCs w:val="27"/>
          <w:lang w:eastAsia="ru-RU"/>
        </w:rPr>
        <w:tab/>
      </w:r>
      <w:r w:rsidRPr="00174F95">
        <w:rPr>
          <w:rFonts w:ascii="Times New Roman" w:eastAsia="Times New Roman" w:hAnsi="Times New Roman"/>
          <w:b/>
          <w:sz w:val="27"/>
          <w:szCs w:val="27"/>
          <w:lang w:eastAsia="ru-RU"/>
        </w:rPr>
        <w:tab/>
        <w:t xml:space="preserve">                  </w:t>
      </w:r>
    </w:p>
    <w:p w:rsidR="00174F95" w:rsidRPr="00174F95" w:rsidRDefault="00174F95" w:rsidP="00174F95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174F95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                             В.А. Катков                                                        Д.А. Беликов</w:t>
      </w:r>
    </w:p>
    <w:p w:rsidR="00174F95" w:rsidRPr="00174F95" w:rsidRDefault="00174F95" w:rsidP="00174F9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32"/>
          <w:szCs w:val="28"/>
        </w:rPr>
      </w:pPr>
      <w:r w:rsidRPr="00174F95">
        <w:rPr>
          <w:rFonts w:ascii="Times New Roman" w:eastAsia="Times New Roman" w:hAnsi="Times New Roman"/>
          <w:b/>
          <w:bCs/>
          <w:kern w:val="28"/>
          <w:sz w:val="32"/>
          <w:szCs w:val="28"/>
        </w:rPr>
        <w:lastRenderedPageBreak/>
        <w:t xml:space="preserve"> </w:t>
      </w:r>
      <w:r>
        <w:rPr>
          <w:rFonts w:ascii="Times New Roman" w:eastAsia="Times New Roman" w:hAnsi="Times New Roman"/>
          <w:b/>
          <w:bCs/>
          <w:noProof/>
          <w:kern w:val="28"/>
          <w:sz w:val="32"/>
          <w:szCs w:val="28"/>
          <w:lang w:eastAsia="ru-RU"/>
        </w:rPr>
        <w:drawing>
          <wp:inline distT="0" distB="0" distL="0" distR="0" wp14:anchorId="06C924A3">
            <wp:extent cx="731520" cy="8782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4F95" w:rsidRPr="00174F95" w:rsidRDefault="00174F95" w:rsidP="00174F95">
      <w:pPr>
        <w:spacing w:after="0" w:line="240" w:lineRule="auto"/>
        <w:jc w:val="center"/>
        <w:outlineLvl w:val="1"/>
        <w:rPr>
          <w:rFonts w:ascii="Times New Roman" w:eastAsia="Times New Roman" w:hAnsi="Times New Roman"/>
          <w:sz w:val="16"/>
          <w:szCs w:val="16"/>
        </w:rPr>
      </w:pPr>
    </w:p>
    <w:p w:rsidR="00174F95" w:rsidRPr="00174F95" w:rsidRDefault="00174F95" w:rsidP="00174F95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40"/>
          <w:szCs w:val="40"/>
        </w:rPr>
      </w:pPr>
      <w:r w:rsidRPr="00174F95">
        <w:rPr>
          <w:rFonts w:ascii="Times New Roman" w:eastAsia="Times New Roman" w:hAnsi="Times New Roman"/>
          <w:b/>
          <w:sz w:val="40"/>
          <w:szCs w:val="40"/>
        </w:rPr>
        <w:t>СОВЕТ</w:t>
      </w:r>
    </w:p>
    <w:p w:rsidR="00174F95" w:rsidRPr="00174F95" w:rsidRDefault="00174F95" w:rsidP="00174F95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6"/>
          <w:szCs w:val="36"/>
        </w:rPr>
      </w:pPr>
      <w:r w:rsidRPr="00174F95">
        <w:rPr>
          <w:rFonts w:ascii="Times New Roman" w:eastAsia="Times New Roman" w:hAnsi="Times New Roman"/>
          <w:b/>
          <w:sz w:val="36"/>
          <w:szCs w:val="36"/>
        </w:rPr>
        <w:t>ТЕЙКОВСКОГО МУНИЦИПАЛЬНОГО РАЙОНА</w:t>
      </w:r>
    </w:p>
    <w:p w:rsidR="00174F95" w:rsidRPr="00174F95" w:rsidRDefault="00174F95" w:rsidP="00174F9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174F95">
        <w:rPr>
          <w:rFonts w:ascii="Times New Roman" w:eastAsia="Times New Roman" w:hAnsi="Times New Roman"/>
          <w:b/>
          <w:sz w:val="36"/>
          <w:szCs w:val="36"/>
        </w:rPr>
        <w:t>ИВАНОВСКОЙ ОБЛАСТИ</w:t>
      </w:r>
    </w:p>
    <w:p w:rsidR="00174F95" w:rsidRPr="00174F95" w:rsidRDefault="00174F95" w:rsidP="00174F95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1"/>
          <w:szCs w:val="31"/>
        </w:rPr>
      </w:pPr>
      <w:r w:rsidRPr="00174F95">
        <w:rPr>
          <w:rFonts w:ascii="Times New Roman" w:eastAsia="Times New Roman" w:hAnsi="Times New Roman"/>
          <w:b/>
          <w:sz w:val="32"/>
          <w:szCs w:val="32"/>
        </w:rPr>
        <w:t xml:space="preserve">шестого созыва </w:t>
      </w:r>
    </w:p>
    <w:p w:rsidR="00174F95" w:rsidRPr="00174F95" w:rsidRDefault="00174F95" w:rsidP="00174F95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76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174F95">
        <w:rPr>
          <w:rFonts w:ascii="Times New Roman" w:eastAsia="Times New Roman" w:hAnsi="Times New Roman"/>
          <w:b/>
          <w:sz w:val="44"/>
          <w:szCs w:val="44"/>
          <w:lang w:eastAsia="ru-RU"/>
        </w:rPr>
        <w:t>Р Е Ш Е Н И Е</w:t>
      </w:r>
    </w:p>
    <w:p w:rsidR="00174F95" w:rsidRPr="00174F95" w:rsidRDefault="00174F95" w:rsidP="00174F95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от 02.09.2020 № 520-р</w:t>
      </w:r>
    </w:p>
    <w:p w:rsidR="00174F95" w:rsidRPr="00174F95" w:rsidRDefault="00174F95" w:rsidP="00174F95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174F95" w:rsidRPr="00174F95" w:rsidRDefault="00174F95" w:rsidP="00174F95">
      <w:pPr>
        <w:spacing w:after="0" w:line="276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ind w:right="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>О  внесении</w:t>
      </w:r>
      <w:proofErr w:type="gramEnd"/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изменений   и   дополнений в  решение Совета </w:t>
      </w:r>
    </w:p>
    <w:p w:rsidR="00174F95" w:rsidRPr="00174F95" w:rsidRDefault="00174F95" w:rsidP="00174F95">
      <w:pPr>
        <w:spacing w:after="0" w:line="240" w:lineRule="auto"/>
        <w:ind w:right="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>Тейковского муниципального района от 11.12.2019 № 440-р</w:t>
      </w:r>
    </w:p>
    <w:p w:rsidR="00174F95" w:rsidRPr="00174F95" w:rsidRDefault="00174F95" w:rsidP="00174F95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 бюджете Тейковского </w:t>
      </w:r>
      <w:proofErr w:type="gramStart"/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 района</w:t>
      </w:r>
      <w:proofErr w:type="gramEnd"/>
    </w:p>
    <w:p w:rsidR="00174F95" w:rsidRPr="00174F95" w:rsidRDefault="00174F95" w:rsidP="00174F95">
      <w:pPr>
        <w:spacing w:after="0" w:line="240" w:lineRule="auto"/>
        <w:ind w:right="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>на  2020</w:t>
      </w:r>
      <w:proofErr w:type="gramEnd"/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 и плановый период 2021-2022 годов»</w:t>
      </w:r>
    </w:p>
    <w:p w:rsidR="00174F95" w:rsidRPr="00174F95" w:rsidRDefault="00174F95" w:rsidP="00174F95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74F95" w:rsidRPr="00174F95" w:rsidRDefault="00174F95" w:rsidP="00174F95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74F95" w:rsidRPr="00174F95" w:rsidRDefault="00174F95" w:rsidP="00174F95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74F95" w:rsidRPr="00174F95" w:rsidRDefault="00174F95" w:rsidP="00174F95">
      <w:pPr>
        <w:spacing w:after="0" w:line="240" w:lineRule="auto"/>
        <w:ind w:firstLine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</w:t>
      </w:r>
      <w:proofErr w:type="gramStart"/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от  06.10.2003</w:t>
      </w:r>
      <w:proofErr w:type="gramEnd"/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Уставом Тейковского муниципального района (в действующей редакции)</w:t>
      </w:r>
    </w:p>
    <w:p w:rsidR="00174F95" w:rsidRPr="00174F95" w:rsidRDefault="00174F95" w:rsidP="00174F95">
      <w:pPr>
        <w:spacing w:after="0" w:line="240" w:lineRule="auto"/>
        <w:ind w:firstLine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ind w:firstLine="5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174F95" w:rsidRPr="00174F95" w:rsidRDefault="00174F95" w:rsidP="00174F95">
      <w:pPr>
        <w:spacing w:after="0" w:line="240" w:lineRule="auto"/>
        <w:ind w:firstLine="5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ind w:right="3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</w:t>
      </w:r>
      <w:proofErr w:type="gramStart"/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от  11.12.2019</w:t>
      </w:r>
      <w:proofErr w:type="gramEnd"/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 xml:space="preserve"> № 440-р «О бюджете Тейковского муниципального  района на  2020 год и плановый период 2021-2022 годов» следующие изменения и дополнения:</w:t>
      </w:r>
    </w:p>
    <w:p w:rsidR="00174F95" w:rsidRPr="00174F95" w:rsidRDefault="00174F95" w:rsidP="00174F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В пункте 1 решения:</w:t>
      </w:r>
    </w:p>
    <w:p w:rsidR="00174F95" w:rsidRPr="00174F95" w:rsidRDefault="00174F95" w:rsidP="00174F9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в абзаце третьем цифры «247641621,67» заменить цифрами «248347543,64»;</w:t>
      </w:r>
    </w:p>
    <w:p w:rsidR="00174F95" w:rsidRPr="00174F95" w:rsidRDefault="00174F95" w:rsidP="00174F9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в абзаце четвертом цифры «257300011,26» заменить цифрами «265768833,23»;</w:t>
      </w:r>
    </w:p>
    <w:p w:rsidR="00174F95" w:rsidRPr="00174F95" w:rsidRDefault="00174F95" w:rsidP="00174F9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в абзаце пятом цифры «9658389,59» заменить цифрами «17421289,59».</w:t>
      </w:r>
    </w:p>
    <w:p w:rsidR="00174F95" w:rsidRPr="00174F95" w:rsidRDefault="00174F95" w:rsidP="00174F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В пункте 4 решения:</w:t>
      </w:r>
    </w:p>
    <w:p w:rsidR="00174F95" w:rsidRPr="00174F95" w:rsidRDefault="00174F95" w:rsidP="00174F9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в абзаце третьем цифры «194114555,18» заменить цифрами «195349302,48».</w:t>
      </w:r>
    </w:p>
    <w:p w:rsidR="00174F95" w:rsidRPr="00174F95" w:rsidRDefault="00174F95" w:rsidP="00174F9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В пункте 12 решения:</w:t>
      </w:r>
    </w:p>
    <w:p w:rsidR="00174F95" w:rsidRPr="00174F95" w:rsidRDefault="00174F95" w:rsidP="00174F9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абзаце втором цифры «</w:t>
      </w:r>
      <w:r w:rsidRPr="00174F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1160169,0</w:t>
      </w: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» заменить цифрами «585866,67».</w:t>
      </w:r>
    </w:p>
    <w:p w:rsidR="00174F95" w:rsidRPr="00174F95" w:rsidRDefault="00174F95" w:rsidP="00174F9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4F95" w:rsidRPr="00174F95" w:rsidRDefault="00174F95" w:rsidP="00155138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В пункте 18 решения цифры «23881051,00» заменить цифрами «25066951,0».</w:t>
      </w:r>
    </w:p>
    <w:p w:rsidR="00174F95" w:rsidRPr="00174F95" w:rsidRDefault="00174F95" w:rsidP="00174F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 xml:space="preserve">4. Приложение 2 к </w:t>
      </w:r>
      <w:proofErr w:type="gramStart"/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решению  изложить</w:t>
      </w:r>
      <w:proofErr w:type="gramEnd"/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 xml:space="preserve"> в новой редакции согласно приложению 1.</w:t>
      </w:r>
    </w:p>
    <w:p w:rsidR="00174F95" w:rsidRPr="00174F95" w:rsidRDefault="00174F95" w:rsidP="00174F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6. В Приложении 4 к решению:</w:t>
      </w:r>
    </w:p>
    <w:p w:rsidR="00174F95" w:rsidRPr="00174F95" w:rsidRDefault="00174F95" w:rsidP="00174F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после строки «040 1 13 01995 05 0000 130 Прочие доходы от оказания платных услуг (работ) получателями средств бюджетов муниципальных районов» вставить строку следующего содержания:</w:t>
      </w:r>
    </w:p>
    <w:p w:rsidR="00174F95" w:rsidRPr="00174F95" w:rsidRDefault="00174F95" w:rsidP="00174F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 xml:space="preserve">- «040 1 14 02053 05 0000 440 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</w:t>
      </w:r>
      <w:proofErr w:type="spellStart"/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т.ч</w:t>
      </w:r>
      <w:proofErr w:type="spellEnd"/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. казенных), в части реализации материальных запасов по указанному имуществу»;</w:t>
      </w:r>
    </w:p>
    <w:p w:rsidR="00174F95" w:rsidRPr="00174F95" w:rsidRDefault="00174F95" w:rsidP="00174F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строки «040 202 25210 05 0000 150 </w:t>
      </w:r>
      <w:r w:rsidRPr="00174F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</w: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» вставить строку следующего содержания:</w:t>
      </w:r>
    </w:p>
    <w:p w:rsidR="00174F95" w:rsidRPr="00174F95" w:rsidRDefault="00174F95" w:rsidP="00174F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 xml:space="preserve">- «040 2 02 25304 05 0000 150 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организациях». </w:t>
      </w:r>
    </w:p>
    <w:p w:rsidR="00174F95" w:rsidRPr="00174F95" w:rsidRDefault="00174F95" w:rsidP="00174F95">
      <w:p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 xml:space="preserve">    7. Приложение 5 к решению изложить в новой редакции согласно приложению 2.</w:t>
      </w:r>
    </w:p>
    <w:p w:rsidR="00174F95" w:rsidRPr="00174F95" w:rsidRDefault="00174F95" w:rsidP="00174F9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8. Приложение 7 к решению изложить в новой редакции согласно приложению 3.</w:t>
      </w:r>
    </w:p>
    <w:p w:rsidR="00174F95" w:rsidRPr="00174F95" w:rsidRDefault="00174F95" w:rsidP="00174F95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>10. Приложение 9 к решению изложить в новой редакции согласно приложению 4.</w:t>
      </w:r>
    </w:p>
    <w:p w:rsidR="00174F95" w:rsidRPr="00174F95" w:rsidRDefault="00174F95" w:rsidP="00174F9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12. Приложение 11 к решению изложить в новой редакции согласно приложению 5.</w:t>
      </w:r>
    </w:p>
    <w:p w:rsidR="00174F95" w:rsidRPr="00174F95" w:rsidRDefault="00174F95" w:rsidP="00174F9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14. Приложение 15 к решению изложить в новой редакции согласно приложению 6.</w:t>
      </w:r>
    </w:p>
    <w:p w:rsidR="00174F95" w:rsidRPr="00174F95" w:rsidRDefault="00174F95" w:rsidP="00174F95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F95" w:rsidRPr="00174F95" w:rsidRDefault="00174F95" w:rsidP="00174F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Тейковского                                    </w:t>
      </w:r>
      <w:proofErr w:type="spellStart"/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>И.о</w:t>
      </w:r>
      <w:proofErr w:type="spellEnd"/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>. председателя Совета</w:t>
      </w:r>
    </w:p>
    <w:p w:rsidR="00174F95" w:rsidRPr="00174F95" w:rsidRDefault="00174F95" w:rsidP="00174F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</w:t>
      </w:r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Тейковского муниципального района</w:t>
      </w:r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   </w:t>
      </w:r>
    </w:p>
    <w:p w:rsidR="00174F95" w:rsidRDefault="00174F95" w:rsidP="00174F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В.А. Катков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</w:t>
      </w:r>
      <w:r w:rsidRPr="00174F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Д.А. Беликов</w:t>
      </w:r>
    </w:p>
    <w:p w:rsidR="006F46A4" w:rsidRDefault="006F46A4" w:rsidP="00174F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46A4" w:rsidRDefault="006F46A4" w:rsidP="00174F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46A4" w:rsidRDefault="006F46A4" w:rsidP="00174F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Pr="005A13C7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5A13C7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6F46A4" w:rsidRPr="005A13C7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5A13C7">
        <w:rPr>
          <w:rFonts w:ascii="Times New Roman" w:hAnsi="Times New Roman"/>
          <w:sz w:val="24"/>
          <w:szCs w:val="24"/>
        </w:rPr>
        <w:t>к решению Совета</w:t>
      </w:r>
    </w:p>
    <w:p w:rsidR="006F46A4" w:rsidRPr="005A13C7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5A13C7">
        <w:rPr>
          <w:rFonts w:ascii="Times New Roman" w:hAnsi="Times New Roman"/>
          <w:sz w:val="24"/>
          <w:szCs w:val="24"/>
        </w:rPr>
        <w:t xml:space="preserve">Тейковского </w:t>
      </w:r>
    </w:p>
    <w:p w:rsidR="006F46A4" w:rsidRPr="005A13C7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5A13C7">
        <w:rPr>
          <w:rFonts w:ascii="Times New Roman" w:hAnsi="Times New Roman"/>
          <w:sz w:val="24"/>
          <w:szCs w:val="24"/>
        </w:rPr>
        <w:t>муниципального района</w:t>
      </w:r>
    </w:p>
    <w:p w:rsidR="006F46A4" w:rsidRPr="005A13C7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5A13C7">
        <w:rPr>
          <w:rFonts w:ascii="Times New Roman" w:hAnsi="Times New Roman"/>
          <w:sz w:val="24"/>
          <w:szCs w:val="24"/>
        </w:rPr>
        <w:t>от 02.09.2020 г. № 520-р</w:t>
      </w:r>
    </w:p>
    <w:p w:rsidR="006F46A4" w:rsidRPr="005A13C7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5A13C7">
        <w:rPr>
          <w:rFonts w:ascii="Times New Roman" w:hAnsi="Times New Roman"/>
          <w:sz w:val="24"/>
          <w:szCs w:val="24"/>
        </w:rPr>
        <w:t>Приложение 2</w:t>
      </w:r>
    </w:p>
    <w:p w:rsidR="006F46A4" w:rsidRPr="005A13C7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5A13C7">
        <w:rPr>
          <w:rFonts w:ascii="Times New Roman" w:hAnsi="Times New Roman"/>
          <w:sz w:val="24"/>
          <w:szCs w:val="24"/>
        </w:rPr>
        <w:t>к решению Совета</w:t>
      </w:r>
    </w:p>
    <w:p w:rsidR="006F46A4" w:rsidRPr="005A13C7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5A13C7">
        <w:rPr>
          <w:rFonts w:ascii="Times New Roman" w:hAnsi="Times New Roman"/>
          <w:sz w:val="24"/>
          <w:szCs w:val="24"/>
        </w:rPr>
        <w:t xml:space="preserve">Тейковского </w:t>
      </w:r>
    </w:p>
    <w:p w:rsidR="006F46A4" w:rsidRPr="005A13C7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5A13C7">
        <w:rPr>
          <w:rFonts w:ascii="Times New Roman" w:hAnsi="Times New Roman"/>
          <w:sz w:val="24"/>
          <w:szCs w:val="24"/>
        </w:rPr>
        <w:t>муниципального района</w:t>
      </w:r>
    </w:p>
    <w:p w:rsidR="006F46A4" w:rsidRPr="005A13C7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5A13C7">
        <w:rPr>
          <w:rFonts w:ascii="Times New Roman" w:hAnsi="Times New Roman"/>
          <w:sz w:val="24"/>
          <w:szCs w:val="24"/>
        </w:rPr>
        <w:t>от 11.12.2019 г. № 440-р</w:t>
      </w:r>
    </w:p>
    <w:tbl>
      <w:tblPr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1984"/>
        <w:gridCol w:w="1418"/>
        <w:gridCol w:w="2126"/>
      </w:tblGrid>
      <w:tr w:rsidR="006F46A4" w:rsidRPr="005A13C7" w:rsidTr="006F46A4">
        <w:trPr>
          <w:trHeight w:val="1618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ДОХОДЫ</w:t>
            </w:r>
          </w:p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бюджета Тейковского муниципального района по кодам классификации доходов бюджетов на 2020 год</w:t>
            </w:r>
          </w:p>
          <w:p w:rsidR="006F46A4" w:rsidRPr="005A13C7" w:rsidRDefault="006F46A4" w:rsidP="006F46A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(руб.)</w:t>
            </w:r>
          </w:p>
        </w:tc>
      </w:tr>
      <w:tr w:rsidR="006F46A4" w:rsidRPr="005A13C7" w:rsidTr="006F46A4">
        <w:trPr>
          <w:trHeight w:val="7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Код классификации доходов бюджетов Российской Федерации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Утверждено по бюджету на 2020г.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Вносимые изменения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Утверждено по бюджету на 2020г.</w:t>
            </w:r>
          </w:p>
        </w:tc>
      </w:tr>
      <w:tr w:rsidR="006F46A4" w:rsidRPr="005A13C7" w:rsidTr="006F46A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000 1000000000 0000 000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sz w:val="24"/>
                <w:szCs w:val="24"/>
              </w:rPr>
              <w:t>53 473 366,49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-531 825,33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52 941 541,16</w:t>
            </w:r>
          </w:p>
        </w:tc>
      </w:tr>
      <w:tr w:rsidR="006F46A4" w:rsidRPr="005A13C7" w:rsidTr="006F46A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000 1010000000 0000 000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sz w:val="24"/>
                <w:szCs w:val="24"/>
              </w:rPr>
              <w:t>37 971 250,00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37 971 250,00</w:t>
            </w:r>
          </w:p>
        </w:tc>
      </w:tr>
      <w:tr w:rsidR="006F46A4" w:rsidRPr="005A13C7" w:rsidTr="006F46A4">
        <w:trPr>
          <w:trHeight w:val="28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000 1010200001 0000 110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37 971 250,00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37 971 250,00</w:t>
            </w:r>
          </w:p>
        </w:tc>
      </w:tr>
      <w:tr w:rsidR="006F46A4" w:rsidRPr="005A13C7" w:rsidTr="006F46A4">
        <w:trPr>
          <w:trHeight w:val="106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182 1 01 02010 01 0000 110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37 700 000,00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37 700 000,00</w:t>
            </w:r>
          </w:p>
        </w:tc>
      </w:tr>
      <w:tr w:rsidR="006F46A4" w:rsidRPr="005A13C7" w:rsidTr="006F46A4">
        <w:trPr>
          <w:trHeight w:val="13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182 1 01 02020 01 0000 110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</w:t>
            </w: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1 250,00</w:t>
            </w:r>
          </w:p>
        </w:tc>
      </w:tr>
      <w:tr w:rsidR="006F46A4" w:rsidRPr="005A13C7" w:rsidTr="006F46A4">
        <w:trPr>
          <w:trHeight w:val="6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182 1 01 02030 01 0000 110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90 000,00</w:t>
            </w:r>
          </w:p>
        </w:tc>
      </w:tr>
      <w:tr w:rsidR="006F46A4" w:rsidRPr="005A13C7" w:rsidTr="006F46A4">
        <w:trPr>
          <w:trHeight w:val="10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182 1 01 02040 01 0000 110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180 000,00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180 000,00</w:t>
            </w:r>
          </w:p>
        </w:tc>
      </w:tr>
      <w:tr w:rsidR="006F46A4" w:rsidRPr="005A13C7" w:rsidTr="006F46A4">
        <w:trPr>
          <w:trHeight w:val="5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000 1030000000 0000 000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6 664 252,49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6 664 252,49</w:t>
            </w:r>
          </w:p>
        </w:tc>
      </w:tr>
      <w:tr w:rsidR="006F46A4" w:rsidRPr="005A13C7" w:rsidTr="006F46A4">
        <w:trPr>
          <w:trHeight w:val="5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000 1 03 02000 01 0000 110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6 664 252,49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6 664 252,49</w:t>
            </w:r>
          </w:p>
        </w:tc>
      </w:tr>
      <w:tr w:rsidR="006F46A4" w:rsidRPr="005A13C7" w:rsidTr="006F46A4">
        <w:trPr>
          <w:trHeight w:val="82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000 1 03 02230 01 0000 110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333333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3 053 793,35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3 053 793,35</w:t>
            </w:r>
          </w:p>
        </w:tc>
      </w:tr>
      <w:tr w:rsidR="006F46A4" w:rsidRPr="005A13C7" w:rsidTr="006F46A4">
        <w:trPr>
          <w:trHeight w:val="37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100 1 03 02231 01 0000 110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3 053 793,35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3 053 793,35</w:t>
            </w:r>
          </w:p>
        </w:tc>
      </w:tr>
      <w:tr w:rsidR="006F46A4" w:rsidRPr="005A13C7" w:rsidTr="006F46A4">
        <w:trPr>
          <w:trHeight w:val="93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46A4" w:rsidRPr="005A13C7" w:rsidTr="006F46A4">
        <w:trPr>
          <w:trHeight w:val="109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333333"/>
                <w:sz w:val="24"/>
                <w:szCs w:val="24"/>
              </w:rPr>
              <w:t>000 1 03 02240 01 0000 110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333333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A13C7">
              <w:rPr>
                <w:rFonts w:ascii="Times New Roman" w:hAnsi="Times New Roman"/>
                <w:color w:val="333333"/>
                <w:sz w:val="24"/>
                <w:szCs w:val="24"/>
              </w:rPr>
              <w:t>инжекторных</w:t>
            </w:r>
            <w:proofErr w:type="spellEnd"/>
            <w:r w:rsidRPr="005A13C7">
              <w:rPr>
                <w:rFonts w:ascii="Times New Roman" w:hAnsi="Times New Roman"/>
                <w:color w:val="333333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15 729,64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15 729,64</w:t>
            </w:r>
          </w:p>
        </w:tc>
      </w:tr>
      <w:tr w:rsidR="006F46A4" w:rsidRPr="005A13C7" w:rsidTr="006F46A4">
        <w:trPr>
          <w:trHeight w:val="15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100 1 03 02241 01 0000 110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15 729,64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15 729,64</w:t>
            </w:r>
          </w:p>
        </w:tc>
      </w:tr>
      <w:tr w:rsidR="006F46A4" w:rsidRPr="005A13C7" w:rsidTr="006F46A4">
        <w:trPr>
          <w:trHeight w:val="11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333333"/>
                <w:sz w:val="24"/>
                <w:szCs w:val="24"/>
              </w:rPr>
              <w:t>000 1 03 02250 01 0000 110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333333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3 988 827,80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3 988 827,80</w:t>
            </w:r>
          </w:p>
        </w:tc>
      </w:tr>
      <w:tr w:rsidR="006F46A4" w:rsidRPr="005A13C7" w:rsidTr="006F46A4">
        <w:trPr>
          <w:trHeight w:val="82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100 1 03 02251 01 0000 110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</w:t>
            </w: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3 988 827,80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3 988 827,80</w:t>
            </w:r>
          </w:p>
        </w:tc>
      </w:tr>
      <w:tr w:rsidR="006F46A4" w:rsidRPr="005A13C7" w:rsidTr="006F46A4">
        <w:trPr>
          <w:trHeight w:val="51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46A4" w:rsidRPr="005A13C7" w:rsidTr="006F46A4">
        <w:trPr>
          <w:trHeight w:val="8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333333"/>
                <w:sz w:val="24"/>
                <w:szCs w:val="24"/>
              </w:rPr>
              <w:t>000 1 03 02260 01 0000 110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333333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-394 098,30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-394 098,30</w:t>
            </w:r>
          </w:p>
        </w:tc>
      </w:tr>
      <w:tr w:rsidR="006F46A4" w:rsidRPr="005A13C7" w:rsidTr="006F46A4">
        <w:trPr>
          <w:trHeight w:val="13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100 1 03 02261 01 0000 110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-394 098,30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-394 098,30</w:t>
            </w:r>
          </w:p>
        </w:tc>
      </w:tr>
      <w:tr w:rsidR="006F46A4" w:rsidRPr="005A13C7" w:rsidTr="006F46A4">
        <w:trPr>
          <w:trHeight w:val="28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000 1050000000 0000 000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НАЛОГИ НА СОВОКУПНЫЙ ДОХОД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1 961 900,00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1 961 900,00</w:t>
            </w:r>
          </w:p>
        </w:tc>
      </w:tr>
      <w:tr w:rsidR="006F46A4" w:rsidRPr="005A13C7" w:rsidTr="006F46A4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000 1 05 02000 02 0000 110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1 550 000,00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1 550 000,00</w:t>
            </w:r>
          </w:p>
        </w:tc>
      </w:tr>
      <w:tr w:rsidR="006F46A4" w:rsidRPr="005A13C7" w:rsidTr="006F46A4">
        <w:trPr>
          <w:trHeight w:val="3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182 1 05 02010 02 0000 110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1 550 000,00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1 550 000,00</w:t>
            </w:r>
          </w:p>
        </w:tc>
      </w:tr>
      <w:tr w:rsidR="006F46A4" w:rsidRPr="005A13C7" w:rsidTr="006F46A4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000 1 05 03000 01 0000 110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Единый сельскохозяйственный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211 900,00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211 900,00</w:t>
            </w:r>
          </w:p>
        </w:tc>
      </w:tr>
      <w:tr w:rsidR="006F46A4" w:rsidRPr="005A13C7" w:rsidTr="006F46A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182 1 05 03010 01 0000 110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Единый сельскохозяйственный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211 900,00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211 900,00</w:t>
            </w:r>
          </w:p>
        </w:tc>
      </w:tr>
      <w:tr w:rsidR="006F46A4" w:rsidRPr="005A13C7" w:rsidTr="006F46A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000 1 05 04000 02 0000 110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200 000,00</w:t>
            </w:r>
          </w:p>
        </w:tc>
      </w:tr>
      <w:tr w:rsidR="006F46A4" w:rsidRPr="005A13C7" w:rsidTr="006F46A4">
        <w:trPr>
          <w:trHeight w:val="5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182 1 05 04020 02 0000 110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200 000,00</w:t>
            </w:r>
          </w:p>
        </w:tc>
      </w:tr>
      <w:tr w:rsidR="006F46A4" w:rsidRPr="005A13C7" w:rsidTr="006F46A4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000 1070000000 0000 000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169 000,00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169 000,00</w:t>
            </w:r>
          </w:p>
        </w:tc>
      </w:tr>
      <w:tr w:rsidR="006F46A4" w:rsidRPr="005A13C7" w:rsidTr="006F46A4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000 1070100001 0000 110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Налог на добычу полезных ископаемых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169 000,00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169 000,00</w:t>
            </w:r>
          </w:p>
        </w:tc>
      </w:tr>
      <w:tr w:rsidR="006F46A4" w:rsidRPr="005A13C7" w:rsidTr="006F46A4">
        <w:trPr>
          <w:trHeight w:val="3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182 1070102001 0000 110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169 000,00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169 000,00</w:t>
            </w:r>
          </w:p>
        </w:tc>
      </w:tr>
      <w:tr w:rsidR="006F46A4" w:rsidRPr="005A13C7" w:rsidTr="006F46A4">
        <w:trPr>
          <w:trHeight w:val="58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000 1110000000 0000 000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3 098 714,00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-574 302,33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2 524 411,67</w:t>
            </w:r>
          </w:p>
        </w:tc>
      </w:tr>
      <w:tr w:rsidR="006F46A4" w:rsidRPr="005A13C7" w:rsidTr="006F46A4">
        <w:trPr>
          <w:trHeight w:val="109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000 1 11 05000 00 0000 120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</w:t>
            </w: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3 098 714,00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-574 302,33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2 524 411,67</w:t>
            </w:r>
          </w:p>
        </w:tc>
      </w:tr>
      <w:tr w:rsidR="006F46A4" w:rsidRPr="005A13C7" w:rsidTr="006F46A4">
        <w:trPr>
          <w:trHeight w:val="8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000 1110501000 0000 120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2 902 200,00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-574 302,33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2 327 897,67</w:t>
            </w:r>
          </w:p>
        </w:tc>
      </w:tr>
      <w:tr w:rsidR="006F46A4" w:rsidRPr="005A13C7" w:rsidTr="006F46A4">
        <w:trPr>
          <w:trHeight w:val="129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040 1110501305 0000 120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2 768 400,00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-574 302,33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2 194 097,67</w:t>
            </w:r>
          </w:p>
        </w:tc>
      </w:tr>
      <w:tr w:rsidR="006F46A4" w:rsidRPr="005A13C7" w:rsidTr="006F46A4">
        <w:trPr>
          <w:trHeight w:val="106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040 1110501313 0000 120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</w:t>
            </w: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указанных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133 800,00</w:t>
            </w:r>
          </w:p>
        </w:tc>
      </w:tr>
      <w:tr w:rsidR="006F46A4" w:rsidRPr="005A13C7" w:rsidTr="006F46A4">
        <w:trPr>
          <w:trHeight w:val="106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000 1 11 05030 00 0000 120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196 514,00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196 514,00</w:t>
            </w:r>
          </w:p>
        </w:tc>
      </w:tr>
      <w:tr w:rsidR="006F46A4" w:rsidRPr="005A13C7" w:rsidTr="006F46A4">
        <w:trPr>
          <w:trHeight w:val="8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040 1 11 05035 05 0000 120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196 514,00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196 514,00</w:t>
            </w:r>
          </w:p>
        </w:tc>
      </w:tr>
      <w:tr w:rsidR="006F46A4" w:rsidRPr="005A13C7" w:rsidTr="006F46A4">
        <w:trPr>
          <w:trHeight w:val="58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000 1130000000 0000 000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1 578 300,00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1 578 300,00</w:t>
            </w:r>
          </w:p>
        </w:tc>
      </w:tr>
      <w:tr w:rsidR="006F46A4" w:rsidRPr="005A13C7" w:rsidTr="006F46A4">
        <w:trPr>
          <w:trHeight w:val="39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000 1130100000 0000 130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Доходы от оказания платных услуг (работ)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1 578 300,00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1 578 300,00</w:t>
            </w:r>
          </w:p>
        </w:tc>
      </w:tr>
      <w:tr w:rsidR="006F46A4" w:rsidRPr="005A13C7" w:rsidTr="006F46A4">
        <w:trPr>
          <w:trHeight w:val="3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000 1130199000 0000 130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Прочие доходы от оказания платных услуг (работ)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1 578 300,00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1 578 300,00</w:t>
            </w:r>
          </w:p>
        </w:tc>
      </w:tr>
      <w:tr w:rsidR="006F46A4" w:rsidRPr="005A13C7" w:rsidTr="006F46A4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040 1130199505 0000 130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Прочие доходы от оказания платных услуг (работ) получателями средств бюджетов </w:t>
            </w: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20 400,00</w:t>
            </w:r>
          </w:p>
        </w:tc>
      </w:tr>
      <w:tr w:rsidR="006F46A4" w:rsidRPr="005A13C7" w:rsidTr="006F46A4">
        <w:trPr>
          <w:trHeight w:val="5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042 1130199505 0000 130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1 557 900,00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1 557 900,00</w:t>
            </w:r>
          </w:p>
        </w:tc>
      </w:tr>
      <w:tr w:rsidR="006F46A4" w:rsidRPr="005A13C7" w:rsidTr="006F46A4">
        <w:trPr>
          <w:trHeight w:val="5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000 1140000000 0000 000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1 660 400,00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25 977,00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1 686 377,00</w:t>
            </w:r>
          </w:p>
        </w:tc>
      </w:tr>
      <w:tr w:rsidR="006F46A4" w:rsidRPr="005A13C7" w:rsidTr="006F46A4">
        <w:trPr>
          <w:trHeight w:val="11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040 1 14 02000 00 0000 440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Доходы от реализации </w:t>
            </w:r>
            <w:proofErr w:type="spellStart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мущества</w:t>
            </w:r>
            <w:proofErr w:type="spellEnd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находящегося в государственной и муниципальной </w:t>
            </w:r>
            <w:proofErr w:type="spellStart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собственнсти</w:t>
            </w:r>
            <w:proofErr w:type="spellEnd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(за исключением движимого имущества бюджетных и автономных учреждений, а также имущества государственных и муниципальных унитарных предприятий, в </w:t>
            </w:r>
            <w:proofErr w:type="spellStart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.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25 977,00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25 977,00</w:t>
            </w:r>
          </w:p>
        </w:tc>
      </w:tr>
      <w:tr w:rsidR="006F46A4" w:rsidRPr="005A13C7" w:rsidTr="006F46A4">
        <w:trPr>
          <w:trHeight w:val="11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040 1 14 02050 05 0000 440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</w:t>
            </w:r>
            <w:proofErr w:type="spellStart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казенных), в части реализации материальных запасов по казанному имуществу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25 977,00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25 977,00</w:t>
            </w:r>
          </w:p>
        </w:tc>
      </w:tr>
      <w:tr w:rsidR="006F46A4" w:rsidRPr="005A13C7" w:rsidTr="006F46A4">
        <w:trPr>
          <w:trHeight w:val="11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040 1 14 02053 05 0000 440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</w:t>
            </w:r>
            <w:proofErr w:type="spellStart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. казенных), в части реализации материальных запасов по указанному имуществу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25 977,00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25 977,00</w:t>
            </w:r>
          </w:p>
        </w:tc>
      </w:tr>
      <w:tr w:rsidR="006F46A4" w:rsidRPr="005A13C7" w:rsidTr="006F46A4">
        <w:trPr>
          <w:trHeight w:val="52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000 1 14 06000 00 0000 430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1 660 400,00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1 660 400,00</w:t>
            </w:r>
          </w:p>
        </w:tc>
      </w:tr>
      <w:tr w:rsidR="006F46A4" w:rsidRPr="005A13C7" w:rsidTr="006F46A4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000 1 14 06010 00 0000 430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1 660 400,00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1 660 400,00</w:t>
            </w:r>
          </w:p>
        </w:tc>
      </w:tr>
      <w:tr w:rsidR="006F46A4" w:rsidRPr="005A13C7" w:rsidTr="006F46A4">
        <w:trPr>
          <w:trHeight w:val="79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040 1 14 06013 05 0000 430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1 477 800,00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1 477 800,00</w:t>
            </w:r>
          </w:p>
        </w:tc>
      </w:tr>
      <w:tr w:rsidR="006F46A4" w:rsidRPr="005A13C7" w:rsidTr="006F46A4">
        <w:trPr>
          <w:trHeight w:val="58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040 1 14 06013 13 0000 430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Доходы от продажи земельных участков, государственная собственность на которые не разграничена и которые </w:t>
            </w: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расположены в границах городских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182 600,00</w:t>
            </w:r>
          </w:p>
        </w:tc>
      </w:tr>
      <w:tr w:rsidR="006F46A4" w:rsidRPr="005A13C7" w:rsidTr="006F46A4">
        <w:trPr>
          <w:trHeight w:val="3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000 1160000000 0000 000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ШТРАФЫ, САНКЦИИ, ВОЗМЕЩЕНИЕ УЩЕРБА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5 250,00</w:t>
            </w:r>
          </w:p>
        </w:tc>
      </w:tr>
      <w:tr w:rsidR="006F46A4" w:rsidRPr="005A13C7" w:rsidTr="006F46A4">
        <w:trPr>
          <w:trHeight w:val="8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333333"/>
                <w:sz w:val="24"/>
                <w:szCs w:val="24"/>
              </w:rPr>
              <w:t>000 1 16 01190 01 0000 140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333333"/>
                <w:sz w:val="24"/>
                <w:szCs w:val="24"/>
              </w:rPr>
              <w:t>Административные штрафы, установленные 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5 250,00</w:t>
            </w:r>
          </w:p>
        </w:tc>
      </w:tr>
      <w:tr w:rsidR="006F46A4" w:rsidRPr="005A13C7" w:rsidTr="006F46A4">
        <w:trPr>
          <w:trHeight w:val="8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023 116 01193 01 0000 140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</w:t>
            </w:r>
            <w:proofErr w:type="spellStart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несоершеннолетних</w:t>
            </w:r>
            <w:proofErr w:type="spellEnd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защите их прав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5 250,00</w:t>
            </w:r>
          </w:p>
        </w:tc>
      </w:tr>
      <w:tr w:rsidR="006F46A4" w:rsidRPr="005A13C7" w:rsidTr="006F46A4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000 1170000000 0000 000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ПРОЧИЕ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364 300,00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380 800,00</w:t>
            </w:r>
          </w:p>
        </w:tc>
      </w:tr>
      <w:tr w:rsidR="006F46A4" w:rsidRPr="005A13C7" w:rsidTr="006F46A4">
        <w:trPr>
          <w:trHeight w:val="39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000 1170500000 0000 180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Прочие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364 300,00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16 500,00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380 800,00</w:t>
            </w:r>
          </w:p>
        </w:tc>
      </w:tr>
      <w:tr w:rsidR="006F46A4" w:rsidRPr="005A13C7" w:rsidTr="006F46A4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040 1170505005 0000 180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364 300,00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16 500,00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380 800,00</w:t>
            </w:r>
          </w:p>
        </w:tc>
      </w:tr>
      <w:tr w:rsidR="006F46A4" w:rsidRPr="005A13C7" w:rsidTr="006F46A4">
        <w:trPr>
          <w:trHeight w:val="3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000 2000000000 0000 000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rPr>
                <w:rFonts w:ascii="Times New Roman" w:hAnsi="Times New Roman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sz w:val="24"/>
                <w:szCs w:val="24"/>
              </w:rPr>
              <w:t>194 168 255,18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rPr>
                <w:rFonts w:ascii="Times New Roman" w:hAnsi="Times New Roman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sz w:val="24"/>
                <w:szCs w:val="24"/>
              </w:rPr>
              <w:t>1 237 747,30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rPr>
                <w:rFonts w:ascii="Times New Roman" w:hAnsi="Times New Roman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sz w:val="24"/>
                <w:szCs w:val="24"/>
              </w:rPr>
              <w:t>195 406 002,48</w:t>
            </w:r>
          </w:p>
        </w:tc>
      </w:tr>
      <w:tr w:rsidR="006F46A4" w:rsidRPr="005A13C7" w:rsidTr="006F46A4">
        <w:trPr>
          <w:trHeight w:val="6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000 2020000000 0000 000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БЕЗВОЗМЕЗДНЫЕ ПОСТУПЛЕНИЯ ОТ ДРУГИХ БЮДЖЕТОВ БЮДЖЕТНОЙ </w:t>
            </w: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rPr>
                <w:rFonts w:ascii="Times New Roman" w:hAnsi="Times New Roman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sz w:val="24"/>
                <w:szCs w:val="24"/>
              </w:rPr>
              <w:lastRenderedPageBreak/>
              <w:t>194 168 255,18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rPr>
                <w:rFonts w:ascii="Times New Roman" w:hAnsi="Times New Roman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sz w:val="24"/>
                <w:szCs w:val="24"/>
              </w:rPr>
              <w:t>1 237 747,30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rPr>
                <w:rFonts w:ascii="Times New Roman" w:hAnsi="Times New Roman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sz w:val="24"/>
                <w:szCs w:val="24"/>
              </w:rPr>
              <w:t>195 406 002,48</w:t>
            </w:r>
          </w:p>
        </w:tc>
      </w:tr>
      <w:tr w:rsidR="006F46A4" w:rsidRPr="005A13C7" w:rsidTr="006F46A4">
        <w:trPr>
          <w:trHeight w:val="3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000 2021000000 0000 150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85 827 390,00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85 827 390,00</w:t>
            </w:r>
          </w:p>
        </w:tc>
      </w:tr>
      <w:tr w:rsidR="006F46A4" w:rsidRPr="005A13C7" w:rsidTr="006F46A4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000 2021500100 0000 150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Дотации на выравнивание бюджетной обеспеченности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85 827 390,00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85 827 390,00</w:t>
            </w:r>
          </w:p>
        </w:tc>
      </w:tr>
      <w:tr w:rsidR="006F46A4" w:rsidRPr="005A13C7" w:rsidTr="006F46A4">
        <w:trPr>
          <w:trHeight w:val="5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040 2021500105 0000 150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Дотации бюджетам муниципальных районов на </w:t>
            </w:r>
            <w:proofErr w:type="gramStart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выравнивание  бюджетной</w:t>
            </w:r>
            <w:proofErr w:type="gramEnd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обеспеченности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82 113 700,00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82 113 700,00</w:t>
            </w:r>
          </w:p>
        </w:tc>
      </w:tr>
      <w:tr w:rsidR="006F46A4" w:rsidRPr="005A13C7" w:rsidTr="006F46A4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000 2021500200 0000 150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3 713 690,00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3 713 690,00</w:t>
            </w:r>
          </w:p>
        </w:tc>
      </w:tr>
      <w:tr w:rsidR="006F46A4" w:rsidRPr="005A13C7" w:rsidTr="006F46A4">
        <w:trPr>
          <w:trHeight w:val="52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040 2021500205 0000 150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3 713 690,00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3 713 690,00</w:t>
            </w:r>
          </w:p>
        </w:tc>
      </w:tr>
      <w:tr w:rsidR="006F46A4" w:rsidRPr="005A13C7" w:rsidTr="006F46A4">
        <w:trPr>
          <w:trHeight w:val="5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000 2022000000 0000 150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2D1FE3" w:rsidRDefault="006F46A4" w:rsidP="006F46A4">
            <w:pPr>
              <w:rPr>
                <w:rFonts w:ascii="Times New Roman" w:hAnsi="Times New Roman"/>
                <w:sz w:val="24"/>
                <w:szCs w:val="24"/>
              </w:rPr>
            </w:pPr>
            <w:r w:rsidRPr="002D1FE3">
              <w:rPr>
                <w:rFonts w:ascii="Times New Roman" w:hAnsi="Times New Roman"/>
                <w:sz w:val="24"/>
                <w:szCs w:val="24"/>
              </w:rPr>
              <w:t>36 511 429,25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2D1FE3" w:rsidRDefault="006F46A4" w:rsidP="006F46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1 237</w:t>
            </w:r>
            <w:r w:rsidRPr="002D1FE3">
              <w:rPr>
                <w:rFonts w:ascii="Times New Roman" w:hAnsi="Times New Roman"/>
                <w:sz w:val="24"/>
                <w:szCs w:val="24"/>
              </w:rPr>
              <w:t>617,22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37 749 046,47</w:t>
            </w:r>
          </w:p>
        </w:tc>
      </w:tr>
      <w:tr w:rsidR="006F46A4" w:rsidRPr="005A13C7" w:rsidTr="006F46A4">
        <w:trPr>
          <w:trHeight w:val="8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000 2022509700 0000 150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2 238 602,20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2 238 602,20</w:t>
            </w:r>
          </w:p>
        </w:tc>
      </w:tr>
      <w:tr w:rsidR="006F46A4" w:rsidRPr="005A13C7" w:rsidTr="006F46A4">
        <w:trPr>
          <w:trHeight w:val="9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040 2022509705 0000 150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Субсидии бюджетам муниципальных районов на создание в общеобразовательных организациях, расположенных в сельской местности, условий для занятий </w:t>
            </w: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физической культурой и спортом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2 238 602,20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2 238 602,20</w:t>
            </w:r>
          </w:p>
        </w:tc>
      </w:tr>
      <w:tr w:rsidR="006F46A4" w:rsidRPr="005A13C7" w:rsidTr="006F46A4">
        <w:trPr>
          <w:trHeight w:val="79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000 2022521000 0000 150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2 259 172,91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2 259 172,91</w:t>
            </w:r>
          </w:p>
        </w:tc>
      </w:tr>
      <w:tr w:rsidR="006F46A4" w:rsidRPr="005A13C7" w:rsidTr="006F46A4">
        <w:trPr>
          <w:trHeight w:val="82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040 2022521005 0000 150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2 259 172,91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2 259 172,91</w:t>
            </w:r>
          </w:p>
        </w:tc>
      </w:tr>
      <w:tr w:rsidR="006F46A4" w:rsidRPr="005A13C7" w:rsidTr="006F46A4">
        <w:trPr>
          <w:trHeight w:val="5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000 2022516900 0000 150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1 117 058,69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1 117 058,69</w:t>
            </w:r>
          </w:p>
        </w:tc>
      </w:tr>
      <w:tr w:rsidR="006F46A4" w:rsidRPr="005A13C7" w:rsidTr="006F46A4">
        <w:trPr>
          <w:trHeight w:val="76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040 2022516905 0000 150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бюджетам муниципальных районов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1 117 058,69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1 117 058,69</w:t>
            </w:r>
          </w:p>
        </w:tc>
      </w:tr>
      <w:tr w:rsidR="006F46A4" w:rsidRPr="005A13C7" w:rsidTr="006F46A4">
        <w:trPr>
          <w:trHeight w:val="8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040 2022530405 0000 150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</w:t>
            </w: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1 585</w:t>
            </w: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048,25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1 585 048,25</w:t>
            </w:r>
          </w:p>
        </w:tc>
      </w:tr>
      <w:tr w:rsidR="006F46A4" w:rsidRPr="005A13C7" w:rsidTr="006F46A4">
        <w:trPr>
          <w:trHeight w:val="37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000 2022551100 0000 150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588 900,00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588 900,00</w:t>
            </w:r>
          </w:p>
        </w:tc>
      </w:tr>
      <w:tr w:rsidR="006F46A4" w:rsidRPr="005A13C7" w:rsidTr="006F46A4">
        <w:trPr>
          <w:trHeight w:val="5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040 2022551105 0000 150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бюджетам муниципальных районов на проведение комплексных кадастровых работ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588 900,00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588 900,00</w:t>
            </w:r>
          </w:p>
        </w:tc>
      </w:tr>
      <w:tr w:rsidR="006F46A4" w:rsidRPr="005A13C7" w:rsidTr="006F46A4">
        <w:trPr>
          <w:trHeight w:val="8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040 2022757600 0000 150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бюджетам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12 237 791,40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12 237 791,40</w:t>
            </w:r>
          </w:p>
        </w:tc>
      </w:tr>
      <w:tr w:rsidR="006F46A4" w:rsidRPr="005A13C7" w:rsidTr="006F46A4">
        <w:trPr>
          <w:trHeight w:val="8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040 2022757605 0000 150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бюджетам муниципальных районов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12 237 791,40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12 237 791,40</w:t>
            </w:r>
          </w:p>
        </w:tc>
      </w:tr>
      <w:tr w:rsidR="006F46A4" w:rsidRPr="005A13C7" w:rsidTr="006F46A4">
        <w:trPr>
          <w:trHeight w:val="111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000 2022021600 0000 150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5 417 903,13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5 417 903,13</w:t>
            </w:r>
          </w:p>
        </w:tc>
      </w:tr>
      <w:tr w:rsidR="006F46A4" w:rsidRPr="005A13C7" w:rsidTr="006F46A4">
        <w:trPr>
          <w:trHeight w:val="10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040 2022021605 0000 150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5 417 903,13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5 417 903,13</w:t>
            </w:r>
          </w:p>
        </w:tc>
      </w:tr>
      <w:tr w:rsidR="006F46A4" w:rsidRPr="005A13C7" w:rsidTr="006F46A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000 2022999900 0000 150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Прочие субсидии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12 652 000,92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-347 431,03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12 304 569,89</w:t>
            </w:r>
          </w:p>
        </w:tc>
      </w:tr>
      <w:tr w:rsidR="006F46A4" w:rsidRPr="005A13C7" w:rsidTr="006F46A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040 2022999905 0000 150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Прочие субсидии бюджетам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12 652 000,92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-347 431,03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12 304 569,89</w:t>
            </w:r>
          </w:p>
        </w:tc>
      </w:tr>
      <w:tr w:rsidR="006F46A4" w:rsidRPr="005A13C7" w:rsidTr="006F46A4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000 2023000000 0000 150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2D1FE3" w:rsidRDefault="006F46A4" w:rsidP="006F46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FE3">
              <w:rPr>
                <w:rFonts w:ascii="Times New Roman" w:hAnsi="Times New Roman"/>
                <w:b/>
                <w:sz w:val="24"/>
                <w:szCs w:val="24"/>
              </w:rPr>
              <w:t>70 104 555,93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2D1FE3" w:rsidRDefault="006F46A4" w:rsidP="006F46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FE3">
              <w:rPr>
                <w:rFonts w:ascii="Times New Roman" w:hAnsi="Times New Roman"/>
                <w:b/>
                <w:sz w:val="24"/>
                <w:szCs w:val="24"/>
              </w:rPr>
              <w:t>130,08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70 104 686,01</w:t>
            </w:r>
          </w:p>
        </w:tc>
      </w:tr>
      <w:tr w:rsidR="006F46A4" w:rsidRPr="005A13C7" w:rsidTr="006F46A4">
        <w:trPr>
          <w:trHeight w:val="52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000 202 3002400 0000 150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1 417 948,68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1 417 948,68</w:t>
            </w:r>
          </w:p>
        </w:tc>
      </w:tr>
      <w:tr w:rsidR="006F46A4" w:rsidRPr="005A13C7" w:rsidTr="006F46A4">
        <w:trPr>
          <w:trHeight w:val="52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040 202 3002405 0000 150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1 417 948,68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1 417 948,68</w:t>
            </w:r>
          </w:p>
        </w:tc>
      </w:tr>
      <w:tr w:rsidR="006F46A4" w:rsidRPr="005A13C7" w:rsidTr="006F46A4">
        <w:trPr>
          <w:trHeight w:val="8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000 2 02 35082 00 0000 150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1 073 457,00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1 073 457,00</w:t>
            </w:r>
          </w:p>
        </w:tc>
      </w:tr>
      <w:tr w:rsidR="006F46A4" w:rsidRPr="005A13C7" w:rsidTr="006F46A4">
        <w:trPr>
          <w:trHeight w:val="82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040 2 02 35082 05 0000 150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1 073 457,00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1 073 457,00</w:t>
            </w:r>
          </w:p>
        </w:tc>
      </w:tr>
      <w:tr w:rsidR="006F46A4" w:rsidRPr="005A13C7" w:rsidTr="006F46A4">
        <w:trPr>
          <w:trHeight w:val="82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000 2 02 35120 00 0000 150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130,08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130,08</w:t>
            </w:r>
          </w:p>
        </w:tc>
      </w:tr>
      <w:tr w:rsidR="006F46A4" w:rsidRPr="005A13C7" w:rsidTr="006F46A4">
        <w:trPr>
          <w:trHeight w:val="8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040 2 02 35120 05 0000 150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130,08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130,08</w:t>
            </w:r>
          </w:p>
        </w:tc>
      </w:tr>
      <w:tr w:rsidR="006F46A4" w:rsidRPr="005A13C7" w:rsidTr="006F46A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000 2 02 39999 00 0000 150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Прочие субвенции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67 613 150,25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67 613 150,25</w:t>
            </w:r>
          </w:p>
        </w:tc>
      </w:tr>
      <w:tr w:rsidR="006F46A4" w:rsidRPr="005A13C7" w:rsidTr="006F46A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040 2 02 39999 05 0000 150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Прочие субвенции бюджетам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67 613 150,25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67 613 150,25</w:t>
            </w:r>
          </w:p>
        </w:tc>
      </w:tr>
      <w:tr w:rsidR="006F46A4" w:rsidRPr="005A13C7" w:rsidTr="006F46A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000 2024000000 0000 150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Иные межбюджетные трансферты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1 724 880,00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1 724 880,00</w:t>
            </w:r>
          </w:p>
        </w:tc>
      </w:tr>
      <w:tr w:rsidR="006F46A4" w:rsidRPr="005A13C7" w:rsidTr="006F46A4">
        <w:trPr>
          <w:trHeight w:val="78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000 2024001400 0000 150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Межбюджетные трансферты, передаваемые бюджетам муниципальных образований на осуществление части полномочий по </w:t>
            </w: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56 700,00</w:t>
            </w:r>
          </w:p>
        </w:tc>
      </w:tr>
      <w:tr w:rsidR="006F46A4" w:rsidRPr="005A13C7" w:rsidTr="006F46A4">
        <w:trPr>
          <w:trHeight w:val="78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040 2024001405 0000 150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56 700,00</w:t>
            </w:r>
          </w:p>
        </w:tc>
      </w:tr>
      <w:tr w:rsidR="006F46A4" w:rsidRPr="005A13C7" w:rsidTr="006F46A4">
        <w:trPr>
          <w:trHeight w:val="78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040 2 02 45303 05 0000 150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Межбюджетные трансферты бюджетам муниципальных </w:t>
            </w:r>
            <w:proofErr w:type="gramStart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районов  на</w:t>
            </w:r>
            <w:proofErr w:type="gramEnd"/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ежемесячное денежное вознаграждение за классное руководство педагогическим работникам государственных и муниципальных общеобразовательных  организаций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1 614 480,00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1 614 480,00</w:t>
            </w:r>
          </w:p>
        </w:tc>
      </w:tr>
      <w:tr w:rsidR="006F46A4" w:rsidRPr="005A13C7" w:rsidTr="006F46A4">
        <w:trPr>
          <w:trHeight w:val="39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000 2024999905 0000 150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53 700,00</w:t>
            </w:r>
          </w:p>
        </w:tc>
      </w:tr>
      <w:tr w:rsidR="006F46A4" w:rsidRPr="005A13C7" w:rsidTr="006F46A4">
        <w:trPr>
          <w:trHeight w:val="5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040 2024999905 0000 150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53 700,00</w:t>
            </w:r>
          </w:p>
        </w:tc>
      </w:tr>
      <w:tr w:rsidR="006F46A4" w:rsidRPr="005A13C7" w:rsidTr="006F46A4">
        <w:trPr>
          <w:trHeight w:val="41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000 2180000000 0000 000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ДОХОДЫ БЮДЖЕТОВ БЮДЖЕТНОЙ СИСТЕМЫ РОССИЙСКОЙ ФЕДЕРАЦИИ ОТ ВОЗВРАТА ОСТАТКОВ СУБСИДИЙ, СУБВЕНЦИЙ И </w:t>
            </w: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6F46A4" w:rsidRPr="005A13C7" w:rsidTr="006F46A4">
        <w:trPr>
          <w:trHeight w:val="109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000 2180000005 0000 150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6F46A4" w:rsidRPr="005A13C7" w:rsidTr="006F46A4">
        <w:trPr>
          <w:trHeight w:val="9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040 2186001005 0000 150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6F46A4" w:rsidRPr="005A13C7" w:rsidTr="006F46A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5A13C7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A1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Итого доходов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2D1FE3" w:rsidRDefault="006F46A4" w:rsidP="006F46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FE3">
              <w:rPr>
                <w:rFonts w:ascii="Times New Roman" w:hAnsi="Times New Roman"/>
                <w:b/>
                <w:sz w:val="24"/>
                <w:szCs w:val="24"/>
              </w:rPr>
              <w:t>247 641 621,67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2D1FE3" w:rsidRDefault="006F46A4" w:rsidP="006F46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FE3">
              <w:rPr>
                <w:rFonts w:ascii="Times New Roman" w:hAnsi="Times New Roman"/>
                <w:b/>
                <w:sz w:val="24"/>
                <w:szCs w:val="24"/>
              </w:rPr>
              <w:t>705 921,97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2D1FE3" w:rsidRDefault="006F46A4" w:rsidP="006F46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FE3">
              <w:rPr>
                <w:rFonts w:ascii="Times New Roman" w:hAnsi="Times New Roman"/>
                <w:b/>
                <w:sz w:val="24"/>
                <w:szCs w:val="24"/>
              </w:rPr>
              <w:t>248 347 543,64</w:t>
            </w:r>
          </w:p>
        </w:tc>
      </w:tr>
    </w:tbl>
    <w:p w:rsidR="006F46A4" w:rsidRPr="005A13C7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Pr="00B423E9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B423E9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6F46A4" w:rsidRPr="00B423E9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B423E9">
        <w:rPr>
          <w:rFonts w:ascii="Times New Roman" w:hAnsi="Times New Roman"/>
          <w:sz w:val="24"/>
          <w:szCs w:val="24"/>
        </w:rPr>
        <w:t xml:space="preserve">к решению Совета </w:t>
      </w:r>
    </w:p>
    <w:p w:rsidR="006F46A4" w:rsidRPr="00B423E9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B423E9">
        <w:rPr>
          <w:rFonts w:ascii="Times New Roman" w:hAnsi="Times New Roman"/>
          <w:sz w:val="24"/>
          <w:szCs w:val="24"/>
        </w:rPr>
        <w:tab/>
        <w:t>Тейковского</w:t>
      </w:r>
    </w:p>
    <w:p w:rsidR="006F46A4" w:rsidRPr="00B423E9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B423E9">
        <w:rPr>
          <w:rFonts w:ascii="Times New Roman" w:hAnsi="Times New Roman"/>
          <w:sz w:val="24"/>
          <w:szCs w:val="24"/>
        </w:rPr>
        <w:tab/>
        <w:t>муниципального района</w:t>
      </w:r>
    </w:p>
    <w:p w:rsidR="006F46A4" w:rsidRPr="00B423E9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B423E9">
        <w:rPr>
          <w:rFonts w:ascii="Times New Roman" w:hAnsi="Times New Roman"/>
          <w:sz w:val="24"/>
          <w:szCs w:val="24"/>
        </w:rPr>
        <w:tab/>
        <w:t>от 02.09.2020 г. № 520-р</w:t>
      </w:r>
    </w:p>
    <w:p w:rsidR="006F46A4" w:rsidRPr="00B423E9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B423E9">
        <w:rPr>
          <w:rFonts w:ascii="Times New Roman" w:hAnsi="Times New Roman"/>
          <w:sz w:val="24"/>
          <w:szCs w:val="24"/>
        </w:rPr>
        <w:t>Приложение 5</w:t>
      </w:r>
    </w:p>
    <w:p w:rsidR="006F46A4" w:rsidRPr="00B423E9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B423E9">
        <w:rPr>
          <w:rFonts w:ascii="Times New Roman" w:hAnsi="Times New Roman"/>
          <w:sz w:val="24"/>
          <w:szCs w:val="24"/>
        </w:rPr>
        <w:t xml:space="preserve">к решению Совета </w:t>
      </w:r>
    </w:p>
    <w:p w:rsidR="006F46A4" w:rsidRPr="00B423E9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B423E9">
        <w:rPr>
          <w:rFonts w:ascii="Times New Roman" w:hAnsi="Times New Roman"/>
          <w:sz w:val="24"/>
          <w:szCs w:val="24"/>
        </w:rPr>
        <w:tab/>
        <w:t>Тейковского</w:t>
      </w:r>
    </w:p>
    <w:p w:rsidR="006F46A4" w:rsidRPr="00B423E9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B423E9">
        <w:rPr>
          <w:rFonts w:ascii="Times New Roman" w:hAnsi="Times New Roman"/>
          <w:sz w:val="24"/>
          <w:szCs w:val="24"/>
        </w:rPr>
        <w:tab/>
        <w:t>муниципального района</w:t>
      </w:r>
    </w:p>
    <w:p w:rsidR="006F46A4" w:rsidRPr="00B423E9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B423E9">
        <w:rPr>
          <w:rFonts w:ascii="Times New Roman" w:hAnsi="Times New Roman"/>
          <w:sz w:val="24"/>
          <w:szCs w:val="24"/>
        </w:rPr>
        <w:tab/>
        <w:t>от 11.12.2019 г. № 440-р</w:t>
      </w: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1985"/>
        <w:gridCol w:w="1984"/>
        <w:gridCol w:w="2127"/>
      </w:tblGrid>
      <w:tr w:rsidR="006F46A4" w:rsidRPr="00EC2C7D" w:rsidTr="006F46A4">
        <w:trPr>
          <w:trHeight w:val="1482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B423E9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Источники внутреннего финансирования дефицита</w:t>
            </w:r>
          </w:p>
          <w:p w:rsidR="006F46A4" w:rsidRPr="00B423E9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бюджета Тейковского муниципального района на 2020 год                                             </w:t>
            </w:r>
          </w:p>
          <w:p w:rsidR="006F46A4" w:rsidRPr="00B423E9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 плановый период 2021 - 2022 </w:t>
            </w:r>
            <w:proofErr w:type="spellStart"/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г.г</w:t>
            </w:r>
            <w:proofErr w:type="spellEnd"/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6F46A4" w:rsidRPr="00EC2C7D" w:rsidRDefault="006F46A4" w:rsidP="006F46A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(руб.)</w:t>
            </w:r>
          </w:p>
        </w:tc>
      </w:tr>
      <w:tr w:rsidR="006F46A4" w:rsidRPr="00EC2C7D" w:rsidTr="006F46A4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2022 год</w:t>
            </w:r>
          </w:p>
        </w:tc>
      </w:tr>
      <w:tr w:rsidR="006F46A4" w:rsidRPr="00EC2C7D" w:rsidTr="006F46A4">
        <w:trPr>
          <w:trHeight w:val="46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2C7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2C7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F46A4" w:rsidRPr="00EC2C7D" w:rsidTr="006F46A4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</w:rPr>
              <w:t>17 421 289,59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</w:rPr>
              <w:t>0,00</w:t>
            </w:r>
          </w:p>
        </w:tc>
      </w:tr>
      <w:tr w:rsidR="006F46A4" w:rsidRPr="00EC2C7D" w:rsidTr="006F46A4">
        <w:trPr>
          <w:trHeight w:val="45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6F46A4" w:rsidRPr="00EC2C7D" w:rsidTr="006F46A4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000 01 05 00 00 00 0000 000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</w:rPr>
              <w:t>17 421 289,59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</w:rPr>
              <w:t>0,00</w:t>
            </w:r>
          </w:p>
        </w:tc>
      </w:tr>
      <w:tr w:rsidR="006F46A4" w:rsidRPr="00EC2C7D" w:rsidTr="006F46A4">
        <w:trPr>
          <w:trHeight w:val="45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6F46A4" w:rsidRPr="00EC2C7D" w:rsidTr="006F46A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-248 528 743,64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-219 992 727,68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-214 320 479,64</w:t>
            </w:r>
          </w:p>
        </w:tc>
      </w:tr>
      <w:tr w:rsidR="006F46A4" w:rsidRPr="00EC2C7D" w:rsidTr="006F46A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-248 528 743,64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-219 992 727,68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-214 320 479,64</w:t>
            </w:r>
          </w:p>
        </w:tc>
      </w:tr>
      <w:tr w:rsidR="006F46A4" w:rsidRPr="00EC2C7D" w:rsidTr="006F46A4">
        <w:trPr>
          <w:trHeight w:val="5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-248 528 743,64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-219 992 727,68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-214 320 479,64</w:t>
            </w:r>
          </w:p>
        </w:tc>
      </w:tr>
      <w:tr w:rsidR="006F46A4" w:rsidRPr="00EC2C7D" w:rsidTr="006F46A4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040 01 05 02 01 05 0000 510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Увеличение прочих остатков денежных средств бюджетов </w:t>
            </w: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муниципальных районов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-248 528 743,64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-219 992 727,68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-214 320 479,64</w:t>
            </w:r>
          </w:p>
        </w:tc>
      </w:tr>
      <w:tr w:rsidR="006F46A4" w:rsidRPr="00EC2C7D" w:rsidTr="006F46A4">
        <w:trPr>
          <w:trHeight w:val="49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46A4" w:rsidRPr="00EC2C7D" w:rsidTr="006F46A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265 950 033,23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219 992 727,68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214 320 479,64</w:t>
            </w:r>
          </w:p>
        </w:tc>
      </w:tr>
      <w:tr w:rsidR="006F46A4" w:rsidRPr="00EC2C7D" w:rsidTr="006F46A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265 950 033,23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219 992 727,68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214 320 479,64</w:t>
            </w:r>
          </w:p>
        </w:tc>
      </w:tr>
      <w:tr w:rsidR="006F46A4" w:rsidRPr="00EC2C7D" w:rsidTr="006F46A4">
        <w:trPr>
          <w:trHeight w:val="5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000 01 05 02 01 00 0000 610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265 950 033,23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219 992 727,68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214 320 479,64</w:t>
            </w:r>
          </w:p>
        </w:tc>
      </w:tr>
      <w:tr w:rsidR="006F46A4" w:rsidRPr="00EC2C7D" w:rsidTr="006F46A4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265 950 033,23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219 992 727,68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214 320 479,64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46A4" w:rsidRPr="00EC2C7D" w:rsidTr="006F46A4">
        <w:trPr>
          <w:trHeight w:val="45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46A4" w:rsidRPr="00EC2C7D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46A4" w:rsidRPr="00EC2C7D" w:rsidTr="006F46A4">
        <w:trPr>
          <w:trHeight w:val="5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Иные источники внутреннего финансирования дефицитов бюджетов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F46A4" w:rsidRPr="00EC2C7D" w:rsidTr="006F46A4">
        <w:trPr>
          <w:trHeight w:val="5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F46A4" w:rsidRPr="00EC2C7D" w:rsidTr="006F46A4">
        <w:trPr>
          <w:trHeight w:val="5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-181 200,00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46A4" w:rsidRPr="00EC2C7D" w:rsidTr="006F46A4">
        <w:trPr>
          <w:trHeight w:val="76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Предоставление бюджетных кредитов другим </w:t>
            </w:r>
            <w:proofErr w:type="gramStart"/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бюджетам  бюджетной</w:t>
            </w:r>
            <w:proofErr w:type="gramEnd"/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системы Российской Федерации в валюте </w:t>
            </w: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-181 200,00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46A4" w:rsidRPr="00EC2C7D" w:rsidTr="006F46A4">
        <w:trPr>
          <w:trHeight w:val="10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Предоставление бюджетных кредитов другим </w:t>
            </w:r>
            <w:proofErr w:type="gramStart"/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бюджетам  бюджетной</w:t>
            </w:r>
            <w:proofErr w:type="gramEnd"/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-181 200,00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46A4" w:rsidRPr="00EC2C7D" w:rsidTr="006F46A4">
        <w:trPr>
          <w:trHeight w:val="10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Предоставление бюджетных кредитов другим </w:t>
            </w:r>
            <w:proofErr w:type="gramStart"/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бюджетам  бюджетной</w:t>
            </w:r>
            <w:proofErr w:type="gramEnd"/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-181 200,00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46A4" w:rsidRPr="00EC2C7D" w:rsidTr="006F46A4">
        <w:trPr>
          <w:trHeight w:val="5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181 200,00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46A4" w:rsidRPr="00EC2C7D" w:rsidTr="006F46A4">
        <w:trPr>
          <w:trHeight w:val="76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Возврат бюджетных кредитов, </w:t>
            </w:r>
            <w:proofErr w:type="gramStart"/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предоставленных  другим</w:t>
            </w:r>
            <w:proofErr w:type="gramEnd"/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бюджетам бюджетной системы Российской Федерации в </w:t>
            </w: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46A4" w:rsidRPr="00EC2C7D" w:rsidTr="006F46A4">
        <w:trPr>
          <w:trHeight w:val="10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EC2C7D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Возврат бюджетных кредитов, </w:t>
            </w:r>
            <w:proofErr w:type="gramStart"/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предоставленных  другим</w:t>
            </w:r>
            <w:proofErr w:type="gramEnd"/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181 200,00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C7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4" w:rsidRPr="00EC2C7D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Pr="00C0102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C0102D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6F46A4" w:rsidRPr="00C0102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C0102D">
        <w:rPr>
          <w:rFonts w:ascii="Times New Roman" w:hAnsi="Times New Roman"/>
          <w:sz w:val="24"/>
          <w:szCs w:val="24"/>
        </w:rPr>
        <w:t>к решению Совета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F46A4" w:rsidRPr="00C0102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C0102D">
        <w:rPr>
          <w:rFonts w:ascii="Times New Roman" w:hAnsi="Times New Roman"/>
          <w:sz w:val="24"/>
          <w:szCs w:val="24"/>
        </w:rPr>
        <w:tab/>
        <w:t>Тейковского</w:t>
      </w:r>
      <w:r w:rsidRPr="00C0102D">
        <w:rPr>
          <w:rFonts w:ascii="Times New Roman" w:hAnsi="Times New Roman"/>
          <w:sz w:val="24"/>
          <w:szCs w:val="24"/>
        </w:rPr>
        <w:tab/>
        <w:t>муниципального района</w:t>
      </w:r>
    </w:p>
    <w:p w:rsidR="006F46A4" w:rsidRPr="00C0102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C0102D">
        <w:rPr>
          <w:rFonts w:ascii="Times New Roman" w:hAnsi="Times New Roman"/>
          <w:sz w:val="24"/>
          <w:szCs w:val="24"/>
        </w:rPr>
        <w:t>от 02.09.2020 г. № 520-р</w:t>
      </w:r>
    </w:p>
    <w:p w:rsidR="006F46A4" w:rsidRPr="00C0102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C0102D">
        <w:rPr>
          <w:rFonts w:ascii="Times New Roman" w:hAnsi="Times New Roman"/>
          <w:sz w:val="24"/>
          <w:szCs w:val="24"/>
        </w:rPr>
        <w:t>Приложение 7</w:t>
      </w:r>
    </w:p>
    <w:p w:rsidR="006F46A4" w:rsidRPr="00C0102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C0102D">
        <w:rPr>
          <w:rFonts w:ascii="Times New Roman" w:hAnsi="Times New Roman"/>
          <w:sz w:val="24"/>
          <w:szCs w:val="24"/>
        </w:rPr>
        <w:t>к решению Совета</w:t>
      </w: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C0102D">
        <w:rPr>
          <w:rFonts w:ascii="Times New Roman" w:hAnsi="Times New Roman"/>
          <w:sz w:val="24"/>
          <w:szCs w:val="24"/>
        </w:rPr>
        <w:tab/>
        <w:t>Тейковского</w:t>
      </w:r>
      <w:r w:rsidRPr="00C0102D">
        <w:rPr>
          <w:rFonts w:ascii="Times New Roman" w:hAnsi="Times New Roman"/>
          <w:sz w:val="24"/>
          <w:szCs w:val="24"/>
        </w:rPr>
        <w:tab/>
        <w:t>муниципального района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b/>
          <w:sz w:val="24"/>
          <w:szCs w:val="24"/>
        </w:rPr>
      </w:pPr>
      <w:r w:rsidRPr="00C0102D">
        <w:rPr>
          <w:rFonts w:ascii="Times New Roman" w:hAnsi="Times New Roman"/>
          <w:sz w:val="24"/>
          <w:szCs w:val="24"/>
        </w:rPr>
        <w:t>от 11.12.2019 г. № 440-р</w:t>
      </w: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08"/>
        <w:gridCol w:w="709"/>
        <w:gridCol w:w="1843"/>
        <w:gridCol w:w="1559"/>
        <w:gridCol w:w="1985"/>
      </w:tblGrid>
      <w:tr w:rsidR="006F46A4" w:rsidRPr="00A86C5F" w:rsidTr="006F46A4">
        <w:trPr>
          <w:trHeight w:val="2432"/>
        </w:trPr>
        <w:tc>
          <w:tcPr>
            <w:tcW w:w="10065" w:type="dxa"/>
            <w:gridSpan w:val="6"/>
            <w:shd w:val="clear" w:color="auto" w:fill="auto"/>
            <w:hideMark/>
          </w:tcPr>
          <w:p w:rsidR="006F46A4" w:rsidRPr="00A86C5F" w:rsidRDefault="006F46A4" w:rsidP="006F46A4">
            <w:pPr>
              <w:spacing w:after="0"/>
              <w:ind w:firstLine="6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Распределение бюджетных ассигнований по целевым статьям</w:t>
            </w:r>
          </w:p>
          <w:p w:rsidR="006F46A4" w:rsidRPr="00A86C5F" w:rsidRDefault="006F46A4" w:rsidP="006F46A4">
            <w:pPr>
              <w:spacing w:after="0"/>
              <w:ind w:firstLine="6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(муниципальным программам Тейковского муниципального района и</w:t>
            </w:r>
          </w:p>
          <w:p w:rsidR="006F46A4" w:rsidRPr="00A86C5F" w:rsidRDefault="006F46A4" w:rsidP="006F46A4">
            <w:pPr>
              <w:spacing w:after="0"/>
              <w:ind w:firstLine="6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не включенным в муниципальные программы Тейковского муниципального</w:t>
            </w:r>
          </w:p>
          <w:p w:rsidR="006F46A4" w:rsidRPr="00A86C5F" w:rsidRDefault="006F46A4" w:rsidP="006F46A4">
            <w:pPr>
              <w:spacing w:after="0"/>
              <w:ind w:firstLine="6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2020 год</w:t>
            </w:r>
          </w:p>
          <w:p w:rsidR="006F46A4" w:rsidRPr="00180FF3" w:rsidRDefault="006F46A4" w:rsidP="006F46A4">
            <w:pPr>
              <w:spacing w:after="0"/>
              <w:ind w:firstLine="654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80FF3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6F46A4" w:rsidRPr="00A86C5F" w:rsidTr="006D7C03">
        <w:trPr>
          <w:trHeight w:val="317"/>
        </w:trPr>
        <w:tc>
          <w:tcPr>
            <w:tcW w:w="3261" w:type="dxa"/>
            <w:vMerge w:val="restart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17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Утверждено по бюджету на 2020г.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Вносимые изменения </w:t>
            </w: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Утверждено по бюджету на 2020г.</w:t>
            </w:r>
          </w:p>
        </w:tc>
      </w:tr>
      <w:tr w:rsidR="006F46A4" w:rsidRPr="00A86C5F" w:rsidTr="006D7C03">
        <w:trPr>
          <w:trHeight w:val="690"/>
        </w:trPr>
        <w:tc>
          <w:tcPr>
            <w:tcW w:w="3261" w:type="dxa"/>
            <w:vMerge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F46A4" w:rsidRPr="00A86C5F" w:rsidTr="006D7C03">
        <w:trPr>
          <w:trHeight w:val="58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0300000000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489 520,00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489 520,00</w:t>
            </w:r>
          </w:p>
        </w:tc>
      </w:tr>
      <w:tr w:rsidR="006F46A4" w:rsidRPr="00A86C5F" w:rsidTr="006D7C03">
        <w:trPr>
          <w:trHeight w:val="100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«Организация физкультурно- массовых, спортивных мероприятий и участие спортсменов Тейковского муниципального района в районных, областных, зональных и региональных </w:t>
            </w:r>
            <w:proofErr w:type="gramStart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соревнованиях»  </w:t>
            </w:r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0310000000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300 000,00</w:t>
            </w:r>
          </w:p>
        </w:tc>
      </w:tr>
      <w:tr w:rsidR="006F46A4" w:rsidRPr="00A86C5F" w:rsidTr="006D7C03">
        <w:trPr>
          <w:trHeight w:val="79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0310100000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300 000,00</w:t>
            </w:r>
          </w:p>
        </w:tc>
      </w:tr>
      <w:tr w:rsidR="006F46A4" w:rsidRPr="00A86C5F" w:rsidTr="006D7C03">
        <w:trPr>
          <w:trHeight w:val="129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официальных физкультурно-оздоровительных и спортивных мероприятий </w:t>
            </w: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0310100240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33 500,00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33 500,00</w:t>
            </w:r>
          </w:p>
        </w:tc>
      </w:tr>
      <w:tr w:rsidR="006F46A4" w:rsidRPr="00A86C5F" w:rsidTr="006D7C03">
        <w:trPr>
          <w:trHeight w:val="85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0310100240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-33 500,00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266 500,00</w:t>
            </w:r>
          </w:p>
        </w:tc>
      </w:tr>
      <w:tr w:rsidR="006F46A4" w:rsidRPr="00A86C5F" w:rsidTr="006D7C03">
        <w:trPr>
          <w:trHeight w:val="58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Подпрограмма "Реализация программ спортивной подготовки по видам спорта"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0320000000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189 520,00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189 520,00</w:t>
            </w:r>
          </w:p>
        </w:tc>
      </w:tr>
      <w:tr w:rsidR="006F46A4" w:rsidRPr="00A86C5F" w:rsidTr="006D7C03">
        <w:trPr>
          <w:trHeight w:val="52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Основное мероприятие "Организация спортивной подготовки по видам спорта"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0320100000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189 520,00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189 520,00</w:t>
            </w:r>
          </w:p>
        </w:tc>
      </w:tr>
      <w:tr w:rsidR="006F46A4" w:rsidRPr="00A86C5F" w:rsidTr="006D7C03">
        <w:trPr>
          <w:trHeight w:val="129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Организация спортивной подготовки по видам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0320100620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189 520,00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189 520,00</w:t>
            </w:r>
          </w:p>
        </w:tc>
      </w:tr>
      <w:tr w:rsidR="006F46A4" w:rsidRPr="00A86C5F" w:rsidTr="006D7C03">
        <w:trPr>
          <w:trHeight w:val="49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0400000000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1 207 157,00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1207</w:t>
            </w: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157,00</w:t>
            </w:r>
          </w:p>
        </w:tc>
      </w:tr>
      <w:tr w:rsidR="006F46A4" w:rsidRPr="00A86C5F" w:rsidTr="006D7C03">
        <w:trPr>
          <w:trHeight w:val="57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«Повышение качества жизни граждан пожилого </w:t>
            </w:r>
            <w:proofErr w:type="gramStart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возраста  Тейковского</w:t>
            </w:r>
            <w:proofErr w:type="gramEnd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133 700,00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133 700,00</w:t>
            </w:r>
          </w:p>
        </w:tc>
      </w:tr>
      <w:tr w:rsidR="006F46A4" w:rsidRPr="00A86C5F" w:rsidTr="006D7C03">
        <w:trPr>
          <w:trHeight w:val="79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0410100000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133 700,00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133 700,00</w:t>
            </w:r>
          </w:p>
        </w:tc>
      </w:tr>
      <w:tr w:rsidR="006F46A4" w:rsidRPr="00A86C5F" w:rsidTr="006D7C03">
        <w:trPr>
          <w:trHeight w:val="108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0410100320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80 000,00</w:t>
            </w:r>
          </w:p>
        </w:tc>
      </w:tr>
      <w:tr w:rsidR="006F46A4" w:rsidRPr="00A86C5F" w:rsidTr="006D7C03">
        <w:trPr>
          <w:trHeight w:val="234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ремонта жилых помещений и (или) замену (приобретение) бытового и сантехнического оборудования в жилых посещениях, занимаемых инвалидами и участниками Великой Отечественной войны, обеспеченных жильем в соответствии с Указом Президента Российской Федерации от 07.05.2008 № 714 "Об обеспечении жильем ветеранов Великой Отечественной войны 1941 - 1945 годов" и Федеральным законом от 12.01.1995 № 5-ФЗ "О ветеранах"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04101S0240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53 700,00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53 700,00</w:t>
            </w:r>
          </w:p>
        </w:tc>
      </w:tr>
      <w:tr w:rsidR="006F46A4" w:rsidRPr="00A86C5F" w:rsidTr="006D7C03">
        <w:trPr>
          <w:trHeight w:val="60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«Повышение качества жизни детей-сирот Тейковского муниципального района»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0420000000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1 073 457,00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1073</w:t>
            </w: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457,00</w:t>
            </w:r>
          </w:p>
        </w:tc>
      </w:tr>
      <w:tr w:rsidR="006F46A4" w:rsidRPr="00A86C5F" w:rsidTr="006D7C03">
        <w:trPr>
          <w:trHeight w:val="76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Основное мероприятие «Предоставление мер социальной поддержки детям-сиротам и детям, оставшимся без попечения родителей, лицам из числа указанной категории детей»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0420100000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1 073 457,00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1073</w:t>
            </w: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457,00</w:t>
            </w:r>
          </w:p>
        </w:tc>
      </w:tr>
      <w:tr w:rsidR="006F46A4" w:rsidRPr="00A86C5F" w:rsidTr="006D7C03">
        <w:trPr>
          <w:trHeight w:val="103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04201R0820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1 073 457,00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1073</w:t>
            </w: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457,00</w:t>
            </w:r>
          </w:p>
        </w:tc>
      </w:tr>
      <w:tr w:rsidR="006F46A4" w:rsidRPr="00A86C5F" w:rsidTr="006D7C03">
        <w:trPr>
          <w:trHeight w:val="103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Муниципальная программа «</w:t>
            </w:r>
            <w:proofErr w:type="gramStart"/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Обеспечение  доступным</w:t>
            </w:r>
            <w:proofErr w:type="gramEnd"/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0500000000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23 165 600,17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6 800 000,00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29 965 600,17</w:t>
            </w:r>
          </w:p>
        </w:tc>
      </w:tr>
      <w:tr w:rsidR="006F46A4" w:rsidRPr="00A86C5F" w:rsidTr="006D7C03">
        <w:trPr>
          <w:trHeight w:val="103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«Обеспечение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районе» 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6 700 000,00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6 700 000,00</w:t>
            </w:r>
          </w:p>
        </w:tc>
      </w:tr>
      <w:tr w:rsidR="006F46A4" w:rsidRPr="00A86C5F" w:rsidTr="006D7C03">
        <w:trPr>
          <w:trHeight w:val="81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"Обеспечение инженерной инфраструктурой земельных участков, предназначенных для бесплатного предоставления семьям с тремя и более детьми"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6 700 000,00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6 700 000,00</w:t>
            </w:r>
          </w:p>
        </w:tc>
      </w:tr>
      <w:tr w:rsidR="006F46A4" w:rsidRPr="00A86C5F" w:rsidTr="006D7C03">
        <w:trPr>
          <w:trHeight w:val="151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Мероприятия по обеспечению инженерной и </w:t>
            </w:r>
            <w:proofErr w:type="gramStart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транспортной  инфраструктурой</w:t>
            </w:r>
            <w:proofErr w:type="gramEnd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 земельных участков, предназначенных для бесплатного предоставления семьям с тремя и более детьми, в том числе на разработку проектной документации, проведение экспертизы проектной документации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0530120030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134 343,43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134 343,43</w:t>
            </w:r>
          </w:p>
        </w:tc>
      </w:tr>
      <w:tr w:rsidR="006F46A4" w:rsidRPr="00A86C5F" w:rsidTr="006D7C03">
        <w:trPr>
          <w:trHeight w:val="124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На обеспечение инженерной и транспортной инфраструктурой земельных участков, предназначенных для бесплатного предоставления (предоставленных) семьям с тремя и более детьми, в </w:t>
            </w:r>
            <w:proofErr w:type="spellStart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. на разработку проектной документации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05301S6600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6 565 656,57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6 565 656,57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495 600,00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495 600,00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495 600,00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495 600,00</w:t>
            </w:r>
          </w:p>
        </w:tc>
      </w:tr>
      <w:tr w:rsidR="006F46A4" w:rsidRPr="00A86C5F" w:rsidTr="006D7C03">
        <w:trPr>
          <w:trHeight w:val="103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Разработка </w:t>
            </w:r>
            <w:proofErr w:type="spellStart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проектно</w:t>
            </w:r>
            <w:proofErr w:type="spellEnd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</w:t>
            </w: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(муниципальной) собственности)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0540140020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495 600,00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495 600,00</w:t>
            </w:r>
          </w:p>
        </w:tc>
      </w:tr>
      <w:tr w:rsidR="006F46A4" w:rsidRPr="00A86C5F" w:rsidTr="006D7C03">
        <w:trPr>
          <w:trHeight w:val="76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Подпрограмма "Государственная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0550000000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889 500,17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889 500,17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"Государственная поддержка граждан в сфере ипотечного жилищного кредитования"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0550100000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889 500,17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889 500,17</w:t>
            </w:r>
          </w:p>
        </w:tc>
      </w:tr>
      <w:tr w:rsidR="006F46A4" w:rsidRPr="00A86C5F" w:rsidTr="006D7C03">
        <w:trPr>
          <w:trHeight w:val="129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</w:t>
            </w:r>
            <w:proofErr w:type="gramStart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числе  рефинансированному</w:t>
            </w:r>
            <w:proofErr w:type="gramEnd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)  (Социальное обеспечение и иные выплаты населению)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0550107050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11 217,17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11 217,17</w:t>
            </w:r>
          </w:p>
        </w:tc>
      </w:tr>
      <w:tr w:rsidR="006F46A4" w:rsidRPr="00A86C5F" w:rsidTr="006D7C03">
        <w:trPr>
          <w:trHeight w:val="129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</w:t>
            </w:r>
            <w:proofErr w:type="gramStart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числе  рефинансированному</w:t>
            </w:r>
            <w:proofErr w:type="gramEnd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)  (Социальное обеспечение и иные выплаты населению)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05501S3100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878 283,00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878 283,00</w:t>
            </w:r>
          </w:p>
        </w:tc>
      </w:tr>
      <w:tr w:rsidR="006F46A4" w:rsidRPr="00A86C5F" w:rsidTr="006D7C03">
        <w:trPr>
          <w:trHeight w:val="81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«Проведение капитального ремонта общего имущества в </w:t>
            </w:r>
            <w:proofErr w:type="gramStart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много-квартирных</w:t>
            </w:r>
            <w:proofErr w:type="gramEnd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 домах, расположенных на </w:t>
            </w: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территории Тейковского муниципального района»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0560000000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1 383 100,00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1 383 100,00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0560100000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1 023 100,00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1 023 100,00</w:t>
            </w:r>
          </w:p>
        </w:tc>
      </w:tr>
      <w:tr w:rsidR="006F46A4" w:rsidRPr="00A86C5F" w:rsidTr="006D7C03">
        <w:trPr>
          <w:trHeight w:val="105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Взносы региональному </w:t>
            </w:r>
            <w:proofErr w:type="gramStart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оператору  на</w:t>
            </w:r>
            <w:proofErr w:type="gramEnd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0560120200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879 900,00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879 900,00</w:t>
            </w:r>
          </w:p>
        </w:tc>
      </w:tr>
      <w:tr w:rsidR="006F46A4" w:rsidRPr="00A86C5F" w:rsidTr="006D7C03">
        <w:trPr>
          <w:trHeight w:val="76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0560120210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77 000,00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77 000,00</w:t>
            </w:r>
          </w:p>
        </w:tc>
      </w:tr>
      <w:tr w:rsidR="006F46A4" w:rsidRPr="00A86C5F" w:rsidTr="006D7C03">
        <w:trPr>
          <w:trHeight w:val="79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0560108040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66 200,00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66 200,00</w:t>
            </w:r>
          </w:p>
        </w:tc>
      </w:tr>
      <w:tr w:rsidR="006F46A4" w:rsidRPr="00A86C5F" w:rsidTr="006D7C03">
        <w:trPr>
          <w:trHeight w:val="103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«Содержание временно пустующих муниципальных жилых и нежилых помещений, а также специализированных жилых помещений Тейковского муниципального района»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0560200000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360 000,00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360 000,00</w:t>
            </w:r>
          </w:p>
        </w:tc>
      </w:tr>
      <w:tr w:rsidR="006F46A4" w:rsidRPr="00A86C5F" w:rsidTr="006D7C03">
        <w:trPr>
          <w:trHeight w:val="105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Субсидии на возмещение недополученных доходов за коммунальные услуги и содержание временно </w:t>
            </w: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пустующих 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0560260070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360 000,00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360 000,00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«Обеспечение </w:t>
            </w:r>
            <w:proofErr w:type="gramStart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водоснабжением  жителей</w:t>
            </w:r>
            <w:proofErr w:type="gramEnd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 Тейковского муниципального района»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0570000000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1 987 900,00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300 000,00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2 287 900,00</w:t>
            </w:r>
          </w:p>
        </w:tc>
      </w:tr>
      <w:tr w:rsidR="006F46A4" w:rsidRPr="00A86C5F" w:rsidTr="006D7C03">
        <w:trPr>
          <w:trHeight w:val="52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0570100000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1 987 900,00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300 000,00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2 287 900,00</w:t>
            </w:r>
          </w:p>
        </w:tc>
      </w:tr>
      <w:tr w:rsidR="006F46A4" w:rsidRPr="00A86C5F" w:rsidTr="006D7C03">
        <w:trPr>
          <w:trHeight w:val="78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0570120220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164 000,00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164 000,00</w:t>
            </w:r>
          </w:p>
        </w:tc>
      </w:tr>
      <w:tr w:rsidR="006F46A4" w:rsidRPr="00A86C5F" w:rsidTr="006D7C03">
        <w:trPr>
          <w:trHeight w:val="82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0570108050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887 900,00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300 000,00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1 187 900,00</w:t>
            </w:r>
          </w:p>
        </w:tc>
      </w:tr>
      <w:tr w:rsidR="006F46A4" w:rsidRPr="00A86C5F" w:rsidTr="006D7C03">
        <w:trPr>
          <w:trHeight w:val="82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Субсидия организациям коммунального комплекса Тейковского муниципального района на ремонт и содержание уличного водоснабжения населенных пунктов (Иные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0570160100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936 000,00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936 000,00</w:t>
            </w:r>
          </w:p>
        </w:tc>
      </w:tr>
      <w:tr w:rsidR="006F46A4" w:rsidRPr="00A86C5F" w:rsidTr="006D7C03">
        <w:trPr>
          <w:trHeight w:val="49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0580000000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10 000 000,00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6 500 000,00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16 500 000,00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0580100000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10 000 000,00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6 500 000,00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16 500 000,00</w:t>
            </w:r>
          </w:p>
        </w:tc>
      </w:tr>
      <w:tr w:rsidR="006F46A4" w:rsidRPr="00A86C5F" w:rsidTr="006D7C03">
        <w:trPr>
          <w:trHeight w:val="102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периода  (</w:t>
            </w:r>
            <w:proofErr w:type="gramEnd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0580160050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8 531 400,00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6 500 000,00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15 031 400,00</w:t>
            </w:r>
          </w:p>
        </w:tc>
      </w:tr>
      <w:tr w:rsidR="006F46A4" w:rsidRPr="00A86C5F" w:rsidTr="006D7C03">
        <w:trPr>
          <w:trHeight w:val="76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0580120240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</w:tr>
      <w:tr w:rsidR="006F46A4" w:rsidRPr="00A86C5F" w:rsidTr="006D7C03">
        <w:trPr>
          <w:trHeight w:val="82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0580108030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968 600,00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968 600,00</w:t>
            </w:r>
          </w:p>
        </w:tc>
      </w:tr>
      <w:tr w:rsidR="006F46A4" w:rsidRPr="00A86C5F" w:rsidTr="006D7C03">
        <w:trPr>
          <w:trHeight w:val="49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05Б0000000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248 900,00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248 900,00</w:t>
            </w:r>
          </w:p>
        </w:tc>
      </w:tr>
      <w:tr w:rsidR="006F46A4" w:rsidRPr="00A86C5F" w:rsidTr="006D7C03">
        <w:trPr>
          <w:trHeight w:val="49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05Б0100000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248 900,00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248 900,00</w:t>
            </w:r>
          </w:p>
        </w:tc>
      </w:tr>
      <w:tr w:rsidR="006F46A4" w:rsidRPr="00A86C5F" w:rsidTr="006D7C03">
        <w:trPr>
          <w:trHeight w:val="105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</w:t>
            </w: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захоронения сельских поселений (Межбюджетные трансферты)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05Б0108110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248 900,00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248 900,00</w:t>
            </w:r>
          </w:p>
        </w:tc>
      </w:tr>
      <w:tr w:rsidR="006F46A4" w:rsidRPr="00A86C5F" w:rsidTr="006D7C03">
        <w:trPr>
          <w:trHeight w:val="79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05В0000000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100 000,00</w:t>
            </w:r>
          </w:p>
        </w:tc>
      </w:tr>
      <w:tr w:rsidR="006F46A4" w:rsidRPr="00A86C5F" w:rsidTr="006D7C03">
        <w:trPr>
          <w:trHeight w:val="46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05В0100000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100 000,00</w:t>
            </w:r>
          </w:p>
        </w:tc>
      </w:tr>
      <w:tr w:rsidR="006F46A4" w:rsidRPr="00A86C5F" w:rsidTr="006D7C03">
        <w:trPr>
          <w:trHeight w:val="97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05В0120410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100 000,00</w:t>
            </w:r>
          </w:p>
        </w:tc>
      </w:tr>
      <w:tr w:rsidR="006F46A4" w:rsidRPr="00A86C5F" w:rsidTr="006D7C03">
        <w:trPr>
          <w:trHeight w:val="136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Подпрограмма «Реализация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05Г0000000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360 600,00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360 600,00</w:t>
            </w:r>
          </w:p>
        </w:tc>
      </w:tr>
      <w:tr w:rsidR="006F46A4" w:rsidRPr="00A86C5F" w:rsidTr="006D7C03">
        <w:trPr>
          <w:trHeight w:val="82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"Участие в организации деятельности по накоплению, сбору и транспортированию твердых коммунальных отходов"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05Г0100000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360 600,00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360 600,00</w:t>
            </w:r>
          </w:p>
        </w:tc>
      </w:tr>
      <w:tr w:rsidR="006F46A4" w:rsidRPr="00A86C5F" w:rsidTr="006D7C03">
        <w:trPr>
          <w:trHeight w:val="127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05Г0108060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360 600,00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360 600,00</w:t>
            </w:r>
          </w:p>
        </w:tc>
      </w:tr>
      <w:tr w:rsidR="006F46A4" w:rsidRPr="00A86C5F" w:rsidTr="006D7C03">
        <w:trPr>
          <w:trHeight w:val="78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Подпрограмма «Переселение граждан из аварийного жилищного фонда на территории сельских поселений Тейковского муниципального района»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05Д0000000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1 000 000,00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1 000 000,00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"Переселение граждан из аварийного жилищного фонда 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05Д0100000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1 000 000,00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1 000 000,00</w:t>
            </w:r>
          </w:p>
        </w:tc>
      </w:tr>
      <w:tr w:rsidR="006F46A4" w:rsidRPr="00A86C5F" w:rsidTr="006D7C03">
        <w:trPr>
          <w:trHeight w:val="105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Покупка жилых помещений на вторичном рынке для предоставления по договору социального найма жителям муниципальных квартир, подлежащих </w:t>
            </w:r>
            <w:proofErr w:type="gramStart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расселению  (</w:t>
            </w:r>
            <w:proofErr w:type="gramEnd"/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05Д0120202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950 000,00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950 000,00</w:t>
            </w:r>
          </w:p>
        </w:tc>
      </w:tr>
      <w:tr w:rsidR="006F46A4" w:rsidRPr="00A86C5F" w:rsidTr="006D7C03">
        <w:trPr>
          <w:trHeight w:val="79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Оценка стоимости жилых помещений, находящихся в собственности граждан, подлежащих расселению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05Д0120203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50 000,00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50 000,00</w:t>
            </w:r>
          </w:p>
        </w:tc>
      </w:tr>
      <w:tr w:rsidR="006F46A4" w:rsidRPr="00A86C5F" w:rsidTr="006D7C03">
        <w:trPr>
          <w:trHeight w:val="81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Муниципальная программа «Информатизация и информационная </w:t>
            </w: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безопасность Тейковского муниципального района»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0700000000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1 330 000,00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sz w:val="24"/>
                <w:szCs w:val="24"/>
              </w:rPr>
              <w:t>1 330 000,00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0710000000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830 000,00</w:t>
            </w:r>
          </w:p>
        </w:tc>
      </w:tr>
      <w:tr w:rsidR="006F46A4" w:rsidRPr="00A86C5F" w:rsidTr="006D7C03">
        <w:trPr>
          <w:trHeight w:val="78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0710100000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830 000,00</w:t>
            </w:r>
          </w:p>
        </w:tc>
      </w:tr>
      <w:tr w:rsidR="006F46A4" w:rsidRPr="00A86C5F" w:rsidTr="006D7C03">
        <w:trPr>
          <w:trHeight w:val="132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0710120080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630 000,00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630 000,00</w:t>
            </w:r>
          </w:p>
        </w:tc>
      </w:tr>
      <w:tr w:rsidR="006F46A4" w:rsidRPr="00A86C5F" w:rsidTr="006D7C03">
        <w:trPr>
          <w:trHeight w:val="106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0710120070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</w:tr>
      <w:tr w:rsidR="006F46A4" w:rsidRPr="00A86C5F" w:rsidTr="006D7C03">
        <w:trPr>
          <w:trHeight w:val="57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0720000000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</w:tr>
      <w:tr w:rsidR="006F46A4" w:rsidRPr="00A86C5F" w:rsidTr="006D7C03">
        <w:trPr>
          <w:trHeight w:val="810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0720100000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</w:tr>
      <w:tr w:rsidR="006F46A4" w:rsidRPr="00A86C5F" w:rsidTr="006D7C03">
        <w:trPr>
          <w:trHeight w:val="76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0720120750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</w:tr>
      <w:tr w:rsidR="006F46A4" w:rsidRPr="00A86C5F" w:rsidTr="006D7C03">
        <w:trPr>
          <w:trHeight w:val="1065"/>
        </w:trPr>
        <w:tc>
          <w:tcPr>
            <w:tcW w:w="3261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0720120190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460 000,00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B408F3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sz w:val="24"/>
                <w:szCs w:val="24"/>
              </w:rPr>
              <w:t>460 000,00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Муниципальная программа "Развитие муниципальной </w:t>
            </w:r>
            <w:proofErr w:type="gramStart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службы  Тейковского</w:t>
            </w:r>
            <w:proofErr w:type="gramEnd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муниципального района на 2018 – 2020 годы"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0800000000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40 000,00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40 000,00</w:t>
            </w:r>
          </w:p>
        </w:tc>
      </w:tr>
      <w:tr w:rsidR="006F46A4" w:rsidRPr="00A86C5F" w:rsidTr="006D7C03">
        <w:trPr>
          <w:trHeight w:val="58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"Повышение квалификации кадров в администрации Тейковского муниципального района"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0810000000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</w:tr>
      <w:tr w:rsidR="006F46A4" w:rsidRPr="00A86C5F" w:rsidTr="006D7C03">
        <w:trPr>
          <w:trHeight w:val="42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"Повышение квалификации кадров"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0810100000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</w:tr>
      <w:tr w:rsidR="006F46A4" w:rsidRPr="00A86C5F" w:rsidTr="006D7C03">
        <w:trPr>
          <w:trHeight w:val="8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Повышение квалификации муниципальных служащих администрации Тейковского муниципального района (Закупка товаров, работ и услуг для обеспечения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0810100720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</w:tr>
      <w:tr w:rsidR="006F46A4" w:rsidRPr="00A86C5F" w:rsidTr="006D7C03">
        <w:trPr>
          <w:trHeight w:val="100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Муниципальная программа "Развитие сельского хозяйства и регулирование рынков сельскохозяйственной продукции, сырья и продовольствия </w:t>
            </w:r>
            <w:proofErr w:type="gramStart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в  Тейковском</w:t>
            </w:r>
            <w:proofErr w:type="gramEnd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муниципальном районе"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0900000000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14 463 691,40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14 463 691,40</w:t>
            </w:r>
          </w:p>
        </w:tc>
      </w:tr>
      <w:tr w:rsidR="006F46A4" w:rsidRPr="00A86C5F" w:rsidTr="006D7C03">
        <w:trPr>
          <w:trHeight w:val="48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0920000000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13 175 803,40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-12 845 236,00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330 567,40</w:t>
            </w:r>
          </w:p>
        </w:tc>
      </w:tr>
      <w:tr w:rsidR="006F46A4" w:rsidRPr="00A86C5F" w:rsidTr="006D7C03">
        <w:trPr>
          <w:trHeight w:val="57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0920100000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13 175 803,40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-12845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236,00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330 567,40</w:t>
            </w:r>
          </w:p>
        </w:tc>
      </w:tr>
      <w:tr w:rsidR="006F46A4" w:rsidRPr="00A86C5F" w:rsidTr="006D7C03">
        <w:trPr>
          <w:trHeight w:val="97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местности  (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0920120360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86 067,40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86 067,40</w:t>
            </w:r>
          </w:p>
        </w:tc>
      </w:tr>
      <w:tr w:rsidR="006F46A4" w:rsidRPr="00A86C5F" w:rsidTr="006D7C03">
        <w:trPr>
          <w:trHeight w:val="4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Развитие газификации в сельской местности (Межбюджетные трансферты)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0920108191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220 008,00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220 008,00</w:t>
            </w:r>
          </w:p>
        </w:tc>
      </w:tr>
      <w:tr w:rsidR="006F46A4" w:rsidRPr="00A86C5F" w:rsidTr="006D7C03">
        <w:trPr>
          <w:trHeight w:val="102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комплексного развития сельских территорий (распределительный газопровод в с. </w:t>
            </w:r>
            <w:proofErr w:type="spell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Морозово</w:t>
            </w:r>
            <w:proofErr w:type="spell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Тейковского муниципального района Ивановской области - 1 этап) (Межбюджетные трансферты)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09Д02L5762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12 845 236,00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-12845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236,00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6F46A4" w:rsidRPr="00A86C5F" w:rsidTr="006D7C03">
        <w:trPr>
          <w:trHeight w:val="133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Комплексное обустройство объектами социальной и инженерной инфраструктуры населенных пунктов, расположенных в сельской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местности  (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распределительный газопровод в с. </w:t>
            </w:r>
            <w:proofErr w:type="spell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Морозово</w:t>
            </w:r>
            <w:proofErr w:type="spell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Тейковского муниципального района Ивановской области - 1 этап) (Межбюджетные трансферты)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0920108181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0920120660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24 492,00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24 492,00</w:t>
            </w:r>
          </w:p>
        </w:tc>
      </w:tr>
      <w:tr w:rsidR="006F46A4" w:rsidRPr="00A86C5F" w:rsidTr="006D7C03">
        <w:trPr>
          <w:trHeight w:val="7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0930000000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1 287 888,00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1 287 888,00</w:t>
            </w:r>
          </w:p>
        </w:tc>
      </w:tr>
      <w:tr w:rsidR="006F46A4" w:rsidRPr="00A86C5F" w:rsidTr="006D7C03">
        <w:trPr>
          <w:trHeight w:val="5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0930100000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1 287 888,00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1 287 888,00</w:t>
            </w:r>
          </w:p>
        </w:tc>
      </w:tr>
      <w:tr w:rsidR="006F46A4" w:rsidRPr="00A86C5F" w:rsidTr="006D7C03">
        <w:trPr>
          <w:trHeight w:val="7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0930120390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550 000,00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550 000,00</w:t>
            </w:r>
          </w:p>
        </w:tc>
      </w:tr>
      <w:tr w:rsidR="006F46A4" w:rsidRPr="00A86C5F" w:rsidTr="006D7C03">
        <w:trPr>
          <w:trHeight w:val="57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комплексных кадастровых работ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0930120400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6F46A4" w:rsidRPr="00A86C5F" w:rsidTr="006D7C03">
        <w:trPr>
          <w:trHeight w:val="78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комплексных кадастровых работ на территории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09301L5110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737 888,00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737 888,00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Подпрограмма "Комплексное развитие сельских территорий Тейковского муниципального района"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0940000000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12845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236,00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12 845 236,00</w:t>
            </w:r>
          </w:p>
        </w:tc>
      </w:tr>
      <w:tr w:rsidR="006F46A4" w:rsidRPr="00A86C5F" w:rsidTr="006D7C03">
        <w:trPr>
          <w:trHeight w:val="5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"Создание и развитие инфраструктуры на сельских территориях"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0940100000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12845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236,00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12 845 236,00</w:t>
            </w:r>
          </w:p>
        </w:tc>
      </w:tr>
      <w:tr w:rsidR="006F46A4" w:rsidRPr="00A86C5F" w:rsidTr="006D7C03">
        <w:trPr>
          <w:trHeight w:val="10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комплексного развития сельских территорий (распределительный газопровод в с. </w:t>
            </w:r>
            <w:proofErr w:type="spell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Морозово</w:t>
            </w:r>
            <w:proofErr w:type="spell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Тейковского муниципального района Ивановской области - 1 этап) (Межбюджетные трансферты)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09Д02L5762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12845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236,00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12 845 236,00</w:t>
            </w:r>
          </w:p>
        </w:tc>
      </w:tr>
      <w:tr w:rsidR="006F46A4" w:rsidRPr="00A86C5F" w:rsidTr="006D7C03">
        <w:trPr>
          <w:trHeight w:val="48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Муниципальная программа "Противодействие коррупции </w:t>
            </w:r>
            <w:proofErr w:type="gramStart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в  Тейковском</w:t>
            </w:r>
            <w:proofErr w:type="gramEnd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муниципальном районе на 2018 – 2020 годы"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10 000,00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"Формирование системы антикоррупционного просвещения"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</w:tr>
      <w:tr w:rsidR="006F46A4" w:rsidRPr="00A86C5F" w:rsidTr="006D7C03">
        <w:trPr>
          <w:trHeight w:val="57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"Противодействие коррупции в органах местного самоуправления"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</w:tr>
      <w:tr w:rsidR="006F46A4" w:rsidRPr="00A86C5F" w:rsidTr="006D7C03">
        <w:trPr>
          <w:trHeight w:val="8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Внедрение мероприятий, направленных на противодействие коррупции в органах местного самоуправления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1010100730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</w:tr>
      <w:tr w:rsidR="006F46A4" w:rsidRPr="00A86C5F" w:rsidTr="006D7C03">
        <w:trPr>
          <w:trHeight w:val="78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Муниципальная программа "Обеспечение безопасности граждан, профилактика правонарушений и наркомании в Тейковском муниципальном районе"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621 849,84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621 849,84</w:t>
            </w:r>
          </w:p>
        </w:tc>
      </w:tr>
      <w:tr w:rsidR="006F46A4" w:rsidRPr="00A86C5F" w:rsidTr="006D7C03">
        <w:trPr>
          <w:trHeight w:val="58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Подпрограмма "Профилактика правонарушений и наркомании, борьба с преступностью и обеспечение безопасности граждан"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1110000000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621 849,84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621 849,84</w:t>
            </w:r>
          </w:p>
        </w:tc>
      </w:tr>
      <w:tr w:rsidR="006F46A4" w:rsidRPr="00A86C5F" w:rsidTr="006D7C03">
        <w:trPr>
          <w:trHeight w:val="55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1110100000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621 849,84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621 849,84</w:t>
            </w:r>
          </w:p>
        </w:tc>
      </w:tr>
      <w:tr w:rsidR="006F46A4" w:rsidRPr="00A86C5F" w:rsidTr="006D7C03">
        <w:trPr>
          <w:trHeight w:val="10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Профилактика правонарушений и наркомании, борьба с преступностью и обеспечение безопасности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граждан  (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1110100310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130 000,00</w:t>
            </w:r>
          </w:p>
        </w:tc>
      </w:tr>
      <w:tr w:rsidR="006F46A4" w:rsidRPr="00A86C5F" w:rsidTr="006D7C03">
        <w:trPr>
          <w:trHeight w:val="10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1110100310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100 000,00</w:t>
            </w:r>
          </w:p>
        </w:tc>
      </w:tr>
      <w:tr w:rsidR="006F46A4" w:rsidRPr="00A86C5F" w:rsidTr="006D7C03">
        <w:trPr>
          <w:trHeight w:val="153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1110180360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341 800,00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341 800,00</w:t>
            </w:r>
          </w:p>
        </w:tc>
      </w:tr>
      <w:tr w:rsidR="006F46A4" w:rsidRPr="00A86C5F" w:rsidTr="006D7C03">
        <w:trPr>
          <w:trHeight w:val="103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прав  (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1110180360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50 049,84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50 049,84</w:t>
            </w:r>
          </w:p>
        </w:tc>
      </w:tr>
      <w:tr w:rsidR="006F46A4" w:rsidRPr="00A86C5F" w:rsidTr="006D7C03">
        <w:trPr>
          <w:trHeight w:val="78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1200000000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200 000,00</w:t>
            </w:r>
          </w:p>
        </w:tc>
      </w:tr>
      <w:tr w:rsidR="006F46A4" w:rsidRPr="00A86C5F" w:rsidTr="006D7C03">
        <w:trPr>
          <w:trHeight w:val="75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</w:tr>
      <w:tr w:rsidR="006F46A4" w:rsidRPr="00A86C5F" w:rsidTr="006D7C03">
        <w:trPr>
          <w:trHeight w:val="4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</w:tr>
      <w:tr w:rsidR="006F46A4" w:rsidRPr="00A86C5F" w:rsidTr="006D7C03">
        <w:trPr>
          <w:trHeight w:val="7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1210100500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</w:tr>
      <w:tr w:rsidR="006F46A4" w:rsidRPr="00A86C5F" w:rsidTr="006D7C03">
        <w:trPr>
          <w:trHeight w:val="7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Организационные меры по формированию патриотического сознания детей и молодежи (Предоставление субсидий бюджетным, автономным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1210100500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</w:tr>
      <w:tr w:rsidR="006F46A4" w:rsidRPr="00A86C5F" w:rsidTr="006D7C03">
        <w:trPr>
          <w:trHeight w:val="78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1210100510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150 000,00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150 000,00</w:t>
            </w:r>
          </w:p>
        </w:tc>
      </w:tr>
      <w:tr w:rsidR="006F46A4" w:rsidRPr="00A86C5F" w:rsidTr="006D7C03">
        <w:trPr>
          <w:trHeight w:val="8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1210100510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20 000,00</w:t>
            </w:r>
          </w:p>
        </w:tc>
      </w:tr>
      <w:tr w:rsidR="006F46A4" w:rsidRPr="00A86C5F" w:rsidTr="006D7C03">
        <w:trPr>
          <w:trHeight w:val="78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1210100520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6F46A4" w:rsidRPr="00A86C5F" w:rsidTr="006D7C03">
        <w:trPr>
          <w:trHeight w:val="10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1210100520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Муниципальная программа "Улучшение условий и охраны труда в Тейковском муниципальном районе"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1400000000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50 000,00</w:t>
            </w:r>
          </w:p>
        </w:tc>
      </w:tr>
      <w:tr w:rsidR="006F46A4" w:rsidRPr="00A86C5F" w:rsidTr="006D7C03">
        <w:trPr>
          <w:trHeight w:val="105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"Улучшение условий и охраны труда в администрации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50 000,00</w:t>
            </w:r>
          </w:p>
        </w:tc>
      </w:tr>
      <w:tr w:rsidR="006F46A4" w:rsidRPr="00A86C5F" w:rsidTr="006D7C03">
        <w:trPr>
          <w:trHeight w:val="34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1410100000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50 000,00</w:t>
            </w:r>
          </w:p>
        </w:tc>
      </w:tr>
      <w:tr w:rsidR="006F46A4" w:rsidRPr="00A86C5F" w:rsidTr="006D7C03">
        <w:trPr>
          <w:trHeight w:val="7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труда  (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1410100700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20 000,00</w:t>
            </w:r>
          </w:p>
        </w:tc>
      </w:tr>
      <w:tr w:rsidR="006F46A4" w:rsidRPr="00A86C5F" w:rsidTr="006D7C03">
        <w:trPr>
          <w:trHeight w:val="8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1410100710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</w:tr>
      <w:tr w:rsidR="006F46A4" w:rsidRPr="00A86C5F" w:rsidTr="006D7C03">
        <w:trPr>
          <w:trHeight w:val="70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1600000000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500 000,00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500 000,00</w:t>
            </w:r>
          </w:p>
        </w:tc>
      </w:tr>
      <w:tr w:rsidR="006F46A4" w:rsidRPr="00A86C5F" w:rsidTr="006D7C03">
        <w:trPr>
          <w:trHeight w:val="7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1620000000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1620100000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</w:tr>
      <w:tr w:rsidR="006F46A4" w:rsidRPr="00A86C5F" w:rsidTr="006D7C03">
        <w:trPr>
          <w:trHeight w:val="1860"/>
        </w:trPr>
        <w:tc>
          <w:tcPr>
            <w:tcW w:w="3261" w:type="dxa"/>
            <w:shd w:val="clear" w:color="auto" w:fill="auto"/>
            <w:noWrap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Тейковского  муниципального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1620120300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-127 000,00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373 000,00</w:t>
            </w:r>
          </w:p>
        </w:tc>
      </w:tr>
      <w:tr w:rsidR="006F46A4" w:rsidRPr="00A86C5F" w:rsidTr="006D7C03">
        <w:trPr>
          <w:trHeight w:val="1590"/>
        </w:trPr>
        <w:tc>
          <w:tcPr>
            <w:tcW w:w="3261" w:type="dxa"/>
            <w:shd w:val="clear" w:color="auto" w:fill="auto"/>
            <w:noWrap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Тейковского  муниципального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района (Межбюджетные трансферты)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1620108160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127 000,00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127 000,00</w:t>
            </w:r>
          </w:p>
        </w:tc>
      </w:tr>
      <w:tr w:rsidR="006F46A4" w:rsidRPr="00A86C5F" w:rsidTr="006D7C03">
        <w:trPr>
          <w:trHeight w:val="105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Муниципальная программа «Развитие сети муниципальных </w:t>
            </w:r>
            <w:proofErr w:type="gramStart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автомобильных  дорог</w:t>
            </w:r>
            <w:proofErr w:type="gramEnd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общего пользования местного значения Тейковского  муниципального района и </w:t>
            </w: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дорог внутри населенных пунктов»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1700000000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11 640 625,91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627 000,00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12 267 625,91</w:t>
            </w:r>
          </w:p>
        </w:tc>
      </w:tr>
      <w:tr w:rsidR="006F46A4" w:rsidRPr="00A86C5F" w:rsidTr="006D7C03">
        <w:trPr>
          <w:trHeight w:val="85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1710000000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6 088 000,00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627 000,00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6 715 000,00</w:t>
            </w:r>
          </w:p>
        </w:tc>
      </w:tr>
      <w:tr w:rsidR="006F46A4" w:rsidRPr="00A86C5F" w:rsidTr="006D7C03">
        <w:trPr>
          <w:trHeight w:val="55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1710100000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6 088 000,00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627 000,00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6 715 000,00</w:t>
            </w:r>
          </w:p>
        </w:tc>
      </w:tr>
      <w:tr w:rsidR="006F46A4" w:rsidRPr="00A86C5F" w:rsidTr="006D7C03">
        <w:trPr>
          <w:trHeight w:val="840"/>
        </w:trPr>
        <w:tc>
          <w:tcPr>
            <w:tcW w:w="3261" w:type="dxa"/>
            <w:shd w:val="clear" w:color="auto" w:fill="auto"/>
            <w:noWrap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1710108010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6 088 000,00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627 000,00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6 715 000,00</w:t>
            </w:r>
          </w:p>
        </w:tc>
      </w:tr>
      <w:tr w:rsidR="006F46A4" w:rsidRPr="00A86C5F" w:rsidTr="006D7C03">
        <w:trPr>
          <w:trHeight w:val="1005"/>
        </w:trPr>
        <w:tc>
          <w:tcPr>
            <w:tcW w:w="3261" w:type="dxa"/>
            <w:shd w:val="clear" w:color="auto" w:fill="auto"/>
            <w:noWrap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1720000000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5 552 625,91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5 552 625,91</w:t>
            </w:r>
          </w:p>
        </w:tc>
      </w:tr>
      <w:tr w:rsidR="006F46A4" w:rsidRPr="00A86C5F" w:rsidTr="006D7C03">
        <w:trPr>
          <w:trHeight w:val="8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1720100000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5 552 625,91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5 552 625,91</w:t>
            </w:r>
          </w:p>
        </w:tc>
      </w:tr>
      <w:tr w:rsidR="006F46A4" w:rsidRPr="00A86C5F" w:rsidTr="006D7C03">
        <w:trPr>
          <w:trHeight w:val="1275"/>
        </w:trPr>
        <w:tc>
          <w:tcPr>
            <w:tcW w:w="3261" w:type="dxa"/>
            <w:shd w:val="clear" w:color="auto" w:fill="auto"/>
            <w:noWrap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пунктов  (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1720120410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79 996,48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79 996,48</w:t>
            </w:r>
          </w:p>
        </w:tc>
      </w:tr>
      <w:tr w:rsidR="006F46A4" w:rsidRPr="00A86C5F" w:rsidTr="006D7C03">
        <w:trPr>
          <w:trHeight w:val="1605"/>
        </w:trPr>
        <w:tc>
          <w:tcPr>
            <w:tcW w:w="3261" w:type="dxa"/>
            <w:shd w:val="clear" w:color="auto" w:fill="auto"/>
            <w:noWrap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17201S0510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5 472 629,43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5 472 629,43</w:t>
            </w:r>
          </w:p>
        </w:tc>
      </w:tr>
      <w:tr w:rsidR="006F46A4" w:rsidRPr="00A86C5F" w:rsidTr="006D7C03">
        <w:trPr>
          <w:trHeight w:val="7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Муниципальная программа "Формирование законопослушного поведения участников дорожного движения в Тейковском муниципальном районе"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30 000,00</w:t>
            </w:r>
          </w:p>
        </w:tc>
      </w:tr>
      <w:tr w:rsidR="006F46A4" w:rsidRPr="00A86C5F" w:rsidTr="006D7C03">
        <w:trPr>
          <w:trHeight w:val="73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"Формирование законопослушного поведения участников дорожного движения в Тейковском муниципальном районе"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Основное мероприятие "Предупреждение опасного поведения детей дошкольного и школьного возраста, участников дорожного движения"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</w:tr>
      <w:tr w:rsidR="006F46A4" w:rsidRPr="00A86C5F" w:rsidTr="006D7C03">
        <w:trPr>
          <w:trHeight w:val="102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формированию законопослушного поведения участников дорожного движения в Тейковском муниципальном районе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2010100940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Муниципальная программа «Развитие образования Тейковского муниципального района на 2020 - 2025 годы»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146 260 150,23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1 467 594,22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147</w:t>
            </w: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727 744,45</w:t>
            </w:r>
          </w:p>
        </w:tc>
      </w:tr>
      <w:tr w:rsidR="006F46A4" w:rsidRPr="00A86C5F" w:rsidTr="006D7C03">
        <w:trPr>
          <w:trHeight w:val="28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2110000000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18 439 847,04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18 439 847,04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18 344 747,04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18 344 747,04</w:t>
            </w:r>
          </w:p>
        </w:tc>
      </w:tr>
      <w:tr w:rsidR="006F46A4" w:rsidRPr="00A86C5F" w:rsidTr="006D7C03">
        <w:trPr>
          <w:trHeight w:val="8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2110100010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</w:tr>
      <w:tr w:rsidR="006F46A4" w:rsidRPr="00A86C5F" w:rsidTr="006D7C03">
        <w:trPr>
          <w:trHeight w:val="100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некоммерческим организациям)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2110100010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1 450 000,00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1 450 000,00</w:t>
            </w:r>
          </w:p>
        </w:tc>
      </w:tr>
      <w:tr w:rsidR="006F46A4" w:rsidRPr="00A86C5F" w:rsidTr="006D7C03">
        <w:trPr>
          <w:trHeight w:val="7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укреплению материально-технической базы 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2110100020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3 582 700,00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3 582 700,00</w:t>
            </w:r>
          </w:p>
        </w:tc>
      </w:tr>
      <w:tr w:rsidR="006F46A4" w:rsidRPr="00A86C5F" w:rsidTr="006D7C03">
        <w:trPr>
          <w:trHeight w:val="108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Мероприятия по укреплению материально-технической базы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2110100020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5 826 860,00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5 826 860,00</w:t>
            </w:r>
          </w:p>
        </w:tc>
      </w:tr>
      <w:tr w:rsidR="006F46A4" w:rsidRPr="00A86C5F" w:rsidTr="006D7C03">
        <w:trPr>
          <w:trHeight w:val="7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укреплению материально-технической базы дошкольных 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2110100030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1 094 874,75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1 094 874,75</w:t>
            </w:r>
          </w:p>
        </w:tc>
      </w:tr>
      <w:tr w:rsidR="006F46A4" w:rsidRPr="00A86C5F" w:rsidTr="006D7C03">
        <w:trPr>
          <w:trHeight w:val="159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(Предоставление субсидий бюджетным, автономным учреждениям и иным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некоммерческим организациям)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211Е151690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1 117 171,53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1 117 171,53</w:t>
            </w:r>
          </w:p>
        </w:tc>
      </w:tr>
      <w:tr w:rsidR="006F46A4" w:rsidRPr="00A86C5F" w:rsidTr="006D7C03">
        <w:trPr>
          <w:trHeight w:val="14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211Е452100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2 259 401,11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2 259 401,11</w:t>
            </w:r>
          </w:p>
        </w:tc>
      </w:tr>
      <w:tr w:rsidR="006F46A4" w:rsidRPr="00A86C5F" w:rsidTr="006D7C03">
        <w:trPr>
          <w:trHeight w:val="103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211Е250970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2 261 214,40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2 261 214,40</w:t>
            </w:r>
          </w:p>
        </w:tc>
      </w:tr>
      <w:tr w:rsidR="006F46A4" w:rsidRPr="00A86C5F" w:rsidTr="006D7C03">
        <w:trPr>
          <w:trHeight w:val="105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Мероприятия на укрепление материально-технической базы муниципальных образовательных организаций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21101S1950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252 525,25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252 525,25</w:t>
            </w:r>
          </w:p>
        </w:tc>
      </w:tr>
      <w:tr w:rsidR="006F46A4" w:rsidRPr="00A86C5F" w:rsidTr="006D7C03">
        <w:trPr>
          <w:trHeight w:val="57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2110200000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95 100,00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95 100,00</w:t>
            </w:r>
          </w:p>
        </w:tc>
      </w:tr>
      <w:tr w:rsidR="006F46A4" w:rsidRPr="00A86C5F" w:rsidTr="006D7C03">
        <w:trPr>
          <w:trHeight w:val="57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Совершенствование учительского корпуса (Закупка товаров, работ и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2110200040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45 100,00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45 100,00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2110200040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50 000,00</w:t>
            </w:r>
          </w:p>
        </w:tc>
      </w:tr>
      <w:tr w:rsidR="006F46A4" w:rsidRPr="00A86C5F" w:rsidTr="006D7C03">
        <w:trPr>
          <w:trHeight w:val="60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2120000000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3 138 564,57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1237617,22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4 376 181,79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3 138 564,57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1237617,22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4 376 181,79</w:t>
            </w:r>
          </w:p>
        </w:tc>
      </w:tr>
      <w:tr w:rsidR="006F46A4" w:rsidRPr="00A86C5F" w:rsidTr="006D7C03">
        <w:trPr>
          <w:trHeight w:val="103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Питание детей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из семей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2120100140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455 700,00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455 700,00</w:t>
            </w:r>
          </w:p>
        </w:tc>
      </w:tr>
      <w:tr w:rsidR="006F46A4" w:rsidRPr="00A86C5F" w:rsidTr="006D7C03">
        <w:trPr>
          <w:trHeight w:val="10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Питание детей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из семей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2120100140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1 222 564,44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1 222 564,44</w:t>
            </w:r>
          </w:p>
        </w:tc>
      </w:tr>
      <w:tr w:rsidR="006F46A4" w:rsidRPr="00A86C5F" w:rsidTr="006D7C03">
        <w:trPr>
          <w:trHeight w:val="8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питания обучающихся 1 - 4 классов муниципальных общеобразовательных организаций (Закупка товаров, работ и услуг для обеспечения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21201S0080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164 832,00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-104 388,00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60 444,00</w:t>
            </w:r>
          </w:p>
        </w:tc>
      </w:tr>
      <w:tr w:rsidR="006F46A4" w:rsidRPr="00A86C5F" w:rsidTr="006D7C03">
        <w:trPr>
          <w:trHeight w:val="11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питания обучающихся 1 - 4 классов муниципальных общеобразовательных организаций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21201S0080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521 724,00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-246 552,43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275 171,57</w:t>
            </w:r>
          </w:p>
        </w:tc>
      </w:tr>
      <w:tr w:rsidR="006F46A4" w:rsidRPr="00A86C5F" w:rsidTr="006D7C03">
        <w:trPr>
          <w:trHeight w:val="11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Расходы по организации питания обучающихся 1 - 4 классов муниципальных общеобразовательных организаций из малообеспеченных семей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2120101080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9 400,00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1 857,10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11 257,10</w:t>
            </w:r>
          </w:p>
        </w:tc>
      </w:tr>
      <w:tr w:rsidR="006F46A4" w:rsidRPr="00A86C5F" w:rsidTr="006D7C03">
        <w:trPr>
          <w:trHeight w:val="108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Расходы по организации питания обучающихся 1 - 4 классов муниципальных общеобразовательных организаций из малообеспеченных семей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2120101080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28 700,00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541,99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29 241,99</w:t>
            </w:r>
          </w:p>
        </w:tc>
      </w:tr>
      <w:tr w:rsidR="006F46A4" w:rsidRPr="00A86C5F" w:rsidTr="006D7C03">
        <w:trPr>
          <w:trHeight w:val="108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21201L3041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363 405,60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363 405,60</w:t>
            </w:r>
          </w:p>
        </w:tc>
      </w:tr>
      <w:tr w:rsidR="006F46A4" w:rsidRPr="00A86C5F" w:rsidTr="006D7C03">
        <w:trPr>
          <w:trHeight w:val="13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21201L3041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1 222 752,96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1 222 752,96</w:t>
            </w:r>
          </w:p>
        </w:tc>
      </w:tr>
      <w:tr w:rsidR="006F46A4" w:rsidRPr="00A86C5F" w:rsidTr="006D7C03">
        <w:trPr>
          <w:trHeight w:val="156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2120180090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72 690,00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72 690,00</w:t>
            </w:r>
          </w:p>
        </w:tc>
      </w:tr>
      <w:tr w:rsidR="006F46A4" w:rsidRPr="00A86C5F" w:rsidTr="006D7C03">
        <w:trPr>
          <w:trHeight w:val="187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некоммерческим организациям)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2120180090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36 345,00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36 345,00</w:t>
            </w:r>
          </w:p>
        </w:tc>
      </w:tr>
      <w:tr w:rsidR="006F46A4" w:rsidRPr="00A86C5F" w:rsidTr="006D7C03">
        <w:trPr>
          <w:trHeight w:val="317"/>
        </w:trPr>
        <w:tc>
          <w:tcPr>
            <w:tcW w:w="3261" w:type="dxa"/>
            <w:vMerge w:val="restart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2120180100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24 841,00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24 841,00</w:t>
            </w:r>
          </w:p>
        </w:tc>
      </w:tr>
      <w:tr w:rsidR="006F46A4" w:rsidRPr="00A86C5F" w:rsidTr="006D7C03">
        <w:trPr>
          <w:trHeight w:val="1740"/>
        </w:trPr>
        <w:tc>
          <w:tcPr>
            <w:tcW w:w="3261" w:type="dxa"/>
            <w:vMerge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6A4" w:rsidRPr="00A86C5F" w:rsidTr="006D7C03">
        <w:trPr>
          <w:trHeight w:val="154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обеспечение и иные выплаты населению)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2120180110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601 768,13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601 768,13</w:t>
            </w:r>
          </w:p>
        </w:tc>
      </w:tr>
      <w:tr w:rsidR="006F46A4" w:rsidRPr="00A86C5F" w:rsidTr="006D7C03">
        <w:trPr>
          <w:trHeight w:val="36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2130000000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506 400,00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506 400,00</w:t>
            </w:r>
          </w:p>
        </w:tc>
      </w:tr>
      <w:tr w:rsidR="006F46A4" w:rsidRPr="00A86C5F" w:rsidTr="006D7C03">
        <w:trPr>
          <w:trHeight w:val="57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506 400,00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506 400,00</w:t>
            </w:r>
          </w:p>
        </w:tc>
      </w:tr>
      <w:tr w:rsidR="006F46A4" w:rsidRPr="00A86C5F" w:rsidTr="006D7C03">
        <w:trPr>
          <w:trHeight w:val="10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2130100070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466 400,00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466 400,00</w:t>
            </w:r>
          </w:p>
        </w:tc>
      </w:tr>
      <w:tr w:rsidR="006F46A4" w:rsidRPr="00A86C5F" w:rsidTr="006D7C03">
        <w:trPr>
          <w:trHeight w:val="105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2130100070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</w:tr>
      <w:tr w:rsidR="006F46A4" w:rsidRPr="00A86C5F" w:rsidTr="006D7C03">
        <w:trPr>
          <w:trHeight w:val="57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2140000000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50 323 374,00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229 977,00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50 553 351,00</w:t>
            </w:r>
          </w:p>
        </w:tc>
      </w:tr>
      <w:tr w:rsidR="006F46A4" w:rsidRPr="00A86C5F" w:rsidTr="006D7C03">
        <w:trPr>
          <w:trHeight w:val="39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«Развитие дошкольного образования»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8 484 566,00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8 484 566,00</w:t>
            </w:r>
          </w:p>
        </w:tc>
      </w:tr>
      <w:tr w:rsidR="006F46A4" w:rsidRPr="00A86C5F" w:rsidTr="006D7C03">
        <w:trPr>
          <w:trHeight w:val="159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муниципальной услуги «Предоставление общедоступного бесплатного дошкольного образования» (Расходы на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2140100080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1 732 400,00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-6 000,00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1 726 400,00</w:t>
            </w:r>
          </w:p>
        </w:tc>
      </w:tr>
      <w:tr w:rsidR="006F46A4" w:rsidRPr="00A86C5F" w:rsidTr="006D7C03">
        <w:trPr>
          <w:trHeight w:val="115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2140100080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3 425 100,00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164 300,00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3 589 400,00</w:t>
            </w:r>
          </w:p>
        </w:tc>
      </w:tr>
      <w:tr w:rsidR="006F46A4" w:rsidRPr="00A86C5F" w:rsidTr="006D7C03">
        <w:trPr>
          <w:trHeight w:val="87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2140100080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188 800,00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188 800,00</w:t>
            </w:r>
          </w:p>
        </w:tc>
      </w:tr>
      <w:tr w:rsidR="006F46A4" w:rsidRPr="00A86C5F" w:rsidTr="006D7C03">
        <w:trPr>
          <w:trHeight w:val="8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2140100110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995 870,00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995 870,00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2140100060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1 371 500,00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-158 300,00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1 213 200,00</w:t>
            </w:r>
          </w:p>
        </w:tc>
      </w:tr>
      <w:tr w:rsidR="006F46A4" w:rsidRPr="00A86C5F" w:rsidTr="006D7C03">
        <w:trPr>
          <w:trHeight w:val="130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Расходы на доведение заработной платы работников до МРОТ (Расходы на выплаты персоналу в целях обеспечения выполнения функций государственными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2140102181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572 294,00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572 294,00</w:t>
            </w:r>
          </w:p>
        </w:tc>
      </w:tr>
      <w:tr w:rsidR="006F46A4" w:rsidRPr="00A86C5F" w:rsidTr="006D7C03">
        <w:trPr>
          <w:trHeight w:val="132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2140102182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198 602,00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198 602,00</w:t>
            </w:r>
          </w:p>
        </w:tc>
      </w:tr>
      <w:tr w:rsidR="006F46A4" w:rsidRPr="00A86C5F" w:rsidTr="006D7C03">
        <w:trPr>
          <w:trHeight w:val="31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41838 808,00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229 977,00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42 068 785,00</w:t>
            </w:r>
          </w:p>
        </w:tc>
      </w:tr>
      <w:tr w:rsidR="006F46A4" w:rsidRPr="00A86C5F" w:rsidTr="006D7C03">
        <w:trPr>
          <w:trHeight w:val="159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2140200090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1 090 200,00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-6 483,87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1 083 716,13</w:t>
            </w:r>
          </w:p>
        </w:tc>
      </w:tr>
      <w:tr w:rsidR="006F46A4" w:rsidRPr="00A86C5F" w:rsidTr="006D7C03">
        <w:trPr>
          <w:trHeight w:val="10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2140200090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10 120 320,23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272 460,87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10 392 781,10</w:t>
            </w:r>
          </w:p>
        </w:tc>
      </w:tr>
      <w:tr w:rsidR="006F46A4" w:rsidRPr="00A86C5F" w:rsidTr="006D7C03">
        <w:trPr>
          <w:trHeight w:val="10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2140200090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17 755 869,77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17 835 869,77</w:t>
            </w:r>
          </w:p>
        </w:tc>
      </w:tr>
      <w:tr w:rsidR="006F46A4" w:rsidRPr="00A86C5F" w:rsidTr="006D7C03">
        <w:trPr>
          <w:trHeight w:val="8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2140200090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651 200,00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651 200,00</w:t>
            </w:r>
          </w:p>
        </w:tc>
      </w:tr>
      <w:tr w:rsidR="006F46A4" w:rsidRPr="00A86C5F" w:rsidTr="006D7C03">
        <w:trPr>
          <w:trHeight w:val="129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2140200100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6 819 300,00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6 819 300,00</w:t>
            </w:r>
          </w:p>
        </w:tc>
      </w:tr>
      <w:tr w:rsidR="006F46A4" w:rsidRPr="00A86C5F" w:rsidTr="006D7C03">
        <w:trPr>
          <w:trHeight w:val="61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2140200100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1 544 900,00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124 000,00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1 668 900,00</w:t>
            </w:r>
          </w:p>
        </w:tc>
      </w:tr>
      <w:tr w:rsidR="006F46A4" w:rsidRPr="00A86C5F" w:rsidTr="006D7C03">
        <w:trPr>
          <w:trHeight w:val="58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2140200100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5 800,00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5 800,00</w:t>
            </w:r>
          </w:p>
        </w:tc>
      </w:tr>
      <w:tr w:rsidR="006F46A4" w:rsidRPr="00A86C5F" w:rsidTr="006D7C03">
        <w:trPr>
          <w:trHeight w:val="8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2140200110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562 030,00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562 030,00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2140200060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814 800,00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-240 000,00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574 800,00</w:t>
            </w:r>
          </w:p>
        </w:tc>
      </w:tr>
      <w:tr w:rsidR="006F46A4" w:rsidRPr="00A86C5F" w:rsidTr="006D7C03">
        <w:trPr>
          <w:trHeight w:val="133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2140202181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72 245,00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72 245,00</w:t>
            </w:r>
          </w:p>
        </w:tc>
      </w:tr>
      <w:tr w:rsidR="006F46A4" w:rsidRPr="00A86C5F" w:rsidTr="006D7C03">
        <w:trPr>
          <w:trHeight w:val="135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2140202182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787 663,00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787 663,00</w:t>
            </w:r>
          </w:p>
        </w:tc>
      </w:tr>
      <w:tr w:rsidR="006F46A4" w:rsidRPr="00A86C5F" w:rsidTr="006D7C03">
        <w:trPr>
          <w:trHeight w:val="23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Ежемесячное денежное вознаграждение за классное руководство педагогическим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работникам  муниципальных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2140253031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572 880,00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572 880,00</w:t>
            </w:r>
          </w:p>
        </w:tc>
      </w:tr>
      <w:tr w:rsidR="006F46A4" w:rsidRPr="00A86C5F" w:rsidTr="006D7C03">
        <w:trPr>
          <w:trHeight w:val="19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Ежемесячное денежное вознаграждение за классное руководство педагогическим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работникам  муниципальных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2140253031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1 041 600,00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1 041 600,00</w:t>
            </w:r>
          </w:p>
        </w:tc>
      </w:tr>
      <w:tr w:rsidR="006F46A4" w:rsidRPr="00A86C5F" w:rsidTr="006D7C03">
        <w:trPr>
          <w:trHeight w:val="94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Подпрограмма «Финансовое обеспечение предоставления общедоступного и бесплатного </w:t>
            </w:r>
            <w:proofErr w:type="gramStart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образования  в</w:t>
            </w:r>
            <w:proofErr w:type="gramEnd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муниципальных образовательных организациях»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2150000000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1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67 613 150,25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67 613 150,25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«Развитие дошкольного образования»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2150100000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              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1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   8 429 371,00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8 429 371,00</w:t>
            </w:r>
          </w:p>
        </w:tc>
      </w:tr>
      <w:tr w:rsidR="006F46A4" w:rsidRPr="00A86C5F" w:rsidTr="006D7C03">
        <w:trPr>
          <w:trHeight w:val="26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2150180170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1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   8 378 775,00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8 378 775,00</w:t>
            </w:r>
          </w:p>
        </w:tc>
      </w:tr>
      <w:tr w:rsidR="006F46A4" w:rsidRPr="00A86C5F" w:rsidTr="006D7C03">
        <w:trPr>
          <w:trHeight w:val="214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2150180170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1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   50 596,00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50 596,00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«Развитие общего образования»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2150200000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59 183 779,25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59 183 779,25</w:t>
            </w:r>
          </w:p>
        </w:tc>
      </w:tr>
      <w:tr w:rsidR="006F46A4" w:rsidRPr="00A86C5F" w:rsidTr="006D7C03">
        <w:trPr>
          <w:trHeight w:val="31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2150280150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15 849 264,25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15 849 264,25</w:t>
            </w:r>
          </w:p>
        </w:tc>
      </w:tr>
      <w:tr w:rsidR="006F46A4" w:rsidRPr="00A86C5F" w:rsidTr="006D7C03">
        <w:trPr>
          <w:trHeight w:val="25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2150280150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210 401,00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210 401,00</w:t>
            </w:r>
          </w:p>
        </w:tc>
      </w:tr>
      <w:tr w:rsidR="006F46A4" w:rsidRPr="00A86C5F" w:rsidTr="006D7C03">
        <w:trPr>
          <w:trHeight w:val="26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2150280150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43 124 114,00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43 124 114,00</w:t>
            </w:r>
          </w:p>
        </w:tc>
      </w:tr>
      <w:tr w:rsidR="006F46A4" w:rsidRPr="00A86C5F" w:rsidTr="006D7C03">
        <w:trPr>
          <w:trHeight w:val="5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2160000000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5 039 524,37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5 039 524,37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«Развитие дополнительного образования»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2160100000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5 039 524,37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5 039 524,37</w:t>
            </w:r>
          </w:p>
        </w:tc>
      </w:tr>
      <w:tr w:rsidR="006F46A4" w:rsidRPr="00A86C5F" w:rsidTr="006D7C03">
        <w:trPr>
          <w:trHeight w:val="130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2160100120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2 755 689,89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28 200,00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2 783 889,89</w:t>
            </w:r>
          </w:p>
        </w:tc>
      </w:tr>
      <w:tr w:rsidR="006F46A4" w:rsidRPr="00A86C5F" w:rsidTr="006D7C03">
        <w:trPr>
          <w:trHeight w:val="8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муниципальной услуги «Организация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2160100120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889 579,06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-28 200,00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861 379,06</w:t>
            </w:r>
          </w:p>
        </w:tc>
      </w:tr>
      <w:tr w:rsidR="006F46A4" w:rsidRPr="00A86C5F" w:rsidTr="006D7C03">
        <w:trPr>
          <w:trHeight w:val="60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2160100120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96 800,00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96 800,00</w:t>
            </w:r>
          </w:p>
        </w:tc>
      </w:tr>
      <w:tr w:rsidR="006F46A4" w:rsidRPr="00A86C5F" w:rsidTr="006D7C03">
        <w:trPr>
          <w:trHeight w:val="186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21601S1420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3 226,26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3 226,26</w:t>
            </w:r>
          </w:p>
        </w:tc>
      </w:tr>
      <w:tr w:rsidR="006F46A4" w:rsidRPr="00A86C5F" w:rsidTr="006D7C03">
        <w:trPr>
          <w:trHeight w:val="20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(Расходы на выплаты персоналу в целях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21601S1440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698,85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698,85</w:t>
            </w:r>
          </w:p>
        </w:tc>
      </w:tr>
      <w:tr w:rsidR="006F46A4" w:rsidRPr="00A86C5F" w:rsidTr="006D7C03">
        <w:trPr>
          <w:trHeight w:val="210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2160181440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69 185,90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69 185,90</w:t>
            </w:r>
          </w:p>
        </w:tc>
      </w:tr>
      <w:tr w:rsidR="006F46A4" w:rsidRPr="00A86C5F" w:rsidTr="006D7C03">
        <w:trPr>
          <w:trHeight w:val="207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2160181420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265 628,41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265 628,41</w:t>
            </w:r>
          </w:p>
        </w:tc>
      </w:tr>
      <w:tr w:rsidR="006F46A4" w:rsidRPr="00A86C5F" w:rsidTr="006D7C03">
        <w:trPr>
          <w:trHeight w:val="127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2160102181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679 081,00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679 081,00</w:t>
            </w:r>
          </w:p>
        </w:tc>
      </w:tr>
      <w:tr w:rsidR="006F46A4" w:rsidRPr="00A86C5F" w:rsidTr="006D7C03">
        <w:trPr>
          <w:trHeight w:val="129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2160102182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279 635,00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279 635,00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2170000000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736 890,00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736 890,00</w:t>
            </w:r>
          </w:p>
        </w:tc>
      </w:tr>
      <w:tr w:rsidR="006F46A4" w:rsidRPr="00A86C5F" w:rsidTr="006D7C03">
        <w:trPr>
          <w:trHeight w:val="45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2170100000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736 890,00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736 890,00</w:t>
            </w:r>
          </w:p>
        </w:tc>
      </w:tr>
      <w:tr w:rsidR="006F46A4" w:rsidRPr="00A86C5F" w:rsidTr="006D7C03">
        <w:trPr>
          <w:trHeight w:val="13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Осуществление переданных государственных полномочий по организации двухразового питания в лагерях дневного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2170180200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25 410,00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25 410,00</w:t>
            </w:r>
          </w:p>
        </w:tc>
      </w:tr>
      <w:tr w:rsidR="006F46A4" w:rsidRPr="00A86C5F" w:rsidTr="006D7C03">
        <w:trPr>
          <w:trHeight w:val="102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21701S0190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177 870,00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177 870,00</w:t>
            </w:r>
          </w:p>
        </w:tc>
      </w:tr>
      <w:tr w:rsidR="006F46A4" w:rsidRPr="00A86C5F" w:rsidTr="006D7C03">
        <w:trPr>
          <w:trHeight w:val="10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21701S0190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533 610,00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533 610,00</w:t>
            </w:r>
          </w:p>
        </w:tc>
      </w:tr>
      <w:tr w:rsidR="006F46A4" w:rsidRPr="00A86C5F" w:rsidTr="006D7C03">
        <w:trPr>
          <w:trHeight w:val="55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Подпрограмма "Развитие кадрового потенциала системы образования"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218000000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270 000,00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270 000,00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2180100000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270 000,00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270 000,00</w:t>
            </w:r>
          </w:p>
        </w:tc>
      </w:tr>
      <w:tr w:rsidR="006F46A4" w:rsidRPr="00A86C5F" w:rsidTr="006D7C03">
        <w:trPr>
          <w:trHeight w:val="108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2180100400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32 000,00</w:t>
            </w:r>
          </w:p>
        </w:tc>
      </w:tr>
      <w:tr w:rsidR="006F46A4" w:rsidRPr="00A86C5F" w:rsidTr="006D7C03">
        <w:trPr>
          <w:trHeight w:val="60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2180100410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126 000,00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126 000,00</w:t>
            </w:r>
          </w:p>
        </w:tc>
      </w:tr>
      <w:tr w:rsidR="006F46A4" w:rsidRPr="00A86C5F" w:rsidTr="006D7C03">
        <w:trPr>
          <w:trHeight w:val="61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2180100420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-8 000,00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112 000,00</w:t>
            </w:r>
          </w:p>
        </w:tc>
      </w:tr>
      <w:tr w:rsidR="006F46A4" w:rsidRPr="00A86C5F" w:rsidTr="006D7C03">
        <w:trPr>
          <w:trHeight w:val="8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2190000000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192 400,00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192 400,00</w:t>
            </w:r>
          </w:p>
        </w:tc>
      </w:tr>
      <w:tr w:rsidR="006F46A4" w:rsidRPr="00A86C5F" w:rsidTr="006D7C03">
        <w:trPr>
          <w:trHeight w:val="60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2190100000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192 400,00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192 400,00</w:t>
            </w:r>
          </w:p>
        </w:tc>
      </w:tr>
      <w:tr w:rsidR="006F46A4" w:rsidRPr="00A86C5F" w:rsidTr="006D7C03">
        <w:trPr>
          <w:trHeight w:val="133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2190100440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12 000,00</w:t>
            </w:r>
          </w:p>
        </w:tc>
      </w:tr>
      <w:tr w:rsidR="006F46A4" w:rsidRPr="00A86C5F" w:rsidTr="006D7C03">
        <w:trPr>
          <w:trHeight w:val="10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2190100430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180 400,00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180 400,00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Муниципальная программа «Развитие культуры и туризма </w:t>
            </w:r>
            <w:proofErr w:type="gramStart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в  Тейковском</w:t>
            </w:r>
            <w:proofErr w:type="gramEnd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муниципальном районе»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2200000000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15 744 167,00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16 500,00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15 760 667,00</w:t>
            </w:r>
          </w:p>
        </w:tc>
      </w:tr>
      <w:tr w:rsidR="006F46A4" w:rsidRPr="00A86C5F" w:rsidTr="006D7C03">
        <w:trPr>
          <w:trHeight w:val="5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«Развитие культуры Тейковского муниципального района»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11 265 975,00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16 500,00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11 282 475,00</w:t>
            </w:r>
          </w:p>
        </w:tc>
      </w:tr>
      <w:tr w:rsidR="006F46A4" w:rsidRPr="00A86C5F" w:rsidTr="006D7C03">
        <w:trPr>
          <w:trHeight w:val="30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«Развитие культуры»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4 245 001,11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16 500,00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4 261 501,11</w:t>
            </w:r>
          </w:p>
        </w:tc>
      </w:tr>
      <w:tr w:rsidR="006F46A4" w:rsidRPr="00A86C5F" w:rsidTr="006D7C03">
        <w:trPr>
          <w:trHeight w:val="157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2210100170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2 370 566,11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2 370 566,11</w:t>
            </w:r>
          </w:p>
        </w:tc>
      </w:tr>
      <w:tr w:rsidR="006F46A4" w:rsidRPr="00A86C5F" w:rsidTr="006D7C03">
        <w:trPr>
          <w:trHeight w:val="105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2210100170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1 759 235,00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1 759 235,00</w:t>
            </w:r>
          </w:p>
        </w:tc>
      </w:tr>
      <w:tr w:rsidR="006F46A4" w:rsidRPr="00A86C5F" w:rsidTr="006D7C03">
        <w:trPr>
          <w:trHeight w:val="7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2210100170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10 800,00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10 800,00</w:t>
            </w:r>
          </w:p>
        </w:tc>
      </w:tr>
      <w:tr w:rsidR="006F46A4" w:rsidRPr="00A86C5F" w:rsidTr="006D7C03">
        <w:trPr>
          <w:trHeight w:val="8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учреждений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культуры  за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счет иных источников (Закупка товаров, работ и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2210100180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80 400,00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16 500,00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96 900,00</w:t>
            </w:r>
          </w:p>
        </w:tc>
      </w:tr>
      <w:tr w:rsidR="006F46A4" w:rsidRPr="00A86C5F" w:rsidTr="006D7C03">
        <w:trPr>
          <w:trHeight w:val="103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Расходы на формирование доступной среды для инвалидов и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других  маломобильных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групп населения в учреждениях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2210100630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24 000,00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1 677 735,00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1 677 735,00</w:t>
            </w:r>
          </w:p>
        </w:tc>
      </w:tr>
      <w:tr w:rsidR="006F46A4" w:rsidRPr="00A86C5F" w:rsidTr="006D7C03">
        <w:trPr>
          <w:trHeight w:val="7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2210200190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548 866,31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548 866,31</w:t>
            </w:r>
          </w:p>
        </w:tc>
      </w:tr>
      <w:tr w:rsidR="006F46A4" w:rsidRPr="00A86C5F" w:rsidTr="006D7C03">
        <w:trPr>
          <w:trHeight w:val="102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Мероприятия на укрепление материально-технической базы муниципальных учреждений культуры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22102S1980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1 128 868,69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1 128 868,69</w:t>
            </w:r>
          </w:p>
        </w:tc>
      </w:tr>
      <w:tr w:rsidR="006F46A4" w:rsidRPr="00A86C5F" w:rsidTr="006D7C03">
        <w:trPr>
          <w:trHeight w:val="57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2210300000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2 904 171,89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2 904 171,89</w:t>
            </w:r>
          </w:p>
        </w:tc>
      </w:tr>
      <w:tr w:rsidR="006F46A4" w:rsidRPr="00A86C5F" w:rsidTr="006D7C03">
        <w:trPr>
          <w:trHeight w:val="181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2210380340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2 337 605,00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2 337 605,00</w:t>
            </w:r>
          </w:p>
        </w:tc>
      </w:tr>
      <w:tr w:rsidR="006F46A4" w:rsidRPr="00A86C5F" w:rsidTr="006D7C03">
        <w:trPr>
          <w:trHeight w:val="184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22103S0340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259 733,89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259 733,89</w:t>
            </w:r>
          </w:p>
        </w:tc>
      </w:tr>
      <w:tr w:rsidR="006F46A4" w:rsidRPr="00A86C5F" w:rsidTr="006D7C03">
        <w:trPr>
          <w:trHeight w:val="132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2210302181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196 648,00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196 648,00</w:t>
            </w:r>
          </w:p>
        </w:tc>
      </w:tr>
      <w:tr w:rsidR="006F46A4" w:rsidRPr="00A86C5F" w:rsidTr="006D7C03">
        <w:trPr>
          <w:trHeight w:val="132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2210302182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110 185,00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110 185,00</w:t>
            </w:r>
          </w:p>
        </w:tc>
      </w:tr>
      <w:tr w:rsidR="006F46A4" w:rsidRPr="00A86C5F" w:rsidTr="006D7C03">
        <w:trPr>
          <w:trHeight w:val="5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2210400000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2 439 067,00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2 439 067,00</w:t>
            </w:r>
          </w:p>
        </w:tc>
      </w:tr>
      <w:tr w:rsidR="006F46A4" w:rsidRPr="00A86C5F" w:rsidTr="006D7C03">
        <w:trPr>
          <w:trHeight w:val="156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2210400220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1 453 100,00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1 453 100,00</w:t>
            </w:r>
          </w:p>
        </w:tc>
      </w:tr>
      <w:tr w:rsidR="006F46A4" w:rsidRPr="00A86C5F" w:rsidTr="006D7C03">
        <w:trPr>
          <w:trHeight w:val="11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2210400220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391 900,00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391 900,00</w:t>
            </w:r>
          </w:p>
        </w:tc>
      </w:tr>
      <w:tr w:rsidR="006F46A4" w:rsidRPr="00A86C5F" w:rsidTr="006D7C03">
        <w:trPr>
          <w:trHeight w:val="103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2210408070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594 067,00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594 067,00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2220000000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1 978 192,00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1 978 192,00</w:t>
            </w:r>
          </w:p>
        </w:tc>
      </w:tr>
      <w:tr w:rsidR="006F46A4" w:rsidRPr="00A86C5F" w:rsidTr="006D7C03">
        <w:trPr>
          <w:trHeight w:val="40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«Развитие дополнительного образования»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1 978 192,00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1 978 192,00</w:t>
            </w:r>
          </w:p>
        </w:tc>
      </w:tr>
      <w:tr w:rsidR="006F46A4" w:rsidRPr="00A86C5F" w:rsidTr="006D7C03">
        <w:trPr>
          <w:trHeight w:val="159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Организация  предоставления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2220100210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1 318 678,89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1 318 678,89</w:t>
            </w:r>
          </w:p>
        </w:tc>
      </w:tr>
      <w:tr w:rsidR="006F46A4" w:rsidRPr="00A86C5F" w:rsidTr="006D7C03">
        <w:trPr>
          <w:trHeight w:val="108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Организация  предоставления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 детей в сфере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2220100210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188 134,00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188 134,00</w:t>
            </w:r>
          </w:p>
        </w:tc>
      </w:tr>
      <w:tr w:rsidR="006F46A4" w:rsidRPr="00A86C5F" w:rsidTr="006D7C03">
        <w:trPr>
          <w:trHeight w:val="7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Организация  предоставления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2220100210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400,00</w:t>
            </w:r>
          </w:p>
        </w:tc>
      </w:tr>
      <w:tr w:rsidR="006F46A4" w:rsidRPr="00A86C5F" w:rsidTr="006D7C03">
        <w:trPr>
          <w:trHeight w:val="208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22201S1430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35 522,11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35 522,11</w:t>
            </w:r>
          </w:p>
        </w:tc>
      </w:tr>
      <w:tr w:rsidR="006F46A4" w:rsidRPr="00A86C5F" w:rsidTr="006D7C03">
        <w:trPr>
          <w:trHeight w:val="208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2220181430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283 301,00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283 301,00</w:t>
            </w:r>
          </w:p>
        </w:tc>
      </w:tr>
      <w:tr w:rsidR="006F46A4" w:rsidRPr="00A86C5F" w:rsidTr="006D7C03">
        <w:trPr>
          <w:trHeight w:val="132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2220102181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101 509,00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101 509,00</w:t>
            </w:r>
          </w:p>
        </w:tc>
      </w:tr>
      <w:tr w:rsidR="006F46A4" w:rsidRPr="00A86C5F" w:rsidTr="006D7C03">
        <w:trPr>
          <w:trHeight w:val="133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2220102182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50 647,00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50 647,00</w:t>
            </w:r>
          </w:p>
        </w:tc>
      </w:tr>
      <w:tr w:rsidR="006F46A4" w:rsidRPr="00A86C5F" w:rsidTr="006D7C03">
        <w:trPr>
          <w:trHeight w:val="102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Подпрограмма "Сохранение, использование, популяризация и государственная охрана объектов культурного наследия (памятников истории культуры) </w:t>
            </w: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Тейковского муниципального района"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2230000000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2 300 000,00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2 300 000,00</w:t>
            </w:r>
          </w:p>
        </w:tc>
      </w:tr>
      <w:tr w:rsidR="006F46A4" w:rsidRPr="00A86C5F" w:rsidTr="006D7C03">
        <w:trPr>
          <w:trHeight w:val="8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2 300 000,00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2 300 000,00</w:t>
            </w:r>
          </w:p>
        </w:tc>
      </w:tr>
      <w:tr w:rsidR="006F46A4" w:rsidRPr="00A86C5F" w:rsidTr="006D7C03">
        <w:trPr>
          <w:trHeight w:val="8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2230100990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2 300 000,00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2 300 000,00</w:t>
            </w:r>
          </w:p>
        </w:tc>
      </w:tr>
      <w:tr w:rsidR="006F46A4" w:rsidRPr="00A86C5F" w:rsidTr="006D7C03">
        <w:trPr>
          <w:trHeight w:val="57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2240000000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200 000,00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</w:tr>
      <w:tr w:rsidR="006F46A4" w:rsidRPr="00A86C5F" w:rsidTr="006D7C03">
        <w:trPr>
          <w:trHeight w:val="57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2240100550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</w:tr>
      <w:tr w:rsidR="006F46A4" w:rsidRPr="00A86C5F" w:rsidTr="006D7C03">
        <w:trPr>
          <w:trHeight w:val="60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Муниципальная программа «Экономическое </w:t>
            </w:r>
            <w:proofErr w:type="gramStart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 Тейковского</w:t>
            </w:r>
            <w:proofErr w:type="gramEnd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муниципального района на 2020 - 2022 годы»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2300000000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430 000,00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430 000,00</w:t>
            </w:r>
          </w:p>
        </w:tc>
      </w:tr>
      <w:tr w:rsidR="006F46A4" w:rsidRPr="00A86C5F" w:rsidTr="006D7C03">
        <w:trPr>
          <w:trHeight w:val="58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«Развитие малого и среднего предпринимательства в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Тейковском муниципальном районе»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430 000,00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2310100000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430 000,00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2310160020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430 000,00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Муниципальная программа «Реализация молодежной политики на территории Тейковского муниципального района»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2400000000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190 000,00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190 000,00</w:t>
            </w:r>
          </w:p>
        </w:tc>
      </w:tr>
      <w:tr w:rsidR="006F46A4" w:rsidRPr="00A86C5F" w:rsidTr="006D7C03">
        <w:trPr>
          <w:trHeight w:val="57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«Создание условий для развития молодежной политики на территории Тейковского муниципального района»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2410000000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190 000,00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190 000,00</w:t>
            </w:r>
          </w:p>
        </w:tc>
      </w:tr>
      <w:tr w:rsidR="006F46A4" w:rsidRPr="00A86C5F" w:rsidTr="006D7C03">
        <w:trPr>
          <w:trHeight w:val="42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«Реализация молодежной политики»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2410100000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190 000,00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190 000,00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муниципальной услуги «Проведение мероприятий </w:t>
            </w:r>
            <w:proofErr w:type="spell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межпоселенческого</w:t>
            </w:r>
            <w:proofErr w:type="spell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характера по работе с детьми и молодежью»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2410100150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190 000,00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190 000,00</w:t>
            </w:r>
          </w:p>
        </w:tc>
      </w:tr>
      <w:tr w:rsidR="006F46A4" w:rsidRPr="00A86C5F" w:rsidTr="006D7C03">
        <w:trPr>
          <w:trHeight w:val="5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4000000000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40 927 249,71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-442 272,25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40 484 977,46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4090000000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875 936,00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875 936,00</w:t>
            </w:r>
          </w:p>
        </w:tc>
      </w:tr>
      <w:tr w:rsidR="006F46A4" w:rsidRPr="00A86C5F" w:rsidTr="006D7C03">
        <w:trPr>
          <w:trHeight w:val="13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функций Совета Тейковского муниципального района (Расходы на выплаты персоналу в целях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4090000270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775 250,00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775 250,00</w:t>
            </w:r>
          </w:p>
        </w:tc>
      </w:tr>
      <w:tr w:rsidR="006F46A4" w:rsidRPr="00A86C5F" w:rsidTr="006D7C03">
        <w:trPr>
          <w:trHeight w:val="7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4090000270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100 686,00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100 686,00</w:t>
            </w:r>
          </w:p>
        </w:tc>
      </w:tr>
      <w:tr w:rsidR="006F46A4" w:rsidRPr="00A86C5F" w:rsidTr="006D7C03">
        <w:trPr>
          <w:trHeight w:val="7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Непрограммные направления деятельности исполнительных органов местного </w:t>
            </w:r>
            <w:proofErr w:type="gramStart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самоуправления  Тейковского</w:t>
            </w:r>
            <w:proofErr w:type="gramEnd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4100000000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25 337 244,00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25 337 244,00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исполнительных органов местного </w:t>
            </w:r>
            <w:proofErr w:type="gramStart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самоуправления  Тейковского</w:t>
            </w:r>
            <w:proofErr w:type="gramEnd"/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4190000000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25 337 244,00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25 337 244,00</w:t>
            </w:r>
          </w:p>
        </w:tc>
      </w:tr>
      <w:tr w:rsidR="006F46A4" w:rsidRPr="00A86C5F" w:rsidTr="006D7C03">
        <w:trPr>
          <w:trHeight w:val="133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4190000250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977 888,00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977 888,00</w:t>
            </w:r>
          </w:p>
        </w:tc>
      </w:tr>
      <w:tr w:rsidR="006F46A4" w:rsidRPr="00A86C5F" w:rsidTr="006D7C03">
        <w:trPr>
          <w:trHeight w:val="129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функций администрации Тейковского муниципального района (Расходы на выплаты персоналу в целях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4190000280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13 801 872,00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13 801 872,00</w:t>
            </w:r>
          </w:p>
        </w:tc>
      </w:tr>
      <w:tr w:rsidR="006F46A4" w:rsidRPr="00A86C5F" w:rsidTr="006D7C03">
        <w:trPr>
          <w:trHeight w:val="7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4190000280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3 266 424,00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3 266 424,00</w:t>
            </w:r>
          </w:p>
        </w:tc>
      </w:tr>
      <w:tr w:rsidR="006F46A4" w:rsidRPr="00A86C5F" w:rsidTr="006D7C03">
        <w:trPr>
          <w:trHeight w:val="5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4190000280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25 400,00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25 400,00</w:t>
            </w:r>
          </w:p>
        </w:tc>
      </w:tr>
      <w:tr w:rsidR="006F46A4" w:rsidRPr="00A86C5F" w:rsidTr="006D7C03">
        <w:trPr>
          <w:trHeight w:val="127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4190000260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1 696 215,00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1 696 215,00</w:t>
            </w:r>
          </w:p>
        </w:tc>
      </w:tr>
      <w:tr w:rsidR="006F46A4" w:rsidRPr="00A86C5F" w:rsidTr="006D7C03">
        <w:trPr>
          <w:trHeight w:val="8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4190000260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159 138,00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159 138,00</w:t>
            </w:r>
          </w:p>
        </w:tc>
      </w:tr>
      <w:tr w:rsidR="006F46A4" w:rsidRPr="00A86C5F" w:rsidTr="006D7C03">
        <w:trPr>
          <w:trHeight w:val="55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4190000260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2 000,00</w:t>
            </w:r>
          </w:p>
        </w:tc>
      </w:tr>
      <w:tr w:rsidR="006F46A4" w:rsidRPr="00A86C5F" w:rsidTr="006D7C03">
        <w:trPr>
          <w:trHeight w:val="133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4190000290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3 714 869,00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3 714 869,00</w:t>
            </w:r>
          </w:p>
        </w:tc>
      </w:tr>
      <w:tr w:rsidR="006F46A4" w:rsidRPr="00A86C5F" w:rsidTr="006D7C03">
        <w:trPr>
          <w:trHeight w:val="82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4190000290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213 205,00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213 205,00</w:t>
            </w:r>
          </w:p>
        </w:tc>
      </w:tr>
      <w:tr w:rsidR="006F46A4" w:rsidRPr="00A86C5F" w:rsidTr="006D7C03">
        <w:trPr>
          <w:trHeight w:val="58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4190000290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2 000,00</w:t>
            </w:r>
          </w:p>
        </w:tc>
      </w:tr>
      <w:tr w:rsidR="006F46A4" w:rsidRPr="00A86C5F" w:rsidTr="006D7C03">
        <w:trPr>
          <w:trHeight w:val="130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4190000270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1 364 053,00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1 364 053,00</w:t>
            </w:r>
          </w:p>
        </w:tc>
      </w:tr>
      <w:tr w:rsidR="006F46A4" w:rsidRPr="00A86C5F" w:rsidTr="006D7C03">
        <w:trPr>
          <w:trHeight w:val="8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4190000270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114 180,00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-250,00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113 930,00</w:t>
            </w:r>
          </w:p>
        </w:tc>
      </w:tr>
      <w:tr w:rsidR="006F46A4" w:rsidRPr="00A86C5F" w:rsidTr="006D7C03">
        <w:trPr>
          <w:trHeight w:val="7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функций отдела образования администрации Тейковского муниципального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района  (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4190000270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250,00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250,00</w:t>
            </w:r>
          </w:p>
        </w:tc>
      </w:tr>
      <w:tr w:rsidR="006F46A4" w:rsidRPr="00A86C5F" w:rsidTr="006D7C03">
        <w:trPr>
          <w:trHeight w:val="28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Прочие непрограммные мероприятия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4200000000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14 449 025,00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-442 402,33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14 006 622,67</w:t>
            </w:r>
          </w:p>
        </w:tc>
      </w:tr>
      <w:tr w:rsidR="006F46A4" w:rsidRPr="00A86C5F" w:rsidTr="006D7C03">
        <w:trPr>
          <w:trHeight w:val="28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4290000000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14 449 025,00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-442 402,33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14 006 622,67</w:t>
            </w:r>
          </w:p>
        </w:tc>
      </w:tr>
      <w:tr w:rsidR="006F46A4" w:rsidRPr="00A86C5F" w:rsidTr="006D7C03">
        <w:trPr>
          <w:trHeight w:val="5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4290020090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1 160 169,00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-574 302,33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585 866,67</w:t>
            </w:r>
          </w:p>
        </w:tc>
      </w:tr>
      <w:tr w:rsidR="006F46A4" w:rsidRPr="00A86C5F" w:rsidTr="006D7C03">
        <w:trPr>
          <w:trHeight w:val="10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4290020100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3 499 420,00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3 499 420,00</w:t>
            </w:r>
          </w:p>
        </w:tc>
      </w:tr>
      <w:tr w:rsidR="006F46A4" w:rsidRPr="00A86C5F" w:rsidTr="006D7C03">
        <w:trPr>
          <w:trHeight w:val="55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4290020120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28 500,00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28 500,00</w:t>
            </w:r>
          </w:p>
        </w:tc>
      </w:tr>
      <w:tr w:rsidR="006F46A4" w:rsidRPr="00A86C5F" w:rsidTr="006D7C03">
        <w:trPr>
          <w:trHeight w:val="105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4290020140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306 500,00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306 500,00</w:t>
            </w:r>
          </w:p>
        </w:tc>
      </w:tr>
      <w:tr w:rsidR="006F46A4" w:rsidRPr="00A86C5F" w:rsidTr="006D7C03">
        <w:trPr>
          <w:trHeight w:val="102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4290020150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330 000,00</w:t>
            </w:r>
          </w:p>
        </w:tc>
      </w:tr>
      <w:tr w:rsidR="006F46A4" w:rsidRPr="00A86C5F" w:rsidTr="006D7C03">
        <w:trPr>
          <w:trHeight w:val="108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полномочий  по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4290008100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966 300,00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966 300,00</w:t>
            </w:r>
          </w:p>
        </w:tc>
      </w:tr>
      <w:tr w:rsidR="006F46A4" w:rsidRPr="00A86C5F" w:rsidTr="006D7C03">
        <w:trPr>
          <w:trHeight w:val="156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4290000300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3 148 179,00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3 148 179,00</w:t>
            </w:r>
          </w:p>
        </w:tc>
      </w:tr>
      <w:tr w:rsidR="006F46A4" w:rsidRPr="00A86C5F" w:rsidTr="006D7C03">
        <w:trPr>
          <w:trHeight w:val="109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4290000300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1 143 736,00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1 143 736,00</w:t>
            </w:r>
          </w:p>
        </w:tc>
      </w:tr>
      <w:tr w:rsidR="006F46A4" w:rsidRPr="00A86C5F" w:rsidTr="006D7C03">
        <w:trPr>
          <w:trHeight w:val="7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4290000300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14 400,00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14 400,00</w:t>
            </w:r>
          </w:p>
        </w:tc>
      </w:tr>
      <w:tr w:rsidR="006F46A4" w:rsidRPr="00A86C5F" w:rsidTr="006D7C03">
        <w:trPr>
          <w:trHeight w:val="133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4290002181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306 403,00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306 403,00</w:t>
            </w:r>
          </w:p>
        </w:tc>
      </w:tr>
      <w:tr w:rsidR="006F46A4" w:rsidRPr="00A86C5F" w:rsidTr="006D7C03">
        <w:trPr>
          <w:trHeight w:val="130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4290002182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358 778,00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358 778,00</w:t>
            </w:r>
          </w:p>
        </w:tc>
      </w:tr>
      <w:tr w:rsidR="006F46A4" w:rsidRPr="00A86C5F" w:rsidTr="006D7C03">
        <w:trPr>
          <w:trHeight w:val="135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4290020160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725 000,00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725 000,00</w:t>
            </w:r>
          </w:p>
        </w:tc>
      </w:tr>
      <w:tr w:rsidR="006F46A4" w:rsidRPr="00A86C5F" w:rsidTr="006D7C03">
        <w:trPr>
          <w:trHeight w:val="7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4290020180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400 000,00</w:t>
            </w:r>
          </w:p>
        </w:tc>
      </w:tr>
      <w:tr w:rsidR="006F46A4" w:rsidRPr="00A86C5F" w:rsidTr="006D7C03">
        <w:trPr>
          <w:trHeight w:val="7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4290007010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1 316 400,00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1 316 400,00</w:t>
            </w:r>
          </w:p>
        </w:tc>
      </w:tr>
      <w:tr w:rsidR="006F46A4" w:rsidRPr="00A86C5F" w:rsidTr="006D7C03">
        <w:trPr>
          <w:trHeight w:val="8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4290007030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</w:tr>
      <w:tr w:rsidR="006F46A4" w:rsidRPr="00A86C5F" w:rsidTr="006D7C03">
        <w:trPr>
          <w:trHeight w:val="8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бюджетам сельских поселений на исполнение части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полномочий  по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электроснабжению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населения (Межбюджетные трансферты)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4290008170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205 240,00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205 240,00</w:t>
            </w:r>
          </w:p>
        </w:tc>
      </w:tr>
      <w:tr w:rsidR="006F46A4" w:rsidRPr="00A86C5F" w:rsidTr="006D7C03">
        <w:trPr>
          <w:trHeight w:val="102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</w:t>
            </w: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района  (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4290008150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430 000,00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131 900,00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561 900,00</w:t>
            </w:r>
          </w:p>
        </w:tc>
      </w:tr>
      <w:tr w:rsidR="006F46A4" w:rsidRPr="00A86C5F" w:rsidTr="006D7C03">
        <w:trPr>
          <w:trHeight w:val="102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4290000470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100000,0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100 000,00</w:t>
            </w:r>
          </w:p>
        </w:tc>
      </w:tr>
      <w:tr w:rsidR="006F46A4" w:rsidRPr="00A86C5F" w:rsidTr="006D7C03">
        <w:trPr>
          <w:trHeight w:val="81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4300000000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265 044,71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265 044,71</w:t>
            </w:r>
          </w:p>
        </w:tc>
      </w:tr>
      <w:tr w:rsidR="006F46A4" w:rsidRPr="00A86C5F" w:rsidTr="006D7C03">
        <w:trPr>
          <w:trHeight w:val="30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4390000000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265 044,71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265 044,71</w:t>
            </w:r>
          </w:p>
        </w:tc>
      </w:tr>
      <w:tr w:rsidR="006F46A4" w:rsidRPr="00A86C5F" w:rsidTr="006D7C03">
        <w:trPr>
          <w:trHeight w:val="78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4390080350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6 388,20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6 388,20</w:t>
            </w:r>
          </w:p>
        </w:tc>
      </w:tr>
      <w:tr w:rsidR="006F46A4" w:rsidRPr="00A86C5F" w:rsidTr="006D7C03">
        <w:trPr>
          <w:trHeight w:val="180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Осуществление  отдельных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4390080370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6F46A4" w:rsidRPr="00A86C5F" w:rsidTr="006D7C03">
        <w:trPr>
          <w:trHeight w:val="136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Осуществление  отдельных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4390080370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30 519,51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30 519,51</w:t>
            </w:r>
          </w:p>
        </w:tc>
      </w:tr>
      <w:tr w:rsidR="006F46A4" w:rsidRPr="00A86C5F" w:rsidTr="006D7C03">
        <w:trPr>
          <w:trHeight w:val="204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Осуществление  отдельных</w:t>
            </w:r>
            <w:proofErr w:type="gramEnd"/>
            <w:r w:rsidRPr="00A86C5F">
              <w:rPr>
                <w:rFonts w:ascii="Times New Roman" w:hAnsi="Times New Roman"/>
                <w:b/>
                <w:sz w:val="24"/>
                <w:szCs w:val="24"/>
              </w:rPr>
              <w:t xml:space="preserve">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</w:t>
            </w: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4390082400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228 137,00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228 137,00</w:t>
            </w:r>
          </w:p>
        </w:tc>
      </w:tr>
      <w:tr w:rsidR="006F46A4" w:rsidRPr="00A86C5F" w:rsidTr="006D7C03">
        <w:trPr>
          <w:trHeight w:val="1035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4400000000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130,08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bCs/>
                <w:sz w:val="24"/>
                <w:szCs w:val="24"/>
              </w:rPr>
              <w:t>130,08</w:t>
            </w:r>
          </w:p>
        </w:tc>
      </w:tr>
      <w:tr w:rsidR="006F46A4" w:rsidRPr="00A86C5F" w:rsidTr="006D7C03">
        <w:trPr>
          <w:trHeight w:val="300"/>
        </w:trPr>
        <w:tc>
          <w:tcPr>
            <w:tcW w:w="3261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4490000000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130,08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A86C5F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C5F">
              <w:rPr>
                <w:rFonts w:ascii="Times New Roman" w:hAnsi="Times New Roman"/>
                <w:b/>
                <w:sz w:val="24"/>
                <w:szCs w:val="24"/>
              </w:rPr>
              <w:t>130,08</w:t>
            </w:r>
          </w:p>
        </w:tc>
      </w:tr>
      <w:tr w:rsidR="006F46A4" w:rsidRPr="00F6399D" w:rsidTr="006D7C03">
        <w:trPr>
          <w:trHeight w:val="1020"/>
        </w:trPr>
        <w:tc>
          <w:tcPr>
            <w:tcW w:w="3261" w:type="dxa"/>
            <w:shd w:val="clear" w:color="auto" w:fill="auto"/>
            <w:hideMark/>
          </w:tcPr>
          <w:p w:rsidR="006F46A4" w:rsidRPr="00F6399D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399D">
              <w:rPr>
                <w:rFonts w:ascii="Times New Roman" w:hAnsi="Times New Roman"/>
                <w:b/>
                <w:sz w:val="20"/>
                <w:szCs w:val="20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</w:t>
            </w:r>
            <w:proofErr w:type="gramStart"/>
            <w:r w:rsidRPr="00F6399D">
              <w:rPr>
                <w:rFonts w:ascii="Times New Roman" w:hAnsi="Times New Roman"/>
                <w:b/>
                <w:sz w:val="20"/>
                <w:szCs w:val="20"/>
              </w:rPr>
              <w:t>Федерации  (</w:t>
            </w:r>
            <w:proofErr w:type="gramEnd"/>
            <w:r w:rsidRPr="00F6399D">
              <w:rPr>
                <w:rFonts w:ascii="Times New Roman" w:hAnsi="Times New Roman"/>
                <w:b/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F6399D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399D">
              <w:rPr>
                <w:rFonts w:ascii="Times New Roman" w:hAnsi="Times New Roman"/>
                <w:b/>
                <w:sz w:val="20"/>
                <w:szCs w:val="20"/>
              </w:rPr>
              <w:t>4490051200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F6399D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399D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F6399D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399D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F6399D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399D">
              <w:rPr>
                <w:rFonts w:ascii="Times New Roman" w:hAnsi="Times New Roman"/>
                <w:b/>
                <w:sz w:val="20"/>
                <w:szCs w:val="20"/>
              </w:rPr>
              <w:t>130,08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F6399D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399D">
              <w:rPr>
                <w:rFonts w:ascii="Times New Roman" w:hAnsi="Times New Roman"/>
                <w:b/>
                <w:sz w:val="20"/>
                <w:szCs w:val="20"/>
              </w:rPr>
              <w:t>130,08</w:t>
            </w:r>
          </w:p>
        </w:tc>
      </w:tr>
      <w:tr w:rsidR="006F46A4" w:rsidRPr="00F6399D" w:rsidTr="006D7C03">
        <w:trPr>
          <w:trHeight w:val="345"/>
        </w:trPr>
        <w:tc>
          <w:tcPr>
            <w:tcW w:w="3261" w:type="dxa"/>
            <w:shd w:val="clear" w:color="auto" w:fill="auto"/>
            <w:hideMark/>
          </w:tcPr>
          <w:p w:rsidR="006F46A4" w:rsidRPr="00F6399D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399D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auto"/>
            <w:hideMark/>
          </w:tcPr>
          <w:p w:rsidR="006F46A4" w:rsidRPr="00F6399D" w:rsidRDefault="006F46A4" w:rsidP="00306823">
            <w:pPr>
              <w:spacing w:after="0"/>
              <w:ind w:firstLine="2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399D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F6399D" w:rsidRDefault="006F46A4" w:rsidP="00306823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399D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6F46A4" w:rsidRPr="00F6399D" w:rsidRDefault="006F46A4" w:rsidP="003068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399D">
              <w:rPr>
                <w:rFonts w:ascii="Times New Roman" w:hAnsi="Times New Roman"/>
                <w:b/>
                <w:bCs/>
                <w:sz w:val="24"/>
                <w:szCs w:val="24"/>
              </w:rPr>
              <w:t>257 300 011,26</w:t>
            </w:r>
          </w:p>
        </w:tc>
        <w:tc>
          <w:tcPr>
            <w:tcW w:w="1559" w:type="dxa"/>
            <w:shd w:val="clear" w:color="auto" w:fill="auto"/>
            <w:hideMark/>
          </w:tcPr>
          <w:p w:rsidR="006F46A4" w:rsidRPr="00F6399D" w:rsidRDefault="006F46A4" w:rsidP="00306823">
            <w:pPr>
              <w:spacing w:after="0"/>
              <w:ind w:firstLine="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399D">
              <w:rPr>
                <w:rFonts w:ascii="Times New Roman" w:hAnsi="Times New Roman"/>
                <w:b/>
                <w:bCs/>
                <w:sz w:val="24"/>
                <w:szCs w:val="24"/>
              </w:rPr>
              <w:t>8468821,97</w:t>
            </w:r>
          </w:p>
        </w:tc>
        <w:tc>
          <w:tcPr>
            <w:tcW w:w="1985" w:type="dxa"/>
            <w:shd w:val="clear" w:color="auto" w:fill="auto"/>
            <w:hideMark/>
          </w:tcPr>
          <w:p w:rsidR="006F46A4" w:rsidRPr="00F6399D" w:rsidRDefault="006F46A4" w:rsidP="00306823">
            <w:pPr>
              <w:spacing w:after="0"/>
              <w:ind w:hanging="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399D">
              <w:rPr>
                <w:rFonts w:ascii="Times New Roman" w:hAnsi="Times New Roman"/>
                <w:b/>
                <w:bCs/>
                <w:sz w:val="24"/>
                <w:szCs w:val="24"/>
              </w:rPr>
              <w:t>265768833,23</w:t>
            </w:r>
          </w:p>
        </w:tc>
      </w:tr>
    </w:tbl>
    <w:p w:rsidR="006F46A4" w:rsidRPr="00F6399D" w:rsidRDefault="006F46A4" w:rsidP="006F46A4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6F46A4" w:rsidRPr="00F6399D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0"/>
          <w:szCs w:val="20"/>
        </w:rPr>
      </w:pPr>
    </w:p>
    <w:p w:rsidR="006F46A4" w:rsidRPr="00F6399D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0"/>
          <w:szCs w:val="20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D7C03" w:rsidRDefault="006D7C0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Pr="00B408F3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B408F3"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6F46A4" w:rsidRPr="00B408F3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B408F3">
        <w:rPr>
          <w:rFonts w:ascii="Times New Roman" w:hAnsi="Times New Roman"/>
          <w:sz w:val="24"/>
          <w:szCs w:val="24"/>
        </w:rPr>
        <w:t>к решению Совета</w:t>
      </w:r>
    </w:p>
    <w:p w:rsidR="006D7C03" w:rsidRDefault="006D7C03" w:rsidP="006D7C03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6F46A4" w:rsidRPr="00B408F3">
        <w:rPr>
          <w:rFonts w:ascii="Times New Roman" w:hAnsi="Times New Roman"/>
          <w:sz w:val="24"/>
          <w:szCs w:val="24"/>
        </w:rPr>
        <w:t>Тейковского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6F46A4" w:rsidRPr="00B408F3">
        <w:rPr>
          <w:rFonts w:ascii="Times New Roman" w:hAnsi="Times New Roman"/>
          <w:sz w:val="24"/>
          <w:szCs w:val="24"/>
        </w:rPr>
        <w:t>муниципального района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6F46A4" w:rsidRPr="00B408F3">
        <w:rPr>
          <w:rFonts w:ascii="Times New Roman" w:hAnsi="Times New Roman"/>
          <w:sz w:val="24"/>
          <w:szCs w:val="24"/>
        </w:rPr>
        <w:t>от 02.09.2020 г. № 520-р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F46A4" w:rsidRPr="00B408F3" w:rsidRDefault="006F46A4" w:rsidP="006D7C03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B408F3">
        <w:rPr>
          <w:rFonts w:ascii="Times New Roman" w:hAnsi="Times New Roman"/>
          <w:sz w:val="24"/>
          <w:szCs w:val="24"/>
        </w:rPr>
        <w:t>Приложение 9</w:t>
      </w:r>
    </w:p>
    <w:p w:rsidR="006F46A4" w:rsidRPr="00B408F3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B408F3">
        <w:rPr>
          <w:rFonts w:ascii="Times New Roman" w:hAnsi="Times New Roman"/>
          <w:sz w:val="24"/>
          <w:szCs w:val="24"/>
        </w:rPr>
        <w:t>к решению Совета</w:t>
      </w:r>
    </w:p>
    <w:p w:rsidR="006F46A4" w:rsidRPr="00B408F3" w:rsidRDefault="006D7C03" w:rsidP="006D7C03">
      <w:pPr>
        <w:spacing w:after="0"/>
        <w:ind w:firstLine="6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 w:rsidR="006F46A4" w:rsidRPr="00B408F3">
        <w:rPr>
          <w:rFonts w:ascii="Times New Roman" w:hAnsi="Times New Roman"/>
          <w:sz w:val="24"/>
          <w:szCs w:val="24"/>
        </w:rPr>
        <w:t>Тейковского</w:t>
      </w:r>
      <w:r>
        <w:rPr>
          <w:rFonts w:ascii="Times New Roman" w:hAnsi="Times New Roman"/>
          <w:sz w:val="24"/>
          <w:szCs w:val="24"/>
        </w:rPr>
        <w:t xml:space="preserve">  </w:t>
      </w:r>
      <w:r w:rsidR="006F46A4" w:rsidRPr="00B408F3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="006F46A4" w:rsidRPr="00B408F3">
        <w:rPr>
          <w:rFonts w:ascii="Times New Roman" w:hAnsi="Times New Roman"/>
          <w:sz w:val="24"/>
          <w:szCs w:val="24"/>
        </w:rPr>
        <w:t xml:space="preserve"> района</w:t>
      </w:r>
    </w:p>
    <w:p w:rsidR="006F46A4" w:rsidRPr="00B408F3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B408F3">
        <w:rPr>
          <w:rFonts w:ascii="Times New Roman" w:hAnsi="Times New Roman"/>
          <w:sz w:val="24"/>
          <w:szCs w:val="24"/>
        </w:rPr>
        <w:t>от 11.12.2019 г. № 440-р</w:t>
      </w:r>
    </w:p>
    <w:tbl>
      <w:tblPr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2976"/>
        <w:gridCol w:w="1985"/>
        <w:gridCol w:w="1559"/>
        <w:gridCol w:w="2410"/>
      </w:tblGrid>
      <w:tr w:rsidR="006F46A4" w:rsidRPr="00B408F3" w:rsidTr="006D7C03">
        <w:trPr>
          <w:trHeight w:val="134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РАСПРЕДЕЛЕНИЕ РАСХОДОВ</w:t>
            </w:r>
          </w:p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бюджета Тейковского муниципального района на 2020 год по разделам и подразделам функциональной классификации расходов Российской Федерации</w:t>
            </w:r>
          </w:p>
          <w:p w:rsidR="006F46A4" w:rsidRPr="00B408F3" w:rsidRDefault="006F46A4" w:rsidP="006F46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(руб.)</w:t>
            </w:r>
          </w:p>
        </w:tc>
      </w:tr>
      <w:tr w:rsidR="006F46A4" w:rsidRPr="00B408F3" w:rsidTr="008C26D5">
        <w:trPr>
          <w:trHeight w:val="8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Утверждено по бюджету на 2020г.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Вносимые изменения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Утверждено по бюджету на 2020г.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Общегосударственные вопросы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30 190 421,04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-574 172,25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29 616 248,79</w:t>
            </w:r>
          </w:p>
        </w:tc>
      </w:tr>
      <w:tr w:rsidR="006F46A4" w:rsidRPr="00B408F3" w:rsidTr="008C26D5">
        <w:trPr>
          <w:trHeight w:val="5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977 888,00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977 888,00</w:t>
            </w:r>
          </w:p>
        </w:tc>
      </w:tr>
      <w:tr w:rsidR="006F46A4" w:rsidRPr="00B408F3" w:rsidTr="008C26D5">
        <w:trPr>
          <w:trHeight w:val="78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0103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875 936,00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875 936,00</w:t>
            </w:r>
          </w:p>
        </w:tc>
      </w:tr>
      <w:tr w:rsidR="006F46A4" w:rsidRPr="00B408F3" w:rsidTr="008C26D5">
        <w:trPr>
          <w:trHeight w:val="810"/>
        </w:trPr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17 485 545,84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17 485 545,84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0105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130,08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130,08</w:t>
            </w:r>
          </w:p>
        </w:tc>
      </w:tr>
      <w:tr w:rsidR="006F46A4" w:rsidRPr="00B408F3" w:rsidTr="008C26D5">
        <w:trPr>
          <w:trHeight w:val="5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0106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3 930 074,00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3 930 074,00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0111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1 160 169,00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-574 302,33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585 866,67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Другие общегосударственные вопросы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5 760 808,20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5 760 808,20</w:t>
            </w:r>
          </w:p>
        </w:tc>
      </w:tr>
      <w:tr w:rsidR="006F46A4" w:rsidRPr="00B408F3" w:rsidTr="008C26D5">
        <w:trPr>
          <w:trHeight w:val="3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0300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6 267 796,00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6 267 796,00</w:t>
            </w:r>
          </w:p>
        </w:tc>
      </w:tr>
      <w:tr w:rsidR="006F46A4" w:rsidRPr="00B408F3" w:rsidTr="008C26D5">
        <w:trPr>
          <w:trHeight w:val="5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6 267 796,00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6 267 796,00</w:t>
            </w:r>
          </w:p>
        </w:tc>
      </w:tr>
      <w:tr w:rsidR="006F46A4" w:rsidRPr="00B408F3" w:rsidTr="008C26D5">
        <w:trPr>
          <w:trHeight w:val="2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0400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Национальная экономика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21 942 170,42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627 000,00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22 569 170,42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0405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Сельское хозяйство и рыболовство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258 656,51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258 656,51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18 840 625,91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627 000,00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19 467 625,91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0412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Другие вопросы в области национальной экономики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2 842 888,00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2 842 888,00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29 287 143,40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6 931 900,00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36 219 043,40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2 453 100,00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2 453 100,00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25 172 643,40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31 672 643,40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1 661 400,00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431 900,00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2 093 300,00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149 734 807,10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1 467 594,22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151 202 401,32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18 286 178,00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18 286 178,00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109 169 799,62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1 343 594,22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110 513 393,84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7 017 716,37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7 017 716,37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1 126 890,00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1 126 890,00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0709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14 134 223,11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124 000,00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14 258 223,11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15 453 328,00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16 500,00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15 469 828,00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13 595 975,00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16 500,00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13 612 475,00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0804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1 857 353,00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1 857 353,00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3 934 825,30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3 934 825,30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Пенсионное обеспечение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1 316 400,00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1 316 400,00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943 200,17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943 200,17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Охрана семьи и детства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1 675 225,13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1 675 225,13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489 520,00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489 520,00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300 000,00</w:t>
            </w:r>
          </w:p>
        </w:tc>
      </w:tr>
      <w:tr w:rsidR="006F46A4" w:rsidRPr="00B408F3" w:rsidTr="008C26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1102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189 520,00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color w:val="000000"/>
                <w:sz w:val="24"/>
                <w:szCs w:val="24"/>
              </w:rPr>
              <w:t>189 520,00</w:t>
            </w:r>
          </w:p>
        </w:tc>
      </w:tr>
      <w:tr w:rsidR="006F46A4" w:rsidRPr="00B408F3" w:rsidTr="008C26D5">
        <w:trPr>
          <w:trHeight w:val="4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Итого расходов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257 300 011,26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8 468 821,97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08F3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265 768</w:t>
            </w:r>
            <w:r w:rsidRPr="00B408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833,23</w:t>
            </w:r>
          </w:p>
        </w:tc>
      </w:tr>
    </w:tbl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Pr="007A614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7A614D">
        <w:rPr>
          <w:rFonts w:ascii="Times New Roman" w:hAnsi="Times New Roman"/>
          <w:sz w:val="24"/>
          <w:szCs w:val="24"/>
        </w:rPr>
        <w:t>Приложение 5</w:t>
      </w:r>
    </w:p>
    <w:p w:rsidR="006F46A4" w:rsidRPr="007A614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7A614D">
        <w:rPr>
          <w:rFonts w:ascii="Times New Roman" w:hAnsi="Times New Roman"/>
          <w:sz w:val="24"/>
          <w:szCs w:val="24"/>
        </w:rPr>
        <w:t>к решению Совета</w:t>
      </w:r>
    </w:p>
    <w:p w:rsidR="006F46A4" w:rsidRPr="007A614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7A614D">
        <w:rPr>
          <w:rFonts w:ascii="Times New Roman" w:hAnsi="Times New Roman"/>
          <w:sz w:val="24"/>
          <w:szCs w:val="24"/>
        </w:rPr>
        <w:t>Тейковского</w:t>
      </w:r>
    </w:p>
    <w:p w:rsidR="006F46A4" w:rsidRPr="007A614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7A614D">
        <w:rPr>
          <w:rFonts w:ascii="Times New Roman" w:hAnsi="Times New Roman"/>
          <w:sz w:val="24"/>
          <w:szCs w:val="24"/>
        </w:rPr>
        <w:t>муниципального района</w:t>
      </w:r>
    </w:p>
    <w:p w:rsidR="006F46A4" w:rsidRPr="007A614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7A614D">
        <w:rPr>
          <w:rFonts w:ascii="Times New Roman" w:hAnsi="Times New Roman"/>
          <w:sz w:val="24"/>
          <w:szCs w:val="24"/>
        </w:rPr>
        <w:t>от 02.09.2020 г. № 520-р</w:t>
      </w:r>
    </w:p>
    <w:p w:rsidR="006F46A4" w:rsidRPr="007A614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7A614D">
        <w:rPr>
          <w:rFonts w:ascii="Times New Roman" w:hAnsi="Times New Roman"/>
          <w:sz w:val="24"/>
          <w:szCs w:val="24"/>
        </w:rPr>
        <w:t>Приложение 11</w:t>
      </w:r>
    </w:p>
    <w:p w:rsidR="006F46A4" w:rsidRPr="007A614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7A614D">
        <w:rPr>
          <w:rFonts w:ascii="Times New Roman" w:hAnsi="Times New Roman"/>
          <w:sz w:val="24"/>
          <w:szCs w:val="24"/>
        </w:rPr>
        <w:t>к решению Совета</w:t>
      </w:r>
    </w:p>
    <w:p w:rsidR="006F46A4" w:rsidRPr="007A614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7A614D">
        <w:rPr>
          <w:rFonts w:ascii="Times New Roman" w:hAnsi="Times New Roman"/>
          <w:sz w:val="24"/>
          <w:szCs w:val="24"/>
        </w:rPr>
        <w:t>Тейковского</w:t>
      </w:r>
    </w:p>
    <w:p w:rsidR="006F46A4" w:rsidRPr="007A614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7A614D">
        <w:rPr>
          <w:rFonts w:ascii="Times New Roman" w:hAnsi="Times New Roman"/>
          <w:sz w:val="24"/>
          <w:szCs w:val="24"/>
        </w:rPr>
        <w:t>муниципального района</w:t>
      </w:r>
    </w:p>
    <w:p w:rsidR="006F46A4" w:rsidRPr="007A614D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7A614D">
        <w:rPr>
          <w:rFonts w:ascii="Times New Roman" w:hAnsi="Times New Roman"/>
          <w:sz w:val="24"/>
          <w:szCs w:val="24"/>
        </w:rPr>
        <w:t>от 11.12.2019 г. № 440-р</w:t>
      </w:r>
    </w:p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709"/>
        <w:gridCol w:w="567"/>
        <w:gridCol w:w="709"/>
        <w:gridCol w:w="709"/>
        <w:gridCol w:w="1842"/>
        <w:gridCol w:w="1560"/>
        <w:gridCol w:w="1701"/>
      </w:tblGrid>
      <w:tr w:rsidR="006F46A4" w:rsidRPr="00B428C8" w:rsidTr="008C26D5">
        <w:trPr>
          <w:trHeight w:val="1445"/>
        </w:trPr>
        <w:tc>
          <w:tcPr>
            <w:tcW w:w="10178" w:type="dxa"/>
            <w:gridSpan w:val="8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Ведомственная структура расходов бюджета Тейковского муниципального</w:t>
            </w:r>
          </w:p>
          <w:p w:rsidR="006F46A4" w:rsidRPr="00B428C8" w:rsidRDefault="006F46A4" w:rsidP="006F46A4">
            <w:pPr>
              <w:spacing w:after="0"/>
              <w:ind w:firstLine="6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района на 2020 год</w:t>
            </w:r>
          </w:p>
          <w:p w:rsidR="006F46A4" w:rsidRPr="00B428C8" w:rsidRDefault="006F46A4" w:rsidP="006F46A4">
            <w:pPr>
              <w:spacing w:after="0"/>
              <w:ind w:firstLine="654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6F46A4" w:rsidRPr="00B428C8" w:rsidTr="008C26D5">
        <w:trPr>
          <w:trHeight w:val="1275"/>
        </w:trPr>
        <w:tc>
          <w:tcPr>
            <w:tcW w:w="2381" w:type="dxa"/>
            <w:vMerge w:val="restart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6F46A4" w:rsidRPr="00B428C8" w:rsidRDefault="006D7C03" w:rsidP="006D7C0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</w:t>
            </w:r>
            <w:r w:rsidR="006F46A4"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д </w:t>
            </w:r>
            <w:proofErr w:type="spellStart"/>
            <w:r w:rsidR="006F46A4" w:rsidRPr="00B428C8">
              <w:rPr>
                <w:rFonts w:ascii="Times New Roman" w:hAnsi="Times New Roman"/>
                <w:b/>
                <w:sz w:val="24"/>
                <w:szCs w:val="24"/>
              </w:rPr>
              <w:t>адми-нистратора</w:t>
            </w:r>
            <w:proofErr w:type="spellEnd"/>
            <w:r w:rsidR="006F46A4"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расходов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Раздел, подразделений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Целевая статья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рас-ходов</w:t>
            </w:r>
            <w:proofErr w:type="gramEnd"/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Утверждено по бюджету на 2020г.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hanging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Вносимые изменения 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Утверждено по бюджету на 2020г.</w:t>
            </w:r>
          </w:p>
        </w:tc>
      </w:tr>
      <w:tr w:rsidR="006F46A4" w:rsidRPr="00B428C8" w:rsidTr="008C26D5">
        <w:trPr>
          <w:trHeight w:val="660"/>
        </w:trPr>
        <w:tc>
          <w:tcPr>
            <w:tcW w:w="2381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hanging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6A4" w:rsidRPr="00B428C8" w:rsidTr="008C26D5">
        <w:trPr>
          <w:trHeight w:val="660"/>
        </w:trPr>
        <w:tc>
          <w:tcPr>
            <w:tcW w:w="2381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hanging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6A4" w:rsidRPr="00B428C8" w:rsidTr="008C26D5">
        <w:trPr>
          <w:trHeight w:val="31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Администрация Тейковского муниципального района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46924872,03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hanging="10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-126 869,92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46 798 002,11</w:t>
            </w:r>
          </w:p>
        </w:tc>
      </w:tr>
      <w:tr w:rsidR="006F46A4" w:rsidRPr="00B428C8" w:rsidTr="008C26D5">
        <w:trPr>
          <w:trHeight w:val="13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4190000250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977 888,00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977 888,00</w:t>
            </w:r>
          </w:p>
        </w:tc>
      </w:tr>
      <w:tr w:rsidR="006F46A4" w:rsidRPr="00B428C8" w:rsidTr="008C26D5">
        <w:trPr>
          <w:trHeight w:val="13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0104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4190000280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13801872,00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13 801 872,00</w:t>
            </w:r>
          </w:p>
        </w:tc>
      </w:tr>
      <w:tr w:rsidR="006F46A4" w:rsidRPr="00B428C8" w:rsidTr="008C26D5">
        <w:trPr>
          <w:trHeight w:val="8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0104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4190000280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3 266 424,00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3 266 424,00</w:t>
            </w:r>
          </w:p>
        </w:tc>
      </w:tr>
      <w:tr w:rsidR="006F46A4" w:rsidRPr="00B428C8" w:rsidTr="008C26D5">
        <w:trPr>
          <w:trHeight w:val="10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самоуправления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0104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4190000280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25 400,00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25 400,00</w:t>
            </w:r>
          </w:p>
        </w:tc>
      </w:tr>
      <w:tr w:rsidR="006F46A4" w:rsidRPr="00B428C8" w:rsidTr="008C26D5">
        <w:trPr>
          <w:trHeight w:val="157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0104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1110180360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341 800,00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341 800,00</w:t>
            </w:r>
          </w:p>
        </w:tc>
      </w:tr>
      <w:tr w:rsidR="006F46A4" w:rsidRPr="00B428C8" w:rsidTr="008C26D5">
        <w:trPr>
          <w:trHeight w:val="10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прав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0104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1110180360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50 049,84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50 049,84</w:t>
            </w:r>
          </w:p>
        </w:tc>
      </w:tr>
      <w:tr w:rsidR="006F46A4" w:rsidRPr="00B428C8" w:rsidTr="008C26D5">
        <w:trPr>
          <w:trHeight w:val="99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Осуществление полномочий по составлению (изменению) списков кандидатов в присяжные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заседатели федеральных судов общей юрисдикции в Российской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Федерации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0105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4490051200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130,08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130,08</w:t>
            </w:r>
          </w:p>
        </w:tc>
      </w:tr>
      <w:tr w:rsidR="006F46A4" w:rsidRPr="00B428C8" w:rsidTr="008C26D5">
        <w:trPr>
          <w:trHeight w:val="10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проектов внесения изменений в документы территориального планирования, правила землепользования и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застройки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05В0120410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100 000,00</w:t>
            </w:r>
          </w:p>
        </w:tc>
      </w:tr>
      <w:tr w:rsidR="006F46A4" w:rsidRPr="00B428C8" w:rsidTr="008C26D5">
        <w:trPr>
          <w:trHeight w:val="13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0710120080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430 000,00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430 000,00</w:t>
            </w:r>
          </w:p>
        </w:tc>
      </w:tr>
      <w:tr w:rsidR="006F46A4" w:rsidRPr="00B428C8" w:rsidTr="008C26D5">
        <w:trPr>
          <w:trHeight w:val="114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требований по защите конфиденциальной информации,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0710120070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</w:tr>
      <w:tr w:rsidR="006F46A4" w:rsidRPr="00B428C8" w:rsidTr="008C26D5">
        <w:trPr>
          <w:trHeight w:val="7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0720120750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</w:tr>
      <w:tr w:rsidR="006F46A4" w:rsidRPr="00B428C8" w:rsidTr="008C26D5">
        <w:trPr>
          <w:trHeight w:val="10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0720120190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460 000,00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460 000,00</w:t>
            </w:r>
          </w:p>
        </w:tc>
      </w:tr>
      <w:tr w:rsidR="006F46A4" w:rsidRPr="00B428C8" w:rsidTr="008C26D5">
        <w:trPr>
          <w:trHeight w:val="10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Повышение квалификации муниципальных служащих администрации Тейковского муниципального района (Закупка товаров, работ и услуг для обеспечения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0810100720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</w:tr>
      <w:tr w:rsidR="006F46A4" w:rsidRPr="00B428C8" w:rsidTr="008C26D5">
        <w:trPr>
          <w:trHeight w:val="10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Внедрение мероприятий, направленных на противодействие коррупции в органах местного самоуправления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1010100730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</w:tr>
      <w:tr w:rsidR="006F46A4" w:rsidRPr="00B428C8" w:rsidTr="008C26D5">
        <w:trPr>
          <w:trHeight w:val="7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труда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1410100700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20 000,00</w:t>
            </w:r>
          </w:p>
        </w:tc>
      </w:tr>
      <w:tr w:rsidR="006F46A4" w:rsidRPr="00B428C8" w:rsidTr="008C26D5">
        <w:trPr>
          <w:trHeight w:val="10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обследований)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1410100710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</w:tr>
      <w:tr w:rsidR="006F46A4" w:rsidRPr="00B428C8" w:rsidTr="008C26D5">
        <w:trPr>
          <w:trHeight w:val="10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Оценка недвижимости, признание прав и регулирование отношений по муниципальной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4290020100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3499420,00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3 499 420,00</w:t>
            </w:r>
          </w:p>
        </w:tc>
      </w:tr>
      <w:tr w:rsidR="006F46A4" w:rsidRPr="00B428C8" w:rsidTr="008C26D5">
        <w:trPr>
          <w:trHeight w:val="54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4290020120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28500,00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28 500,00</w:t>
            </w:r>
          </w:p>
        </w:tc>
      </w:tr>
      <w:tr w:rsidR="006F46A4" w:rsidRPr="00B428C8" w:rsidTr="008C26D5">
        <w:trPr>
          <w:trHeight w:val="10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4290020140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100 000,00</w:t>
            </w:r>
          </w:p>
        </w:tc>
      </w:tr>
      <w:tr w:rsidR="006F46A4" w:rsidRPr="00B428C8" w:rsidTr="008C26D5">
        <w:trPr>
          <w:trHeight w:val="7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4290007030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</w:tr>
      <w:tr w:rsidR="006F46A4" w:rsidRPr="00B428C8" w:rsidTr="008C26D5">
        <w:trPr>
          <w:trHeight w:val="8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4390080350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6388,20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6 388,20</w:t>
            </w:r>
          </w:p>
        </w:tc>
      </w:tr>
      <w:tr w:rsidR="006F46A4" w:rsidRPr="00B428C8" w:rsidTr="008C26D5">
        <w:trPr>
          <w:trHeight w:val="10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0309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4290020150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330000,00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330 000,00</w:t>
            </w:r>
          </w:p>
        </w:tc>
      </w:tr>
      <w:tr w:rsidR="006F46A4" w:rsidRPr="00B428C8" w:rsidTr="008C26D5">
        <w:trPr>
          <w:trHeight w:val="186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Осуществление  отдельных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0405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4390080370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6F46A4" w:rsidRPr="00B428C8" w:rsidTr="008C26D5">
        <w:trPr>
          <w:trHeight w:val="13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Осуществление  отдельных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0405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4390080370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30519,51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30 519,51</w:t>
            </w:r>
          </w:p>
        </w:tc>
      </w:tr>
      <w:tr w:rsidR="006F46A4" w:rsidRPr="00B428C8" w:rsidTr="008C26D5">
        <w:trPr>
          <w:trHeight w:val="213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Осуществление  отдельных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0405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4390082400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228 137,00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228 137,00</w:t>
            </w:r>
          </w:p>
        </w:tc>
      </w:tr>
      <w:tr w:rsidR="006F46A4" w:rsidRPr="00B428C8" w:rsidTr="008C26D5">
        <w:trPr>
          <w:trHeight w:val="2100"/>
        </w:trPr>
        <w:tc>
          <w:tcPr>
            <w:tcW w:w="2381" w:type="dxa"/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Тейковского  муниципального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1620120300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-127 000,00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373 000,00</w:t>
            </w:r>
          </w:p>
        </w:tc>
      </w:tr>
      <w:tr w:rsidR="006F46A4" w:rsidRPr="00B428C8" w:rsidTr="008C26D5">
        <w:trPr>
          <w:trHeight w:val="1350"/>
        </w:trPr>
        <w:tc>
          <w:tcPr>
            <w:tcW w:w="2381" w:type="dxa"/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пунктов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1720120410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79 996,48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79 996,48</w:t>
            </w:r>
          </w:p>
        </w:tc>
      </w:tr>
      <w:tr w:rsidR="006F46A4" w:rsidRPr="00B428C8" w:rsidTr="008C26D5">
        <w:trPr>
          <w:trHeight w:val="1575"/>
        </w:trPr>
        <w:tc>
          <w:tcPr>
            <w:tcW w:w="2381" w:type="dxa"/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17201S0510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5 472 629,43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5 472 629,43</w:t>
            </w:r>
          </w:p>
        </w:tc>
      </w:tr>
      <w:tr w:rsidR="006F46A4" w:rsidRPr="00B428C8" w:rsidTr="008C26D5">
        <w:trPr>
          <w:trHeight w:val="159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Мероприятия по обеспечению инженерной и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транспортной  инфраструктурой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земельных участков, предназначенных для бесплатного предоставления семьям с тремя и более детьми, в том числе на разработку проектной документации, проведение экспертизы проектной документации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0530120030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134 343,43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134 343,43</w:t>
            </w:r>
          </w:p>
        </w:tc>
      </w:tr>
      <w:tr w:rsidR="006F46A4" w:rsidRPr="00B428C8" w:rsidTr="008C26D5">
        <w:trPr>
          <w:trHeight w:val="159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На обеспечение инженерной и транспортной инфраструктурой земельных участков, предназначенных для бесплатного предоставления (предоставленных) семьям с тремя и более детьми, в </w:t>
            </w:r>
            <w:proofErr w:type="spell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. на разработку проектной документации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05301S6600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6565656,57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6 565 656,57</w:t>
            </w:r>
          </w:p>
        </w:tc>
      </w:tr>
      <w:tr w:rsidR="006F46A4" w:rsidRPr="00B428C8" w:rsidTr="008C26D5">
        <w:trPr>
          <w:trHeight w:val="7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Разработка проектов планировки и межевания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территории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0930120390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550000,00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550 000,00</w:t>
            </w:r>
          </w:p>
        </w:tc>
      </w:tr>
      <w:tr w:rsidR="006F46A4" w:rsidRPr="00B428C8" w:rsidTr="008C26D5">
        <w:trPr>
          <w:trHeight w:val="8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комплексных кадастровых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работ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0930120400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6F46A4" w:rsidRPr="00B428C8" w:rsidTr="008C26D5">
        <w:trPr>
          <w:trHeight w:val="8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комплексных кадастровых работ на территории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09301L5110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737 888,00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737 888,00</w:t>
            </w:r>
          </w:p>
        </w:tc>
      </w:tr>
      <w:tr w:rsidR="006F46A4" w:rsidRPr="00B428C8" w:rsidTr="008C26D5">
        <w:trPr>
          <w:trHeight w:val="13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4290020160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725 000,00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725 000,00</w:t>
            </w:r>
          </w:p>
        </w:tc>
      </w:tr>
      <w:tr w:rsidR="006F46A4" w:rsidRPr="00B428C8" w:rsidTr="008C26D5">
        <w:trPr>
          <w:trHeight w:val="87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4290020180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400000,00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400 000,00</w:t>
            </w:r>
          </w:p>
        </w:tc>
      </w:tr>
      <w:tr w:rsidR="006F46A4" w:rsidRPr="00B428C8" w:rsidTr="008C26D5">
        <w:trPr>
          <w:trHeight w:val="11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Взносы региональному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оператору  на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0560120200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879 900,00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879 900,00</w:t>
            </w:r>
          </w:p>
        </w:tc>
      </w:tr>
      <w:tr w:rsidR="006F46A4" w:rsidRPr="00B428C8" w:rsidTr="008C26D5">
        <w:trPr>
          <w:trHeight w:val="8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0560120210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77 000,00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77 000,00</w:t>
            </w:r>
          </w:p>
        </w:tc>
      </w:tr>
      <w:tr w:rsidR="006F46A4" w:rsidRPr="00B428C8" w:rsidTr="008C26D5">
        <w:trPr>
          <w:trHeight w:val="11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Оценка стоимости жилых помещений, находящихся в собственности граждан, подлежащих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расселению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05Д0120203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50 000,00</w:t>
            </w:r>
          </w:p>
        </w:tc>
      </w:tr>
      <w:tr w:rsidR="006F46A4" w:rsidRPr="00B428C8" w:rsidTr="008C26D5">
        <w:trPr>
          <w:trHeight w:val="10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Разработка </w:t>
            </w:r>
            <w:proofErr w:type="spell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проектно</w:t>
            </w:r>
            <w:proofErr w:type="spell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0540140020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495 600,00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495 600,00</w:t>
            </w:r>
          </w:p>
        </w:tc>
      </w:tr>
      <w:tr w:rsidR="006F46A4" w:rsidRPr="00B428C8" w:rsidTr="008C26D5">
        <w:trPr>
          <w:trHeight w:val="87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0580120240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</w:tr>
      <w:tr w:rsidR="006F46A4" w:rsidRPr="00B428C8" w:rsidTr="008C26D5">
        <w:trPr>
          <w:trHeight w:val="13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Покупка жилых помещений на вторичном рынке для предоставления по договору социального найма жителям муниципальных квартир, подлежащих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расселению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05Д0120202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6F46A4" w:rsidRPr="00B428C8" w:rsidTr="008C26D5">
        <w:trPr>
          <w:trHeight w:val="13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Покупка жилых помещений на вторичном рынке для предоставления по договору социального найма жителям муниципальных квартир, подлежащих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расселению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05Д0120202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950 000,00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950 000,00</w:t>
            </w:r>
          </w:p>
        </w:tc>
      </w:tr>
      <w:tr w:rsidR="006F46A4" w:rsidRPr="00B428C8" w:rsidTr="008C26D5">
        <w:trPr>
          <w:trHeight w:val="10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0920120360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86 067,40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86 067,40</w:t>
            </w:r>
          </w:p>
        </w:tc>
      </w:tr>
      <w:tr w:rsidR="006F46A4" w:rsidRPr="00B428C8" w:rsidTr="008C26D5">
        <w:trPr>
          <w:trHeight w:val="7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0920120660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24 492,00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24 492,00</w:t>
            </w:r>
          </w:p>
        </w:tc>
      </w:tr>
      <w:tr w:rsidR="006F46A4" w:rsidRPr="00B428C8" w:rsidTr="008C26D5">
        <w:trPr>
          <w:trHeight w:val="8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0570120220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164 000,00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164 000,00</w:t>
            </w:r>
          </w:p>
        </w:tc>
      </w:tr>
      <w:tr w:rsidR="006F46A4" w:rsidRPr="00B428C8" w:rsidTr="008C26D5">
        <w:trPr>
          <w:trHeight w:val="10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2230100990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2300000,00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2 300 000,00</w:t>
            </w:r>
          </w:p>
        </w:tc>
      </w:tr>
      <w:tr w:rsidR="006F46A4" w:rsidRPr="00B428C8" w:rsidTr="008C26D5">
        <w:trPr>
          <w:trHeight w:val="84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4290007010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1316400,00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1 316 400,00</w:t>
            </w:r>
          </w:p>
        </w:tc>
      </w:tr>
      <w:tr w:rsidR="006F46A4" w:rsidRPr="00B428C8" w:rsidTr="008C26D5">
        <w:trPr>
          <w:trHeight w:val="16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процентов по ипотечному жилищному кредиту (в том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числе  рефинансированному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)  (Социальное обеспечение и иные выплаты населению)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0550107050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11217,17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11 217,17</w:t>
            </w:r>
          </w:p>
        </w:tc>
      </w:tr>
      <w:tr w:rsidR="006F46A4" w:rsidRPr="00B428C8" w:rsidTr="008C26D5">
        <w:trPr>
          <w:trHeight w:val="16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числе  рефинансированному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)  (Социальное обеспечение и иные выплаты населению)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05501S3100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878283,00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878 283,00</w:t>
            </w:r>
          </w:p>
        </w:tc>
      </w:tr>
      <w:tr w:rsidR="006F46A4" w:rsidRPr="00B428C8" w:rsidTr="008C26D5">
        <w:trPr>
          <w:trHeight w:val="31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Совет Тейковского муниципального района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046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875 936,00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875 936,00</w:t>
            </w:r>
          </w:p>
        </w:tc>
      </w:tr>
      <w:tr w:rsidR="006F46A4" w:rsidRPr="00B428C8" w:rsidTr="008C26D5">
        <w:trPr>
          <w:trHeight w:val="130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046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4090000270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775 250,00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775 250,00</w:t>
            </w:r>
          </w:p>
        </w:tc>
      </w:tr>
      <w:tr w:rsidR="006F46A4" w:rsidRPr="00B428C8" w:rsidTr="008C26D5">
        <w:trPr>
          <w:trHeight w:val="7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046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4090000270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100 686,00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100 686,00</w:t>
            </w:r>
          </w:p>
        </w:tc>
      </w:tr>
      <w:tr w:rsidR="006F46A4" w:rsidRPr="00B428C8" w:rsidTr="008C26D5">
        <w:trPr>
          <w:trHeight w:val="5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57180290,00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7 128 097,67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64 308 387,67</w:t>
            </w:r>
          </w:p>
        </w:tc>
      </w:tr>
      <w:tr w:rsidR="006F46A4" w:rsidRPr="00B428C8" w:rsidTr="008C26D5">
        <w:trPr>
          <w:trHeight w:val="154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0106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4190000290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3714869,00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3 714 869,00</w:t>
            </w:r>
          </w:p>
        </w:tc>
      </w:tr>
      <w:tr w:rsidR="006F46A4" w:rsidRPr="00B428C8" w:rsidTr="008C26D5">
        <w:trPr>
          <w:trHeight w:val="7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0106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4190000290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213 205,00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213 205,00</w:t>
            </w:r>
          </w:p>
        </w:tc>
      </w:tr>
      <w:tr w:rsidR="006F46A4" w:rsidRPr="00B428C8" w:rsidTr="008C26D5">
        <w:trPr>
          <w:trHeight w:val="8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0106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4190000290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2 000,00</w:t>
            </w:r>
          </w:p>
        </w:tc>
      </w:tr>
      <w:tr w:rsidR="006F46A4" w:rsidRPr="00B428C8" w:rsidTr="008C26D5">
        <w:trPr>
          <w:trHeight w:val="5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4290020090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1160169,00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-574 302,33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585 866,67</w:t>
            </w:r>
          </w:p>
        </w:tc>
      </w:tr>
      <w:tr w:rsidR="006F46A4" w:rsidRPr="00B428C8" w:rsidTr="008C26D5">
        <w:trPr>
          <w:trHeight w:val="130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0710120080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</w:tr>
      <w:tr w:rsidR="006F46A4" w:rsidRPr="00B428C8" w:rsidTr="008C26D5">
        <w:trPr>
          <w:trHeight w:val="10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4290000470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100 000,00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100 000,00</w:t>
            </w:r>
          </w:p>
        </w:tc>
      </w:tr>
      <w:tr w:rsidR="006F46A4" w:rsidRPr="00B428C8" w:rsidTr="008C26D5">
        <w:trPr>
          <w:trHeight w:val="16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0309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4290000300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3148179,00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3 148 179,00</w:t>
            </w:r>
          </w:p>
        </w:tc>
      </w:tr>
      <w:tr w:rsidR="006F46A4" w:rsidRPr="00B428C8" w:rsidTr="008C26D5">
        <w:trPr>
          <w:trHeight w:val="10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деятельности муниципального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0309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4290000300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1143736,00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1 143 736,00</w:t>
            </w:r>
          </w:p>
        </w:tc>
      </w:tr>
      <w:tr w:rsidR="006F46A4" w:rsidRPr="00B428C8" w:rsidTr="008C26D5">
        <w:trPr>
          <w:trHeight w:val="7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0309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4290000300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14 400,00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14 400,00</w:t>
            </w:r>
          </w:p>
        </w:tc>
      </w:tr>
      <w:tr w:rsidR="006F46A4" w:rsidRPr="00B428C8" w:rsidTr="008C26D5">
        <w:trPr>
          <w:trHeight w:val="13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0309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4290002181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306 403,00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306 403,00</w:t>
            </w:r>
          </w:p>
        </w:tc>
      </w:tr>
      <w:tr w:rsidR="006F46A4" w:rsidRPr="00B428C8" w:rsidTr="008C26D5">
        <w:trPr>
          <w:trHeight w:val="13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0309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4290002182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358 778,00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358 778,00</w:t>
            </w:r>
          </w:p>
        </w:tc>
      </w:tr>
      <w:tr w:rsidR="006F46A4" w:rsidRPr="00B428C8" w:rsidTr="008C26D5">
        <w:trPr>
          <w:trHeight w:val="13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полномочий  по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0309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4290008100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966 300,00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966 300,00</w:t>
            </w:r>
          </w:p>
        </w:tc>
      </w:tr>
      <w:tr w:rsidR="006F46A4" w:rsidRPr="00B428C8" w:rsidTr="008C26D5">
        <w:trPr>
          <w:trHeight w:val="1860"/>
        </w:trPr>
        <w:tc>
          <w:tcPr>
            <w:tcW w:w="2381" w:type="dxa"/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Тейковского  муниципального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района (Межбюджетные трансферты)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1620108160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127 000,00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127 000,00</w:t>
            </w:r>
          </w:p>
        </w:tc>
      </w:tr>
      <w:tr w:rsidR="006F46A4" w:rsidRPr="00B428C8" w:rsidTr="008C26D5">
        <w:trPr>
          <w:trHeight w:val="840"/>
        </w:trPr>
        <w:tc>
          <w:tcPr>
            <w:tcW w:w="2381" w:type="dxa"/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1710108010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6088000,00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627 000,00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6 715 000,00</w:t>
            </w:r>
          </w:p>
        </w:tc>
      </w:tr>
      <w:tr w:rsidR="006F46A4" w:rsidRPr="00B428C8" w:rsidTr="008C26D5">
        <w:trPr>
          <w:trHeight w:val="5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2310160020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430000,00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430 000,00</w:t>
            </w:r>
          </w:p>
        </w:tc>
      </w:tr>
      <w:tr w:rsidR="006F46A4" w:rsidRPr="00B428C8" w:rsidTr="008C26D5">
        <w:trPr>
          <w:trHeight w:val="7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(Межбюджетные трансферты)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0560108040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66 200,00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66 200,00</w:t>
            </w:r>
          </w:p>
        </w:tc>
      </w:tr>
      <w:tr w:rsidR="006F46A4" w:rsidRPr="00B428C8" w:rsidTr="008C26D5">
        <w:trPr>
          <w:trHeight w:val="13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0560260070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6F46A4" w:rsidRPr="00B428C8" w:rsidTr="008C26D5">
        <w:trPr>
          <w:trHeight w:val="11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района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4290008150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430000,00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430 000,00</w:t>
            </w:r>
          </w:p>
        </w:tc>
      </w:tr>
      <w:tr w:rsidR="006F46A4" w:rsidRPr="00B428C8" w:rsidTr="008C26D5">
        <w:trPr>
          <w:trHeight w:val="13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Субсидии на возмещение недополученных доходов за коммунальные услуги и содержание временно пустующих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0560260070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360000,00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360 000,00</w:t>
            </w:r>
          </w:p>
        </w:tc>
      </w:tr>
      <w:tr w:rsidR="006F46A4" w:rsidRPr="00B428C8" w:rsidTr="008C26D5">
        <w:trPr>
          <w:trHeight w:val="10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Субсидия организациям коммунального комплекса Тейковского муниципального района на ремонт и содержание уличного водоснабжения населенных пунктов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0570160100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936 000,00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936 000,00</w:t>
            </w:r>
          </w:p>
        </w:tc>
      </w:tr>
      <w:tr w:rsidR="006F46A4" w:rsidRPr="00B428C8" w:rsidTr="008C26D5">
        <w:trPr>
          <w:trHeight w:val="63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Развитие газификации в сельской местности (Межбюджетные трансферты)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0920108191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220008,00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220 008,00</w:t>
            </w:r>
          </w:p>
        </w:tc>
      </w:tr>
      <w:tr w:rsidR="006F46A4" w:rsidRPr="00B428C8" w:rsidTr="008C26D5">
        <w:trPr>
          <w:trHeight w:val="10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комплексного развития сельских территорий (распределительный газопровод в с. </w:t>
            </w:r>
            <w:proofErr w:type="spell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Морозово</w:t>
            </w:r>
            <w:proofErr w:type="spell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Тейковского муниципального района Ивановской области - 1 этап) (Межбюджетные трансферты)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09Д02L5762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12845236,00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12845236,00</w:t>
            </w:r>
          </w:p>
        </w:tc>
      </w:tr>
      <w:tr w:rsidR="006F46A4" w:rsidRPr="00B428C8" w:rsidTr="008C26D5">
        <w:trPr>
          <w:trHeight w:val="13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Комплексное обустройство объектами социальной и инженерной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инфраструктуры населенных пунктов, расположенных в сельской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местности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распределительный газопровод в с. </w:t>
            </w:r>
            <w:proofErr w:type="spell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Морозово</w:t>
            </w:r>
            <w:proofErr w:type="spell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Тейковского муниципального района Ивановской области - 1 этап) (Межбюджетные трансферты)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0920108181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6F46A4" w:rsidRPr="00B428C8" w:rsidTr="008C26D5">
        <w:trPr>
          <w:trHeight w:val="8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бюджетам сельских поселений на исполнение части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полномочий  по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электроснабжению населения (Межбюджетные трансферты)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4290008170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205 240,00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205 240,00</w:t>
            </w:r>
          </w:p>
        </w:tc>
      </w:tr>
      <w:tr w:rsidR="006F46A4" w:rsidRPr="00B428C8" w:rsidTr="008C26D5">
        <w:trPr>
          <w:trHeight w:val="10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0580108030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968 600,00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968 600,00</w:t>
            </w:r>
          </w:p>
        </w:tc>
      </w:tr>
      <w:tr w:rsidR="006F46A4" w:rsidRPr="00B428C8" w:rsidTr="008C26D5">
        <w:trPr>
          <w:trHeight w:val="133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условиях подготовки и прохождения отопительного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периода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0580160050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8531400,00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6 500 000,00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15031400,00</w:t>
            </w:r>
          </w:p>
        </w:tc>
      </w:tr>
      <w:tr w:rsidR="006F46A4" w:rsidRPr="00B428C8" w:rsidTr="008C26D5">
        <w:trPr>
          <w:trHeight w:val="115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района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4290008150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131 900,00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131 900,00</w:t>
            </w:r>
          </w:p>
        </w:tc>
      </w:tr>
      <w:tr w:rsidR="006F46A4" w:rsidRPr="00B428C8" w:rsidTr="008C26D5">
        <w:trPr>
          <w:trHeight w:val="8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0570108050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887 900,00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1 187 900,00</w:t>
            </w:r>
          </w:p>
        </w:tc>
      </w:tr>
      <w:tr w:rsidR="006F46A4" w:rsidRPr="00B428C8" w:rsidTr="008C26D5">
        <w:trPr>
          <w:trHeight w:val="10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(Межбюджетные трансферты)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05Б0108110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248 900,00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248 900,00</w:t>
            </w:r>
          </w:p>
        </w:tc>
      </w:tr>
      <w:tr w:rsidR="006F46A4" w:rsidRPr="00B428C8" w:rsidTr="008C26D5">
        <w:trPr>
          <w:trHeight w:val="130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05Г0108060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360 600,00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360 600,00</w:t>
            </w:r>
          </w:p>
        </w:tc>
      </w:tr>
      <w:tr w:rsidR="006F46A4" w:rsidRPr="00B428C8" w:rsidTr="008C26D5">
        <w:trPr>
          <w:trHeight w:val="154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Организация  предоставления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2220100210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1 318 678,32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1 318 678,32</w:t>
            </w:r>
          </w:p>
        </w:tc>
      </w:tr>
      <w:tr w:rsidR="006F46A4" w:rsidRPr="00B428C8" w:rsidTr="008C26D5">
        <w:trPr>
          <w:trHeight w:val="10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Организация  предоставления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2220100210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188 134,00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188 134,00</w:t>
            </w:r>
          </w:p>
        </w:tc>
      </w:tr>
      <w:tr w:rsidR="006F46A4" w:rsidRPr="00B428C8" w:rsidTr="008C26D5">
        <w:trPr>
          <w:trHeight w:val="8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Организация  предоставления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2220100210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400,00</w:t>
            </w:r>
          </w:p>
        </w:tc>
      </w:tr>
      <w:tr w:rsidR="006F46A4" w:rsidRPr="00B428C8" w:rsidTr="008C26D5">
        <w:trPr>
          <w:trHeight w:val="214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2220181430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283 301,00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283 301,00</w:t>
            </w:r>
          </w:p>
        </w:tc>
      </w:tr>
      <w:tr w:rsidR="006F46A4" w:rsidRPr="00B428C8" w:rsidTr="008C26D5">
        <w:trPr>
          <w:trHeight w:val="210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22201S1430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35522,68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35 522,68</w:t>
            </w:r>
          </w:p>
        </w:tc>
      </w:tr>
      <w:tr w:rsidR="006F46A4" w:rsidRPr="00B428C8" w:rsidTr="008C26D5">
        <w:trPr>
          <w:trHeight w:val="133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2220102181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101 509,00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101 509,00</w:t>
            </w:r>
          </w:p>
        </w:tc>
      </w:tr>
      <w:tr w:rsidR="006F46A4" w:rsidRPr="00B428C8" w:rsidTr="008C26D5">
        <w:trPr>
          <w:trHeight w:val="130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2220102182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50 647,00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50 647,00</w:t>
            </w:r>
          </w:p>
        </w:tc>
      </w:tr>
      <w:tr w:rsidR="006F46A4" w:rsidRPr="00B428C8" w:rsidTr="008C26D5">
        <w:trPr>
          <w:trHeight w:val="8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Профилактика правонарушений, борьба с преступностью и обеспечение безопасности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граждан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1110100310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</w:tr>
      <w:tr w:rsidR="006F46A4" w:rsidRPr="00B428C8" w:rsidTr="008C26D5">
        <w:trPr>
          <w:trHeight w:val="159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2210100170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2370 566,11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2 370 566,11</w:t>
            </w:r>
          </w:p>
        </w:tc>
      </w:tr>
      <w:tr w:rsidR="006F46A4" w:rsidRPr="00B428C8" w:rsidTr="008C26D5">
        <w:trPr>
          <w:trHeight w:val="10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муниципальной услуги «Организация досуга и обеспечение населения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2210100170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1759 235,00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1 759 235,00</w:t>
            </w:r>
          </w:p>
        </w:tc>
      </w:tr>
      <w:tr w:rsidR="006F46A4" w:rsidRPr="00B428C8" w:rsidTr="008C26D5">
        <w:trPr>
          <w:trHeight w:val="84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2210100170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10 800,00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10 800,00</w:t>
            </w:r>
          </w:p>
        </w:tc>
      </w:tr>
      <w:tr w:rsidR="006F46A4" w:rsidRPr="00B428C8" w:rsidTr="008C26D5">
        <w:trPr>
          <w:trHeight w:val="8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учреждений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культуры  за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2210100180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80 400,00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16 500,00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96 900,00</w:t>
            </w:r>
          </w:p>
        </w:tc>
      </w:tr>
      <w:tr w:rsidR="006F46A4" w:rsidRPr="00B428C8" w:rsidTr="008C26D5">
        <w:trPr>
          <w:trHeight w:val="11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Расходы на формирование доступной среды для инвалидов и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других  маломобильных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групп населения в учреждениях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2210100630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24 000,00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24 000,00</w:t>
            </w:r>
          </w:p>
        </w:tc>
      </w:tr>
      <w:tr w:rsidR="006F46A4" w:rsidRPr="00B428C8" w:rsidTr="008C26D5">
        <w:trPr>
          <w:trHeight w:val="7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2210200190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548 866,31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548 866,31</w:t>
            </w:r>
          </w:p>
        </w:tc>
      </w:tr>
      <w:tr w:rsidR="006F46A4" w:rsidRPr="00B428C8" w:rsidTr="008C26D5">
        <w:trPr>
          <w:trHeight w:val="11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Мероприятия на укрепление материально-технической базы муниципальных учреждений культуры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22102S1980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1128 868,69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1 128 868,69</w:t>
            </w:r>
          </w:p>
        </w:tc>
      </w:tr>
      <w:tr w:rsidR="006F46A4" w:rsidRPr="00B428C8" w:rsidTr="008C26D5">
        <w:trPr>
          <w:trHeight w:val="183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области(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2210380340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2337 605,00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2 337 605,00</w:t>
            </w:r>
          </w:p>
        </w:tc>
      </w:tr>
      <w:tr w:rsidR="006F46A4" w:rsidRPr="00B428C8" w:rsidTr="008C26D5">
        <w:trPr>
          <w:trHeight w:val="184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22103S0340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259 733,89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259 733,89</w:t>
            </w:r>
          </w:p>
        </w:tc>
      </w:tr>
      <w:tr w:rsidR="006F46A4" w:rsidRPr="00B428C8" w:rsidTr="008C26D5">
        <w:trPr>
          <w:trHeight w:val="130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Расходы на доведение заработной платы работников до МРОТ (Расходы на выплаты персоналу в целях обеспечения выполнения функций государственными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2210302181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196 648,00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196 648,00</w:t>
            </w:r>
          </w:p>
        </w:tc>
      </w:tr>
      <w:tr w:rsidR="006F46A4" w:rsidRPr="00B428C8" w:rsidTr="008C26D5">
        <w:trPr>
          <w:trHeight w:val="13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2210302182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110 185,00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110 185,00</w:t>
            </w:r>
          </w:p>
        </w:tc>
      </w:tr>
      <w:tr w:rsidR="006F46A4" w:rsidRPr="00B428C8" w:rsidTr="008C26D5">
        <w:trPr>
          <w:trHeight w:val="189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2210400220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1453 100,00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1 453 100,00</w:t>
            </w:r>
          </w:p>
        </w:tc>
      </w:tr>
      <w:tr w:rsidR="006F46A4" w:rsidRPr="00B428C8" w:rsidTr="008C26D5">
        <w:trPr>
          <w:trHeight w:val="130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нужд)  </w:t>
            </w:r>
            <w:proofErr w:type="gramEnd"/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2210400220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391 900,00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391 900,00</w:t>
            </w:r>
          </w:p>
        </w:tc>
      </w:tr>
      <w:tr w:rsidR="006F46A4" w:rsidRPr="00B428C8" w:rsidTr="008C26D5">
        <w:trPr>
          <w:trHeight w:val="10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040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2210408070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594 067,00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594 067,00</w:t>
            </w:r>
          </w:p>
        </w:tc>
      </w:tr>
      <w:tr w:rsidR="006F46A4" w:rsidRPr="00B428C8" w:rsidTr="008C26D5">
        <w:trPr>
          <w:trHeight w:val="55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Отдел образования администрации Тейковского </w:t>
            </w: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148097903,23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1 467 594,22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hanging="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149565497,45</w:t>
            </w:r>
          </w:p>
        </w:tc>
      </w:tr>
      <w:tr w:rsidR="006F46A4" w:rsidRPr="00B428C8" w:rsidTr="008C26D5">
        <w:trPr>
          <w:trHeight w:val="84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укреплению материально-технической базы дошкольных 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2110100030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1094 874,75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1 094 874,75</w:t>
            </w:r>
          </w:p>
        </w:tc>
      </w:tr>
      <w:tr w:rsidR="006F46A4" w:rsidRPr="00B428C8" w:rsidTr="008C26D5">
        <w:trPr>
          <w:trHeight w:val="115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области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21101S1950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252 525,25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252 525,25</w:t>
            </w:r>
          </w:p>
        </w:tc>
      </w:tr>
      <w:tr w:rsidR="006F46A4" w:rsidRPr="00B428C8" w:rsidTr="008C26D5">
        <w:trPr>
          <w:trHeight w:val="1665"/>
        </w:trPr>
        <w:tc>
          <w:tcPr>
            <w:tcW w:w="2381" w:type="dxa"/>
            <w:vMerge w:val="restart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0701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2120180100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24 841,00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24 841,00</w:t>
            </w:r>
          </w:p>
        </w:tc>
      </w:tr>
      <w:tr w:rsidR="006F46A4" w:rsidRPr="00B428C8" w:rsidTr="008C26D5">
        <w:trPr>
          <w:trHeight w:val="675"/>
        </w:trPr>
        <w:tc>
          <w:tcPr>
            <w:tcW w:w="2381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46A4" w:rsidRPr="00B428C8" w:rsidTr="008C26D5">
        <w:trPr>
          <w:trHeight w:val="160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муниципальной услуги «Предоставление общедоступного бесплатного дошкольного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образования»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2140100080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1 732 400,00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-6 000,00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1 726 400,00</w:t>
            </w:r>
          </w:p>
        </w:tc>
      </w:tr>
      <w:tr w:rsidR="006F46A4" w:rsidRPr="00B428C8" w:rsidTr="008C26D5">
        <w:trPr>
          <w:trHeight w:val="11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муниципальной услуги «Предоставление общедоступного бесплатного дошкольного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2140100080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3 425 100,00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164 300,00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3 589 400,00</w:t>
            </w:r>
          </w:p>
        </w:tc>
      </w:tr>
      <w:tr w:rsidR="006F46A4" w:rsidRPr="00B428C8" w:rsidTr="008C26D5">
        <w:trPr>
          <w:trHeight w:val="8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2140100080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188 800,00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188 800,00</w:t>
            </w:r>
          </w:p>
        </w:tc>
      </w:tr>
      <w:tr w:rsidR="006F46A4" w:rsidRPr="00B428C8" w:rsidTr="008C26D5">
        <w:trPr>
          <w:trHeight w:val="8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2140100110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995 870,00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995 870,00</w:t>
            </w:r>
          </w:p>
        </w:tc>
      </w:tr>
      <w:tr w:rsidR="006F46A4" w:rsidRPr="00B428C8" w:rsidTr="008C26D5">
        <w:trPr>
          <w:trHeight w:val="5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2140100060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1 371 500,00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-158 300,00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1 213 200,00</w:t>
            </w:r>
          </w:p>
        </w:tc>
      </w:tr>
      <w:tr w:rsidR="006F46A4" w:rsidRPr="00B428C8" w:rsidTr="008C26D5">
        <w:trPr>
          <w:trHeight w:val="271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2150180170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8 378 775,00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8 378 775,00</w:t>
            </w:r>
          </w:p>
        </w:tc>
      </w:tr>
      <w:tr w:rsidR="006F46A4" w:rsidRPr="00B428C8" w:rsidTr="008C26D5">
        <w:trPr>
          <w:trHeight w:val="211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учебных пособий, средств обучения, игр, игрушек (за исключением расходов на содержание зданий и оплату коммунальных услуг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2150180170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50 596,00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50 596,00</w:t>
            </w:r>
          </w:p>
        </w:tc>
      </w:tr>
      <w:tr w:rsidR="006F46A4" w:rsidRPr="00B428C8" w:rsidTr="008C26D5">
        <w:trPr>
          <w:trHeight w:val="130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2140102181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572 294,00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572 294,00</w:t>
            </w:r>
          </w:p>
        </w:tc>
      </w:tr>
      <w:tr w:rsidR="006F46A4" w:rsidRPr="00B428C8" w:rsidTr="008C26D5">
        <w:trPr>
          <w:trHeight w:val="129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2140102182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198 602,00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198 602,00</w:t>
            </w:r>
          </w:p>
        </w:tc>
      </w:tr>
      <w:tr w:rsidR="006F46A4" w:rsidRPr="00B428C8" w:rsidTr="008C26D5">
        <w:trPr>
          <w:trHeight w:val="237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Ежемесячное денежное вознаграждение за классное руководство педагогическим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работникам  муниципальных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2140253031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572 880,00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572 880,00</w:t>
            </w:r>
          </w:p>
        </w:tc>
      </w:tr>
      <w:tr w:rsidR="006F46A4" w:rsidRPr="00B428C8" w:rsidTr="008C26D5">
        <w:trPr>
          <w:trHeight w:val="184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Ежемесячное денежное вознаграждение за классное руководство педагогическим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работникам  муниципальных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2140253031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1 041 600,00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1 041 600,00</w:t>
            </w:r>
          </w:p>
        </w:tc>
      </w:tr>
      <w:tr w:rsidR="006F46A4" w:rsidRPr="00B428C8" w:rsidTr="008C26D5">
        <w:trPr>
          <w:trHeight w:val="85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2110100010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500 000,00</w:t>
            </w:r>
          </w:p>
        </w:tc>
      </w:tr>
      <w:tr w:rsidR="006F46A4" w:rsidRPr="00B428C8" w:rsidTr="008C26D5">
        <w:trPr>
          <w:trHeight w:val="103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укреплению пожарной безопасности общеобразовательных учреждений (Предоставление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субсидий бюджетным, автономным учреждениям и иным некоммерческим организациям)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2110100010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1 450 000,00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1 450 000,00</w:t>
            </w:r>
          </w:p>
        </w:tc>
      </w:tr>
      <w:tr w:rsidR="006F46A4" w:rsidRPr="00B428C8" w:rsidTr="008C26D5">
        <w:trPr>
          <w:trHeight w:val="84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укреплению материально-технической базы 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2110100020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3 582 700,00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3 582 700,00</w:t>
            </w:r>
          </w:p>
        </w:tc>
      </w:tr>
      <w:tr w:rsidR="006F46A4" w:rsidRPr="00B428C8" w:rsidTr="008C26D5">
        <w:trPr>
          <w:trHeight w:val="10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Мероприятия по укреплению материально-технической базы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2110100020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5 826 860,00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5 826 860,00</w:t>
            </w:r>
          </w:p>
        </w:tc>
      </w:tr>
      <w:tr w:rsidR="006F46A4" w:rsidRPr="00B428C8" w:rsidTr="008C26D5">
        <w:trPr>
          <w:trHeight w:val="183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 малых городах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211Е151690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1 117 171,53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1 117 171,53</w:t>
            </w:r>
          </w:p>
        </w:tc>
      </w:tr>
      <w:tr w:rsidR="006F46A4" w:rsidRPr="00B428C8" w:rsidTr="008C26D5">
        <w:trPr>
          <w:trHeight w:val="10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211Е250970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2 261 214,40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2 261 214,40</w:t>
            </w:r>
          </w:p>
        </w:tc>
      </w:tr>
      <w:tr w:rsidR="006F46A4" w:rsidRPr="00B428C8" w:rsidTr="008C26D5">
        <w:trPr>
          <w:trHeight w:val="10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Питание детей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из семей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2120100140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455 700,00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455 700,00</w:t>
            </w:r>
          </w:p>
        </w:tc>
      </w:tr>
      <w:tr w:rsidR="006F46A4" w:rsidRPr="00B428C8" w:rsidTr="008C26D5">
        <w:trPr>
          <w:trHeight w:val="10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Питание детей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из семей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находящихся в трудной жизненной ситуации, обучающихся в муниципальных общеобразовательн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2120100140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1 222 564,44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1 222 564,44</w:t>
            </w:r>
          </w:p>
        </w:tc>
      </w:tr>
      <w:tr w:rsidR="006F46A4" w:rsidRPr="00B428C8" w:rsidTr="008C26D5">
        <w:trPr>
          <w:trHeight w:val="85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питания обучающихся 1 - 4 классов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21201S0080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164 832,00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-104 388,00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60 444,00</w:t>
            </w:r>
          </w:p>
        </w:tc>
      </w:tr>
      <w:tr w:rsidR="006F46A4" w:rsidRPr="00B428C8" w:rsidTr="008C26D5">
        <w:trPr>
          <w:trHeight w:val="10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питания обучающихся 1 - 4 классов муниципальных общеобразовательных организаций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21201S0080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521 724,00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-246 552,43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275 171,57</w:t>
            </w:r>
          </w:p>
        </w:tc>
      </w:tr>
      <w:tr w:rsidR="006F46A4" w:rsidRPr="00B428C8" w:rsidTr="008C26D5">
        <w:trPr>
          <w:trHeight w:val="10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Расходы по организации питания обучающихся 1 - 4 классов муниципальных общеобразовательных организаций из малообеспеченных семей (Закупка товаров, работ и услуг для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2120101080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9 400,00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1 857,10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11 257,10</w:t>
            </w:r>
          </w:p>
        </w:tc>
      </w:tr>
      <w:tr w:rsidR="006F46A4" w:rsidRPr="00B428C8" w:rsidTr="008C26D5">
        <w:trPr>
          <w:trHeight w:val="10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Расходы по организации питания обучающихся 1 - 4 классов муниципальных общеобразовательных организаций из малообеспеченных семей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2120101080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28 700,00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541,99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29 241,99</w:t>
            </w:r>
          </w:p>
        </w:tc>
      </w:tr>
      <w:tr w:rsidR="006F46A4" w:rsidRPr="00B428C8" w:rsidTr="008C26D5">
        <w:trPr>
          <w:trHeight w:val="10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21201L3041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363 405,60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363 405,60</w:t>
            </w:r>
          </w:p>
        </w:tc>
      </w:tr>
      <w:tr w:rsidR="006F46A4" w:rsidRPr="00B428C8" w:rsidTr="008C26D5">
        <w:trPr>
          <w:trHeight w:val="13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(Предоставление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субсидий бюджетным, автономным учреждениям и иным некоммерческим организациям)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21201L3041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1 222 752,96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1 222 752,96</w:t>
            </w:r>
          </w:p>
        </w:tc>
      </w:tr>
      <w:tr w:rsidR="006F46A4" w:rsidRPr="00B428C8" w:rsidTr="008C26D5">
        <w:trPr>
          <w:trHeight w:val="187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2120180090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72 690,00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72 690,00</w:t>
            </w:r>
          </w:p>
        </w:tc>
      </w:tr>
      <w:tr w:rsidR="006F46A4" w:rsidRPr="00B428C8" w:rsidTr="008C26D5">
        <w:trPr>
          <w:trHeight w:val="187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2120180090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36 345,00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36 345,00</w:t>
            </w:r>
          </w:p>
        </w:tc>
      </w:tr>
      <w:tr w:rsidR="006F46A4" w:rsidRPr="00B428C8" w:rsidTr="008C26D5">
        <w:trPr>
          <w:trHeight w:val="16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2140200090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1 090 200,00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-6 483,87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1 083 716,13</w:t>
            </w:r>
          </w:p>
        </w:tc>
      </w:tr>
      <w:tr w:rsidR="006F46A4" w:rsidRPr="00B428C8" w:rsidTr="008C26D5">
        <w:trPr>
          <w:trHeight w:val="11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2140200090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10 120 320,23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272 460,87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10 392 781,10</w:t>
            </w:r>
          </w:p>
        </w:tc>
      </w:tr>
      <w:tr w:rsidR="006F46A4" w:rsidRPr="00B428C8" w:rsidTr="008C26D5">
        <w:trPr>
          <w:trHeight w:val="114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2140200090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17 755 869,77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80 000,00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17 835 869,77</w:t>
            </w:r>
          </w:p>
        </w:tc>
      </w:tr>
      <w:tr w:rsidR="006F46A4" w:rsidRPr="00B428C8" w:rsidTr="008C26D5">
        <w:trPr>
          <w:trHeight w:val="8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2140200090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651 200,00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651 200,00</w:t>
            </w:r>
          </w:p>
        </w:tc>
      </w:tr>
      <w:tr w:rsidR="006F46A4" w:rsidRPr="00B428C8" w:rsidTr="008C26D5">
        <w:trPr>
          <w:trHeight w:val="7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2140200110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562 030,00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562 030,00</w:t>
            </w:r>
          </w:p>
        </w:tc>
      </w:tr>
      <w:tr w:rsidR="006F46A4" w:rsidRPr="00B428C8" w:rsidTr="008C26D5">
        <w:trPr>
          <w:trHeight w:val="54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2140200060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814 800,00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-240 000,00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574 800,00</w:t>
            </w:r>
          </w:p>
        </w:tc>
      </w:tr>
      <w:tr w:rsidR="006F46A4" w:rsidRPr="00B428C8" w:rsidTr="008C26D5">
        <w:trPr>
          <w:trHeight w:val="54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2140202181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28 300,00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28 300,00</w:t>
            </w:r>
          </w:p>
        </w:tc>
      </w:tr>
      <w:tr w:rsidR="006F46A4" w:rsidRPr="00B428C8" w:rsidTr="008C26D5">
        <w:trPr>
          <w:trHeight w:val="133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2140202182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98 919,00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98 919,00</w:t>
            </w:r>
          </w:p>
        </w:tc>
      </w:tr>
      <w:tr w:rsidR="006F46A4" w:rsidRPr="00B428C8" w:rsidTr="008C26D5">
        <w:trPr>
          <w:trHeight w:val="339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2150280150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15 849 264,25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15 849 264,25</w:t>
            </w:r>
          </w:p>
        </w:tc>
      </w:tr>
      <w:tr w:rsidR="006F46A4" w:rsidRPr="00B428C8" w:rsidTr="008C26D5">
        <w:trPr>
          <w:trHeight w:val="26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2150280150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210 401,00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210 401,00</w:t>
            </w:r>
          </w:p>
        </w:tc>
      </w:tr>
      <w:tr w:rsidR="006F46A4" w:rsidRPr="00B428C8" w:rsidTr="008C26D5">
        <w:trPr>
          <w:trHeight w:val="28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(Предоставление субсидий бюджетным, автономным учреждениям и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иным некоммерческим организациям)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2150280150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43 124 114,00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43 124 114,00</w:t>
            </w:r>
          </w:p>
        </w:tc>
      </w:tr>
      <w:tr w:rsidR="006F46A4" w:rsidRPr="00B428C8" w:rsidTr="008C26D5">
        <w:trPr>
          <w:trHeight w:val="157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2160100120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2 755 689,89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28 200,00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2 783 889,89</w:t>
            </w:r>
          </w:p>
        </w:tc>
      </w:tr>
      <w:tr w:rsidR="006F46A4" w:rsidRPr="00B428C8" w:rsidTr="008C26D5">
        <w:trPr>
          <w:trHeight w:val="8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2160100120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889 579,06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-28 200,00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861 379,06</w:t>
            </w:r>
          </w:p>
        </w:tc>
      </w:tr>
      <w:tr w:rsidR="006F46A4" w:rsidRPr="00B428C8" w:rsidTr="008C26D5">
        <w:trPr>
          <w:trHeight w:val="7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муниципальной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услуги «Организация дополнительного образования детей»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2160100120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96 800,00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96 800,00</w:t>
            </w:r>
          </w:p>
        </w:tc>
      </w:tr>
      <w:tr w:rsidR="006F46A4" w:rsidRPr="00B428C8" w:rsidTr="008C26D5">
        <w:trPr>
          <w:trHeight w:val="219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21601S1420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3 226,26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3 226,26</w:t>
            </w:r>
          </w:p>
        </w:tc>
      </w:tr>
      <w:tr w:rsidR="006F46A4" w:rsidRPr="00B428C8" w:rsidTr="008C26D5">
        <w:trPr>
          <w:trHeight w:val="214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2160181420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265 628,41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265 628,41</w:t>
            </w:r>
          </w:p>
        </w:tc>
      </w:tr>
      <w:tr w:rsidR="006F46A4" w:rsidRPr="00B428C8" w:rsidTr="008C26D5">
        <w:trPr>
          <w:trHeight w:val="211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21601S1440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698,85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698,85</w:t>
            </w:r>
          </w:p>
        </w:tc>
      </w:tr>
      <w:tr w:rsidR="006F46A4" w:rsidRPr="00B428C8" w:rsidTr="008C26D5">
        <w:trPr>
          <w:trHeight w:val="219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2160181440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69 185,90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69 185,90</w:t>
            </w:r>
          </w:p>
        </w:tc>
      </w:tr>
      <w:tr w:rsidR="006F46A4" w:rsidRPr="00B428C8" w:rsidTr="008C26D5">
        <w:trPr>
          <w:trHeight w:val="13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Расходы на доведение заработной платы работников до МРОТ (Расходы на выплаты персоналу в целях обеспечения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2160102181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679 081,00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679 081,00</w:t>
            </w:r>
          </w:p>
        </w:tc>
      </w:tr>
      <w:tr w:rsidR="006F46A4" w:rsidRPr="00B428C8" w:rsidTr="008C26D5">
        <w:trPr>
          <w:trHeight w:val="133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2160102182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279 635,00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279 635,00</w:t>
            </w:r>
          </w:p>
        </w:tc>
      </w:tr>
      <w:tr w:rsidR="006F46A4" w:rsidRPr="00B428C8" w:rsidTr="008C26D5">
        <w:trPr>
          <w:trHeight w:val="13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0707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2170180200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25 410,00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25 410,00</w:t>
            </w:r>
          </w:p>
        </w:tc>
      </w:tr>
      <w:tr w:rsidR="006F46A4" w:rsidRPr="00B428C8" w:rsidTr="008C26D5">
        <w:trPr>
          <w:trHeight w:val="10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0707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21701S0190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177 870,00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177 870,00</w:t>
            </w:r>
          </w:p>
        </w:tc>
      </w:tr>
      <w:tr w:rsidR="006F46A4" w:rsidRPr="00B428C8" w:rsidTr="008C26D5">
        <w:trPr>
          <w:trHeight w:val="10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0707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21701S0190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533 610,00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533 610,00</w:t>
            </w:r>
          </w:p>
        </w:tc>
      </w:tr>
      <w:tr w:rsidR="006F46A4" w:rsidRPr="00B428C8" w:rsidTr="008C26D5">
        <w:trPr>
          <w:trHeight w:val="8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0707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1210100500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</w:tr>
      <w:tr w:rsidR="006F46A4" w:rsidRPr="00B428C8" w:rsidTr="008C26D5">
        <w:trPr>
          <w:trHeight w:val="10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Организационные меры по формированию патриотического сознания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0707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1210100500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</w:tr>
      <w:tr w:rsidR="006F46A4" w:rsidRPr="00B428C8" w:rsidTr="008C26D5">
        <w:trPr>
          <w:trHeight w:val="8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0707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1210100510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20 000,00</w:t>
            </w:r>
          </w:p>
        </w:tc>
      </w:tr>
      <w:tr w:rsidR="006F46A4" w:rsidRPr="00B428C8" w:rsidTr="008C26D5">
        <w:trPr>
          <w:trHeight w:val="10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0707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1210100520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10 000,00</w:t>
            </w:r>
          </w:p>
        </w:tc>
      </w:tr>
      <w:tr w:rsidR="006F46A4" w:rsidRPr="00B428C8" w:rsidTr="008C26D5">
        <w:trPr>
          <w:trHeight w:val="10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формированию законопослушного поведения участников дорожного движения в Тейковском муниципальном районе (Закупка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2010100940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</w:tr>
      <w:tr w:rsidR="006F46A4" w:rsidRPr="00B428C8" w:rsidTr="008C26D5">
        <w:trPr>
          <w:trHeight w:val="58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2110200040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45 100,00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45 100,00</w:t>
            </w:r>
          </w:p>
        </w:tc>
      </w:tr>
      <w:tr w:rsidR="006F46A4" w:rsidRPr="00B428C8" w:rsidTr="008C26D5">
        <w:trPr>
          <w:trHeight w:val="58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Совершенствование учительского корпуса (Социальное обеспечение и иные выплаты населению)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2110200040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50 000,00</w:t>
            </w:r>
          </w:p>
        </w:tc>
      </w:tr>
      <w:tr w:rsidR="006F46A4" w:rsidRPr="00B428C8" w:rsidTr="008C26D5">
        <w:trPr>
          <w:trHeight w:val="130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211Е452100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2259 401,11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2259 401,11</w:t>
            </w:r>
          </w:p>
        </w:tc>
      </w:tr>
      <w:tr w:rsidR="006F46A4" w:rsidRPr="00B428C8" w:rsidTr="008C26D5">
        <w:trPr>
          <w:trHeight w:val="10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районных и участие в областных конкурсах социально значимых программ и проектов, направленных на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2130100070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346 400,00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346 400,00</w:t>
            </w:r>
          </w:p>
        </w:tc>
      </w:tr>
      <w:tr w:rsidR="006F46A4" w:rsidRPr="00B428C8" w:rsidTr="008C26D5">
        <w:trPr>
          <w:trHeight w:val="103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2130100070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40 000,00</w:t>
            </w:r>
          </w:p>
        </w:tc>
      </w:tr>
      <w:tr w:rsidR="006F46A4" w:rsidRPr="00B428C8" w:rsidTr="008C26D5">
        <w:trPr>
          <w:trHeight w:val="13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2140200100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6 819 300,00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6 819 300,00</w:t>
            </w:r>
          </w:p>
        </w:tc>
      </w:tr>
      <w:tr w:rsidR="006F46A4" w:rsidRPr="00B428C8" w:rsidTr="008C26D5">
        <w:trPr>
          <w:trHeight w:val="7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прочих учреждений образования (Закупка товаров, работ и услуг для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2140200100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1 544 900,00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124 000,00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1 668 900,00</w:t>
            </w:r>
          </w:p>
        </w:tc>
      </w:tr>
      <w:tr w:rsidR="006F46A4" w:rsidRPr="00B428C8" w:rsidTr="008C26D5">
        <w:trPr>
          <w:trHeight w:val="5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2140200100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5 800,00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5 800,00</w:t>
            </w:r>
          </w:p>
        </w:tc>
      </w:tr>
      <w:tr w:rsidR="006F46A4" w:rsidRPr="00B428C8" w:rsidTr="008C26D5">
        <w:trPr>
          <w:trHeight w:val="13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2140202181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43 945,00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43 945,00</w:t>
            </w:r>
          </w:p>
        </w:tc>
      </w:tr>
      <w:tr w:rsidR="006F46A4" w:rsidRPr="00B428C8" w:rsidTr="008C26D5">
        <w:trPr>
          <w:trHeight w:val="133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2140202182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688 744,00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688 744,00</w:t>
            </w:r>
          </w:p>
        </w:tc>
      </w:tr>
      <w:tr w:rsidR="006F46A4" w:rsidRPr="00B428C8" w:rsidTr="008C26D5">
        <w:trPr>
          <w:trHeight w:val="13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подъемные)(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Социальное обеспечение и иные выплаты населению)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2180100400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24 000,00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8 000,00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32 000,00</w:t>
            </w:r>
          </w:p>
        </w:tc>
      </w:tr>
      <w:tr w:rsidR="006F46A4" w:rsidRPr="00B428C8" w:rsidTr="008C26D5">
        <w:trPr>
          <w:trHeight w:val="54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Ежемесячные муниципальные компенсации молодым специалистам (Социальное обеспечение и иные выплаты населению)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2180100410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126 000,00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126 000,00</w:t>
            </w:r>
          </w:p>
        </w:tc>
      </w:tr>
      <w:tr w:rsidR="006F46A4" w:rsidRPr="00B428C8" w:rsidTr="008C26D5">
        <w:trPr>
          <w:trHeight w:val="7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Единовременные муниципальные компенсации молодым специалистам (Социальное обеспечение и иные выплаты населению)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2180100420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-8 000,00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112 000,00</w:t>
            </w:r>
          </w:p>
        </w:tc>
      </w:tr>
      <w:tr w:rsidR="006F46A4" w:rsidRPr="00B428C8" w:rsidTr="008C26D5">
        <w:trPr>
          <w:trHeight w:val="10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2190100430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180400,00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180 400,00</w:t>
            </w:r>
          </w:p>
        </w:tc>
      </w:tr>
      <w:tr w:rsidR="006F46A4" w:rsidRPr="00B428C8" w:rsidTr="008C26D5">
        <w:trPr>
          <w:trHeight w:val="130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2190100440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12 000,00</w:t>
            </w:r>
          </w:p>
        </w:tc>
      </w:tr>
      <w:tr w:rsidR="006F46A4" w:rsidRPr="00B428C8" w:rsidTr="008C26D5">
        <w:trPr>
          <w:trHeight w:val="8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Профилактика правонарушений, борьба с преступностью и обеспечение безопасности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граждан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1110100310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30 000,00</w:t>
            </w:r>
          </w:p>
        </w:tc>
      </w:tr>
      <w:tr w:rsidR="006F46A4" w:rsidRPr="00B428C8" w:rsidTr="008C26D5">
        <w:trPr>
          <w:trHeight w:val="10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Профилактика правонарушений, борьба с преступностью и обеспечение безопасности граждан (Предоставление субсидий бюджетным, автономным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1110100310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100 000,00</w:t>
            </w:r>
          </w:p>
        </w:tc>
      </w:tr>
      <w:tr w:rsidR="006F46A4" w:rsidRPr="00B428C8" w:rsidTr="008C26D5">
        <w:trPr>
          <w:trHeight w:val="159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4190000270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1 364 053,00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8C26D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1 364 053,00</w:t>
            </w:r>
          </w:p>
        </w:tc>
      </w:tr>
      <w:tr w:rsidR="006F46A4" w:rsidRPr="00B428C8" w:rsidTr="008C26D5">
        <w:trPr>
          <w:trHeight w:val="8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4190000270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114 180,00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-250,00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113 930,00</w:t>
            </w:r>
          </w:p>
        </w:tc>
      </w:tr>
      <w:tr w:rsidR="006F46A4" w:rsidRPr="00B428C8" w:rsidTr="008C26D5">
        <w:trPr>
          <w:trHeight w:val="81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функций отдела образования администрации Тейковского муниципального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района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4190000270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250,00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250,00</w:t>
            </w:r>
          </w:p>
        </w:tc>
      </w:tr>
      <w:tr w:rsidR="006F46A4" w:rsidRPr="00B428C8" w:rsidTr="008C26D5">
        <w:trPr>
          <w:trHeight w:val="160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1004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2120180110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601 768,13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601 768,13</w:t>
            </w:r>
          </w:p>
        </w:tc>
      </w:tr>
      <w:tr w:rsidR="006F46A4" w:rsidRPr="00B428C8" w:rsidTr="008C26D5">
        <w:trPr>
          <w:trHeight w:val="13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Проведение официальных физкультурно-оздоровительных и спортивных мероприятий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0310100240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33 500,00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33 500,00</w:t>
            </w:r>
          </w:p>
        </w:tc>
      </w:tr>
      <w:tr w:rsidR="006F46A4" w:rsidRPr="00B428C8" w:rsidTr="008C26D5">
        <w:trPr>
          <w:trHeight w:val="7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официальных физкультурно-оздоровительных и спортивных мероприятий (Закупка товаров,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0310100240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-33 500,00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46 500,00</w:t>
            </w:r>
          </w:p>
        </w:tc>
      </w:tr>
      <w:tr w:rsidR="006F46A4" w:rsidRPr="00B428C8" w:rsidTr="008C26D5">
        <w:trPr>
          <w:trHeight w:val="130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Организация спортивной подготовки по видам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1102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0320100620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189 520,00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189 520,00</w:t>
            </w:r>
          </w:p>
        </w:tc>
      </w:tr>
      <w:tr w:rsidR="006F46A4" w:rsidRPr="00B428C8" w:rsidTr="008C26D5">
        <w:trPr>
          <w:trHeight w:val="8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047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4 221 010,00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4 221 010,00</w:t>
            </w:r>
          </w:p>
        </w:tc>
      </w:tr>
      <w:tr w:rsidR="006F46A4" w:rsidRPr="00B428C8" w:rsidTr="008C26D5">
        <w:trPr>
          <w:trHeight w:val="10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047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0410100320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80 000,00</w:t>
            </w:r>
          </w:p>
        </w:tc>
      </w:tr>
      <w:tr w:rsidR="006F46A4" w:rsidRPr="00B428C8" w:rsidTr="008C26D5">
        <w:trPr>
          <w:trHeight w:val="10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ED2759">
            <w:pPr>
              <w:spacing w:after="0" w:line="240" w:lineRule="auto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Проведение ремонта жилых помещений и (или) замену (приобретение) бытового и сантехнического оборудования в жилых посещениях, занимаемых инвалидами и участниками Великой Отечественной войны, обеспеченных жильем в соответствии с Указом Президента Российской Федерации от 07.05.2008 № 714 "Об обеспечении жильем ветеранов Великой Отечественной войны 1941 - 1945 годов" и Федеральным законом от 12.01.1995 № 5-ФЗ "О ветеранах"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047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04101S0240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53 700,00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53 700,00</w:t>
            </w:r>
          </w:p>
        </w:tc>
      </w:tr>
      <w:tr w:rsidR="006F46A4" w:rsidRPr="00B428C8" w:rsidTr="008C26D5">
        <w:trPr>
          <w:trHeight w:val="55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047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2240100550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200 000,00</w:t>
            </w:r>
          </w:p>
        </w:tc>
      </w:tr>
      <w:tr w:rsidR="006F46A4" w:rsidRPr="00B428C8" w:rsidTr="008C26D5">
        <w:trPr>
          <w:trHeight w:val="10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047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0113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4290020140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206500,00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206 500,00</w:t>
            </w:r>
          </w:p>
        </w:tc>
      </w:tr>
      <w:tr w:rsidR="006F46A4" w:rsidRPr="00B428C8" w:rsidTr="008C26D5">
        <w:trPr>
          <w:trHeight w:val="78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047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0707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1210100510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150 000,00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150 000,00</w:t>
            </w:r>
          </w:p>
        </w:tc>
      </w:tr>
      <w:tr w:rsidR="006F46A4" w:rsidRPr="00B428C8" w:rsidTr="008C26D5">
        <w:trPr>
          <w:trHeight w:val="105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муниципальной  услуги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«Проведение мероприятий </w:t>
            </w:r>
            <w:proofErr w:type="spell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межпоселенческого</w:t>
            </w:r>
            <w:proofErr w:type="spell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047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0707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2410100150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190 000,00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190 000,00</w:t>
            </w:r>
          </w:p>
        </w:tc>
      </w:tr>
      <w:tr w:rsidR="006F46A4" w:rsidRPr="00B428C8" w:rsidTr="008C26D5">
        <w:trPr>
          <w:trHeight w:val="7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Профилактика правонарушений, борьба с преступностью и обеспечение </w:t>
            </w: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безопасности </w:t>
            </w:r>
            <w:proofErr w:type="gramStart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граждан  (</w:t>
            </w:r>
            <w:proofErr w:type="gramEnd"/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047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1110100310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70 000,00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70 000,00</w:t>
            </w:r>
          </w:p>
        </w:tc>
      </w:tr>
      <w:tr w:rsidR="006F46A4" w:rsidRPr="00B428C8" w:rsidTr="008C26D5">
        <w:trPr>
          <w:trHeight w:val="10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047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0709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2130100070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120 000,00</w:t>
            </w:r>
          </w:p>
        </w:tc>
      </w:tr>
      <w:tr w:rsidR="006F46A4" w:rsidRPr="00B428C8" w:rsidTr="008C26D5">
        <w:trPr>
          <w:trHeight w:val="1320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047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0804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4190000260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1 696 215,00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1 696 215,00</w:t>
            </w:r>
          </w:p>
        </w:tc>
      </w:tr>
      <w:tr w:rsidR="006F46A4" w:rsidRPr="00B428C8" w:rsidTr="008C26D5">
        <w:trPr>
          <w:trHeight w:val="7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047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0804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4190000260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159 138,00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159 138,00</w:t>
            </w:r>
          </w:p>
        </w:tc>
      </w:tr>
      <w:tr w:rsidR="006F46A4" w:rsidRPr="00B428C8" w:rsidTr="008C26D5">
        <w:trPr>
          <w:trHeight w:val="52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047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0804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4190000260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2 000,00</w:t>
            </w:r>
          </w:p>
        </w:tc>
      </w:tr>
      <w:tr w:rsidR="006F46A4" w:rsidRPr="00B428C8" w:rsidTr="008C26D5">
        <w:trPr>
          <w:trHeight w:val="103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047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1004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04201R0820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1 073 457,00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1 073 457,00</w:t>
            </w:r>
          </w:p>
        </w:tc>
      </w:tr>
      <w:tr w:rsidR="006F46A4" w:rsidRPr="00B428C8" w:rsidTr="008C26D5">
        <w:trPr>
          <w:trHeight w:val="79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047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1101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0310100240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220 000,00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220 000,00</w:t>
            </w:r>
          </w:p>
        </w:tc>
      </w:tr>
      <w:tr w:rsidR="006F46A4" w:rsidRPr="00B428C8" w:rsidTr="008C26D5">
        <w:trPr>
          <w:trHeight w:val="465"/>
        </w:trPr>
        <w:tc>
          <w:tcPr>
            <w:tcW w:w="238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6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257300011,26</w:t>
            </w:r>
          </w:p>
        </w:tc>
        <w:tc>
          <w:tcPr>
            <w:tcW w:w="1560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8 468 821,97</w:t>
            </w:r>
          </w:p>
        </w:tc>
        <w:tc>
          <w:tcPr>
            <w:tcW w:w="1701" w:type="dxa"/>
            <w:shd w:val="clear" w:color="auto" w:fill="auto"/>
            <w:hideMark/>
          </w:tcPr>
          <w:p w:rsidR="006F46A4" w:rsidRPr="00B428C8" w:rsidRDefault="006F46A4" w:rsidP="006F46A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sz w:val="24"/>
                <w:szCs w:val="24"/>
              </w:rPr>
              <w:t>265768833,23</w:t>
            </w:r>
          </w:p>
        </w:tc>
      </w:tr>
    </w:tbl>
    <w:p w:rsidR="006F46A4" w:rsidRDefault="006F46A4" w:rsidP="006F46A4">
      <w:pPr>
        <w:spacing w:after="0"/>
        <w:ind w:firstLine="654"/>
        <w:jc w:val="both"/>
        <w:rPr>
          <w:rFonts w:ascii="Times New Roman" w:hAnsi="Times New Roman"/>
          <w:b/>
          <w:sz w:val="24"/>
          <w:szCs w:val="24"/>
        </w:rPr>
      </w:pPr>
    </w:p>
    <w:p w:rsidR="006F46A4" w:rsidRPr="001E77B5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1E77B5">
        <w:rPr>
          <w:rFonts w:ascii="Times New Roman" w:hAnsi="Times New Roman"/>
          <w:sz w:val="24"/>
          <w:szCs w:val="24"/>
        </w:rPr>
        <w:lastRenderedPageBreak/>
        <w:t>Приложение 6</w:t>
      </w: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решению Совета Тейковского  </w:t>
      </w:r>
    </w:p>
    <w:p w:rsidR="006F46A4" w:rsidRPr="001E77B5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1E77B5">
        <w:rPr>
          <w:rFonts w:ascii="Times New Roman" w:hAnsi="Times New Roman"/>
          <w:sz w:val="24"/>
          <w:szCs w:val="24"/>
        </w:rPr>
        <w:t>муниципального района</w:t>
      </w:r>
    </w:p>
    <w:p w:rsidR="006F46A4" w:rsidRPr="001E77B5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1E77B5">
        <w:rPr>
          <w:rFonts w:ascii="Times New Roman" w:hAnsi="Times New Roman"/>
          <w:sz w:val="24"/>
          <w:szCs w:val="24"/>
        </w:rPr>
        <w:t>от 02.09.2020 г. № 520-р</w:t>
      </w:r>
    </w:p>
    <w:p w:rsidR="006F46A4" w:rsidRPr="001E77B5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1E77B5">
        <w:rPr>
          <w:rFonts w:ascii="Times New Roman" w:hAnsi="Times New Roman"/>
          <w:sz w:val="24"/>
          <w:szCs w:val="24"/>
        </w:rPr>
        <w:t>Приложение 15</w:t>
      </w:r>
    </w:p>
    <w:p w:rsidR="006F46A4" w:rsidRPr="001E77B5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1E77B5">
        <w:rPr>
          <w:rFonts w:ascii="Times New Roman" w:hAnsi="Times New Roman"/>
          <w:sz w:val="24"/>
          <w:szCs w:val="24"/>
        </w:rPr>
        <w:t>к решению Совета Тейковского</w:t>
      </w:r>
    </w:p>
    <w:p w:rsidR="006F46A4" w:rsidRPr="001E77B5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1E77B5">
        <w:rPr>
          <w:rFonts w:ascii="Times New Roman" w:hAnsi="Times New Roman"/>
          <w:sz w:val="24"/>
          <w:szCs w:val="24"/>
        </w:rPr>
        <w:t>муниципального района</w:t>
      </w: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1E77B5">
        <w:rPr>
          <w:rFonts w:ascii="Times New Roman" w:hAnsi="Times New Roman"/>
          <w:sz w:val="24"/>
          <w:szCs w:val="24"/>
        </w:rPr>
        <w:t>от 11.12.2019 г. № 440-р</w:t>
      </w: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6F46A4" w:rsidRPr="00FC7826" w:rsidRDefault="006F46A4" w:rsidP="006F46A4">
      <w:pPr>
        <w:spacing w:after="0" w:line="240" w:lineRule="auto"/>
        <w:ind w:firstLine="654"/>
        <w:jc w:val="center"/>
        <w:rPr>
          <w:rFonts w:ascii="Times New Roman" w:hAnsi="Times New Roman"/>
          <w:sz w:val="24"/>
          <w:szCs w:val="24"/>
        </w:rPr>
      </w:pPr>
      <w:r w:rsidRPr="00FC7826">
        <w:rPr>
          <w:rFonts w:ascii="Times New Roman" w:hAnsi="Times New Roman"/>
          <w:sz w:val="24"/>
          <w:szCs w:val="24"/>
        </w:rPr>
        <w:t>Распределение межбюджетных трансфертов</w:t>
      </w:r>
    </w:p>
    <w:p w:rsidR="006F46A4" w:rsidRPr="00FC7826" w:rsidRDefault="006F46A4" w:rsidP="006F46A4">
      <w:pPr>
        <w:spacing w:after="0" w:line="240" w:lineRule="auto"/>
        <w:ind w:firstLine="654"/>
        <w:jc w:val="center"/>
        <w:rPr>
          <w:rFonts w:ascii="Times New Roman" w:hAnsi="Times New Roman"/>
          <w:sz w:val="24"/>
          <w:szCs w:val="24"/>
        </w:rPr>
      </w:pPr>
      <w:r w:rsidRPr="00FC7826">
        <w:rPr>
          <w:rFonts w:ascii="Times New Roman" w:hAnsi="Times New Roman"/>
          <w:sz w:val="24"/>
          <w:szCs w:val="24"/>
        </w:rPr>
        <w:t>на исполнение полномочий, передаваемых поселениям</w:t>
      </w:r>
    </w:p>
    <w:p w:rsidR="006F46A4" w:rsidRPr="00FC7826" w:rsidRDefault="006F46A4" w:rsidP="006F46A4">
      <w:pPr>
        <w:spacing w:after="0" w:line="240" w:lineRule="auto"/>
        <w:ind w:firstLine="654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C7826">
        <w:rPr>
          <w:rFonts w:ascii="Times New Roman" w:hAnsi="Times New Roman"/>
          <w:sz w:val="24"/>
          <w:szCs w:val="24"/>
        </w:rPr>
        <w:t>Тейковским</w:t>
      </w:r>
      <w:proofErr w:type="spellEnd"/>
      <w:r w:rsidRPr="00FC7826">
        <w:rPr>
          <w:rFonts w:ascii="Times New Roman" w:hAnsi="Times New Roman"/>
          <w:sz w:val="24"/>
          <w:szCs w:val="24"/>
        </w:rPr>
        <w:t xml:space="preserve"> муниципальным районом на 2020 год</w:t>
      </w: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 w:rsidRPr="00FC7826">
        <w:rPr>
          <w:rFonts w:ascii="Times New Roman" w:hAnsi="Times New Roman"/>
          <w:sz w:val="24"/>
          <w:szCs w:val="24"/>
        </w:rPr>
        <w:tab/>
      </w:r>
      <w:r w:rsidRPr="00FC7826">
        <w:rPr>
          <w:rFonts w:ascii="Times New Roman" w:hAnsi="Times New Roman"/>
          <w:sz w:val="24"/>
          <w:szCs w:val="24"/>
        </w:rPr>
        <w:tab/>
      </w:r>
      <w:r w:rsidRPr="00FC7826">
        <w:rPr>
          <w:rFonts w:ascii="Times New Roman" w:hAnsi="Times New Roman"/>
          <w:sz w:val="24"/>
          <w:szCs w:val="24"/>
        </w:rPr>
        <w:tab/>
      </w:r>
      <w:r w:rsidRPr="00FC7826">
        <w:rPr>
          <w:rFonts w:ascii="Times New Roman" w:hAnsi="Times New Roman"/>
          <w:sz w:val="24"/>
          <w:szCs w:val="24"/>
        </w:rPr>
        <w:tab/>
      </w:r>
      <w:r w:rsidRPr="00FC7826">
        <w:rPr>
          <w:rFonts w:ascii="Times New Roman" w:hAnsi="Times New Roman"/>
          <w:sz w:val="24"/>
          <w:szCs w:val="24"/>
        </w:rPr>
        <w:tab/>
      </w:r>
      <w:r w:rsidRPr="00FC7826">
        <w:rPr>
          <w:rFonts w:ascii="Times New Roman" w:hAnsi="Times New Roman"/>
          <w:sz w:val="24"/>
          <w:szCs w:val="24"/>
        </w:rPr>
        <w:tab/>
      </w:r>
      <w:r w:rsidRPr="00FC7826">
        <w:rPr>
          <w:rFonts w:ascii="Times New Roman" w:hAnsi="Times New Roman"/>
          <w:sz w:val="24"/>
          <w:szCs w:val="24"/>
        </w:rPr>
        <w:tab/>
        <w:t>(руб.)</w:t>
      </w:r>
    </w:p>
    <w:tbl>
      <w:tblPr>
        <w:tblW w:w="1046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15"/>
        <w:gridCol w:w="850"/>
        <w:gridCol w:w="992"/>
        <w:gridCol w:w="1134"/>
        <w:gridCol w:w="851"/>
        <w:gridCol w:w="1417"/>
        <w:gridCol w:w="1134"/>
        <w:gridCol w:w="1134"/>
        <w:gridCol w:w="1134"/>
      </w:tblGrid>
      <w:tr w:rsidR="006F46A4" w:rsidRPr="00B428C8" w:rsidTr="008C26D5">
        <w:trPr>
          <w:trHeight w:val="300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поселений</w:t>
            </w: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2020 год</w:t>
            </w:r>
          </w:p>
        </w:tc>
      </w:tr>
      <w:tr w:rsidR="006F46A4" w:rsidRPr="00B428C8" w:rsidTr="008C26D5">
        <w:trPr>
          <w:trHeight w:val="6795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в</w:t>
            </w:r>
            <w:proofErr w:type="gramEnd"/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</w:t>
            </w: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</w:tr>
      <w:tr w:rsidR="006F46A4" w:rsidRPr="00B428C8" w:rsidTr="008C26D5">
        <w:trPr>
          <w:trHeight w:val="87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1.Большеклочковское сельское поселение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78100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866332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603608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52400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127033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229100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428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F46A4" w:rsidRPr="00B428C8" w:rsidTr="008C26D5">
        <w:trPr>
          <w:trHeight w:val="88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2.Крапивновское сельское поселение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44800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240951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740178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52400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171633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242700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349371</w:t>
            </w:r>
          </w:p>
        </w:tc>
      </w:tr>
      <w:tr w:rsidR="006F46A4" w:rsidRPr="00B428C8" w:rsidTr="008C26D5">
        <w:trPr>
          <w:trHeight w:val="9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Морозовское сельское поселение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86600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688356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1104382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91700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13445678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243300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244696</w:t>
            </w:r>
          </w:p>
        </w:tc>
      </w:tr>
      <w:tr w:rsidR="006F46A4" w:rsidRPr="00B428C8" w:rsidTr="008C26D5">
        <w:trPr>
          <w:trHeight w:val="87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Новогорянов-ское</w:t>
            </w:r>
            <w:proofErr w:type="spellEnd"/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54700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227218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282718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428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F46A4" w:rsidRPr="00B428C8" w:rsidTr="008C26D5">
        <w:trPr>
          <w:trHeight w:val="88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Новолеушин-ское</w:t>
            </w:r>
            <w:proofErr w:type="spellEnd"/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сельское поселение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96400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506969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1253657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52400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1399922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201200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66200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428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F46A4" w:rsidRPr="00B428C8" w:rsidTr="008C26D5">
        <w:trPr>
          <w:trHeight w:val="9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Нерльское</w:t>
            </w:r>
            <w:proofErr w:type="spellEnd"/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городское поселение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610349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428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F46A4" w:rsidRPr="00B428C8" w:rsidTr="008C26D5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B428C8" w:rsidRDefault="006F46A4" w:rsidP="006F46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360600,0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2912957,0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3929043,0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248900,0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15426984,00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966300,0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66200,0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6A4" w:rsidRPr="00B428C8" w:rsidRDefault="006F46A4" w:rsidP="006F46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28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594067,0</w:t>
            </w:r>
          </w:p>
        </w:tc>
      </w:tr>
    </w:tbl>
    <w:p w:rsidR="006F46A4" w:rsidRPr="00B428C8" w:rsidRDefault="006F46A4" w:rsidP="006F46A4">
      <w:pPr>
        <w:spacing w:after="0"/>
        <w:ind w:firstLine="654"/>
        <w:rPr>
          <w:rFonts w:ascii="Times New Roman" w:hAnsi="Times New Roman"/>
          <w:sz w:val="24"/>
          <w:szCs w:val="24"/>
        </w:rPr>
      </w:pPr>
    </w:p>
    <w:p w:rsidR="006F46A4" w:rsidRDefault="006F46A4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036B1A" w:rsidRDefault="00036B1A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036B1A" w:rsidRDefault="00036B1A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</w:p>
    <w:p w:rsidR="00036B1A" w:rsidRPr="001E77B5" w:rsidRDefault="00306823" w:rsidP="006F46A4">
      <w:pPr>
        <w:spacing w:after="0"/>
        <w:ind w:firstLine="6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,</w:t>
      </w:r>
      <w:bookmarkStart w:id="1" w:name="_GoBack"/>
      <w:bookmarkEnd w:id="1"/>
    </w:p>
    <w:sectPr w:rsidR="00036B1A" w:rsidRPr="001E77B5">
      <w:footerReference w:type="default" r:id="rId6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DC4" w:rsidRDefault="00C46DC4" w:rsidP="009B2852">
      <w:pPr>
        <w:spacing w:after="0" w:line="240" w:lineRule="auto"/>
      </w:pPr>
      <w:r>
        <w:separator/>
      </w:r>
    </w:p>
  </w:endnote>
  <w:endnote w:type="continuationSeparator" w:id="0">
    <w:p w:rsidR="00C46DC4" w:rsidRDefault="00C46DC4" w:rsidP="009B2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0165312"/>
      <w:docPartObj>
        <w:docPartGallery w:val="Page Numbers (Bottom of Page)"/>
        <w:docPartUnique/>
      </w:docPartObj>
    </w:sdtPr>
    <w:sdtContent>
      <w:p w:rsidR="00306823" w:rsidRDefault="0030682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18F">
          <w:rPr>
            <w:noProof/>
          </w:rPr>
          <w:t>172</w:t>
        </w:r>
        <w:r>
          <w:fldChar w:fldCharType="end"/>
        </w:r>
      </w:p>
    </w:sdtContent>
  </w:sdt>
  <w:p w:rsidR="00306823" w:rsidRDefault="0030682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DC4" w:rsidRDefault="00C46DC4" w:rsidP="009B2852">
      <w:pPr>
        <w:spacing w:after="0" w:line="240" w:lineRule="auto"/>
      </w:pPr>
      <w:r>
        <w:separator/>
      </w:r>
    </w:p>
  </w:footnote>
  <w:footnote w:type="continuationSeparator" w:id="0">
    <w:p w:rsidR="00C46DC4" w:rsidRDefault="00C46DC4" w:rsidP="009B2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50F7"/>
    <w:multiLevelType w:val="hybridMultilevel"/>
    <w:tmpl w:val="7B0E39CE"/>
    <w:lvl w:ilvl="0" w:tplc="37D40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E56C22"/>
    <w:multiLevelType w:val="hybridMultilevel"/>
    <w:tmpl w:val="7B0E39CE"/>
    <w:lvl w:ilvl="0" w:tplc="37D40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764C8B"/>
    <w:multiLevelType w:val="hybridMultilevel"/>
    <w:tmpl w:val="7B0E39CE"/>
    <w:lvl w:ilvl="0" w:tplc="37D40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116652"/>
    <w:multiLevelType w:val="hybridMultilevel"/>
    <w:tmpl w:val="7B0E39CE"/>
    <w:lvl w:ilvl="0" w:tplc="37D40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564138E7"/>
    <w:multiLevelType w:val="hybridMultilevel"/>
    <w:tmpl w:val="7B0E39CE"/>
    <w:lvl w:ilvl="0" w:tplc="37D40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CDC"/>
    <w:rsid w:val="00036B1A"/>
    <w:rsid w:val="00140BC4"/>
    <w:rsid w:val="00155138"/>
    <w:rsid w:val="00174F95"/>
    <w:rsid w:val="002E2000"/>
    <w:rsid w:val="00306823"/>
    <w:rsid w:val="003C3DD4"/>
    <w:rsid w:val="00557444"/>
    <w:rsid w:val="006D7C03"/>
    <w:rsid w:val="006F46A4"/>
    <w:rsid w:val="008C26D5"/>
    <w:rsid w:val="009655F5"/>
    <w:rsid w:val="009B2852"/>
    <w:rsid w:val="00A716F7"/>
    <w:rsid w:val="00C46DC4"/>
    <w:rsid w:val="00C5550E"/>
    <w:rsid w:val="00C60CDC"/>
    <w:rsid w:val="00D0417F"/>
    <w:rsid w:val="00DE091C"/>
    <w:rsid w:val="00ED2759"/>
    <w:rsid w:val="00F6399D"/>
    <w:rsid w:val="00F705AD"/>
    <w:rsid w:val="00FA24DA"/>
    <w:rsid w:val="00FF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B0AA6-3279-47DB-9919-7DD3EA23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CD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2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с отступом 2 Знак"/>
    <w:link w:val="20"/>
    <w:locked/>
    <w:rsid w:val="009B2852"/>
    <w:rPr>
      <w:rFonts w:ascii="Arial" w:eastAsia="Calibri" w:hAnsi="Arial" w:cs="Arial"/>
      <w:sz w:val="28"/>
      <w:szCs w:val="28"/>
      <w:lang w:eastAsia="ru-RU"/>
    </w:rPr>
  </w:style>
  <w:style w:type="paragraph" w:styleId="20">
    <w:name w:val="Body Text Indent 2"/>
    <w:basedOn w:val="a"/>
    <w:link w:val="2"/>
    <w:rsid w:val="009B2852"/>
    <w:pPr>
      <w:spacing w:after="0" w:line="240" w:lineRule="auto"/>
      <w:ind w:firstLine="720"/>
      <w:jc w:val="both"/>
    </w:pPr>
    <w:rPr>
      <w:rFonts w:ascii="Arial" w:hAnsi="Arial" w:cs="Arial"/>
      <w:sz w:val="28"/>
      <w:szCs w:val="28"/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9B2852"/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9B2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285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B2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2852"/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unhideWhenUsed/>
    <w:rsid w:val="00174F9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174F95"/>
    <w:rPr>
      <w:rFonts w:ascii="Calibri" w:eastAsia="Calibri" w:hAnsi="Calibri" w:cs="Times New Roman"/>
    </w:rPr>
  </w:style>
  <w:style w:type="paragraph" w:styleId="aa">
    <w:name w:val="Title"/>
    <w:basedOn w:val="a"/>
    <w:next w:val="a"/>
    <w:link w:val="ab"/>
    <w:qFormat/>
    <w:rsid w:val="006F46A4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US"/>
    </w:rPr>
  </w:style>
  <w:style w:type="character" w:customStyle="1" w:styleId="ab">
    <w:name w:val="Название Знак"/>
    <w:basedOn w:val="a0"/>
    <w:link w:val="aa"/>
    <w:rsid w:val="006F46A4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ac">
    <w:name w:val="Subtitle"/>
    <w:basedOn w:val="a"/>
    <w:next w:val="a"/>
    <w:link w:val="ad"/>
    <w:qFormat/>
    <w:rsid w:val="006F46A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ad">
    <w:name w:val="Подзаголовок Знак"/>
    <w:basedOn w:val="a0"/>
    <w:link w:val="ac"/>
    <w:rsid w:val="006F46A4"/>
    <w:rPr>
      <w:rFonts w:ascii="Cambria" w:eastAsia="Times New Roman" w:hAnsi="Cambria" w:cs="Times New Roman"/>
      <w:sz w:val="24"/>
      <w:szCs w:val="24"/>
      <w:lang w:val="en-US"/>
    </w:rPr>
  </w:style>
  <w:style w:type="paragraph" w:customStyle="1" w:styleId="ConsPlusNormal">
    <w:name w:val="ConsPlusNormal"/>
    <w:rsid w:val="006F46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uiPriority w:val="99"/>
    <w:unhideWhenUsed/>
    <w:rsid w:val="006F46A4"/>
    <w:rPr>
      <w:color w:val="0000FF"/>
      <w:u w:val="single"/>
    </w:rPr>
  </w:style>
  <w:style w:type="character" w:styleId="af">
    <w:name w:val="FollowedHyperlink"/>
    <w:uiPriority w:val="99"/>
    <w:unhideWhenUsed/>
    <w:rsid w:val="006F46A4"/>
    <w:rPr>
      <w:color w:val="800080"/>
      <w:u w:val="single"/>
    </w:rPr>
  </w:style>
  <w:style w:type="paragraph" w:customStyle="1" w:styleId="font5">
    <w:name w:val="font5"/>
    <w:basedOn w:val="a"/>
    <w:rsid w:val="006F4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6F46A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6F46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6F46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6F46A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6F46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6F46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6F46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6F46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6F46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6F46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6F46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6F46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6F46A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6F46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6F46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6F46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6F46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6F46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6F46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6F46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1">
    <w:name w:val="xl121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6F46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6F46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6F4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6F46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6F46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6F46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9">
    <w:name w:val="xl129"/>
    <w:basedOn w:val="a"/>
    <w:rsid w:val="006F46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6F46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6F46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6F46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rsid w:val="006F46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6F46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6F46A4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36">
    <w:name w:val="xl136"/>
    <w:basedOn w:val="a"/>
    <w:rsid w:val="006F46A4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37">
    <w:name w:val="xl137"/>
    <w:basedOn w:val="a"/>
    <w:rsid w:val="006F46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6F46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6F46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0">
    <w:name w:val="xl140"/>
    <w:basedOn w:val="a"/>
    <w:rsid w:val="006F46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1">
    <w:name w:val="xl141"/>
    <w:basedOn w:val="a"/>
    <w:rsid w:val="006F46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06823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06823"/>
    <w:rPr>
      <w:rFonts w:ascii="Arial" w:eastAsia="Calibri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BD2EB29FD5CE59D70B5AC4EC44EE1EF40DFEEEF14C8B891CB94F70E3931B15CCD614741B6896190E736A0CC4F9D3240D54AF8E4956E1D7ClDZDN" TargetMode="External"/><Relationship Id="rId18" Type="http://schemas.openxmlformats.org/officeDocument/2006/relationships/hyperlink" Target="consultantplus://offline/ref=8BD2EB29FD5CE59D70B5AC4EC44EE1EF40DFEEEF14C8B891CB94F70E3931B15CCD614741B6896292EC36A0CC4F9D3240D54AF8E4956E1D7ClDZDN" TargetMode="External"/><Relationship Id="rId26" Type="http://schemas.openxmlformats.org/officeDocument/2006/relationships/hyperlink" Target="consultantplus://offline/ref=8BD2EB29FD5CE59D70B5AC4EC44EE1EF40DFEEEF14C8B891CB94F70E3931B15CCD614742B08C639EB16CB0C806CB3E5DD45CE6EE8B6El1ZDN" TargetMode="External"/><Relationship Id="rId39" Type="http://schemas.openxmlformats.org/officeDocument/2006/relationships/hyperlink" Target="consultantplus://offline/ref=8BD2EB29FD5CE59D70B5AC4EC44EE1EF40DFEEEF14C8B891CB94F70E3931B15CCD614741B68B6293E636A0CC4F9D3240D54AF8E4956E1D7ClDZDN" TargetMode="External"/><Relationship Id="rId21" Type="http://schemas.openxmlformats.org/officeDocument/2006/relationships/hyperlink" Target="consultantplus://offline/ref=8BD2EB29FD5CE59D70B5AC4EC44EE1EF40DFEEEF14C8B891CB94F70E3931B15CCD614746B28B6FC1B479A19008C92143DC4AFAEC89l6ZCN" TargetMode="External"/><Relationship Id="rId34" Type="http://schemas.openxmlformats.org/officeDocument/2006/relationships/hyperlink" Target="consultantplus://offline/ref=8BD2EB29FD5CE59D70B5AC4EC44EE1EF40DFEEEF14C8B891CB94F70E3931B15CCD614741B48A629EB16CB0C806CB3E5DD45CE6EE8B6El1ZDN" TargetMode="External"/><Relationship Id="rId42" Type="http://schemas.openxmlformats.org/officeDocument/2006/relationships/hyperlink" Target="consultantplus://offline/ref=8BD2EB29FD5CE59D70B5AC4EC44EE1EF40DFEEEF14C8B891CB94F70E3931B15CCD614741B68B6393E036A0CC4F9D3240D54AF8E4956E1D7ClDZDN" TargetMode="External"/><Relationship Id="rId47" Type="http://schemas.openxmlformats.org/officeDocument/2006/relationships/hyperlink" Target="consultantplus://offline/ref=8BD2EB29FD5CE59D70B5AC4EC44EE1EF40DFEEEF14C8B891CB94F70E3931B15CCD614741B08E679EB16CB0C806CB3E5DD45CE6EE8B6El1ZDN" TargetMode="External"/><Relationship Id="rId50" Type="http://schemas.openxmlformats.org/officeDocument/2006/relationships/hyperlink" Target="consultantplus://offline/ref=8BD2EB29FD5CE59D70B5AC4EC44EE1EF40DFEEEF14C8B891CB94F70E3931B15CCD614741B38A639EB16CB0C806CB3E5DD45CE6EE8B6El1ZDN" TargetMode="External"/><Relationship Id="rId55" Type="http://schemas.openxmlformats.org/officeDocument/2006/relationships/hyperlink" Target="consultantplus://offline/ref=8BD2EB29FD5CE59D70B5AC4EC44EE1EF40DFEEEF14C8B891CB94F70E3931B15CCD614749BE886FC1B479A19008C92143DC4AFAEC89l6ZCN" TargetMode="External"/><Relationship Id="rId63" Type="http://schemas.openxmlformats.org/officeDocument/2006/relationships/hyperlink" Target="consultantplus://offline/ref=8BD2EB29FD5CE59D70B5AC4EC44EE1EF40DFEEEF14C8B891CB94F70E3931B15CCD614741B68B6496E636A0CC4F9D3240D54AF8E4956E1D7ClDZDN" TargetMode="External"/><Relationship Id="rId68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consultantplus://offline/ref=8BD2EB29FD5CE59D70B5AC4EC44EE1EF40DFEEEF14C8B891CB94F70E3931B15CCD614741B689619CE036A0CC4F9D3240D54AF8E4956E1D7ClDZDN" TargetMode="External"/><Relationship Id="rId29" Type="http://schemas.openxmlformats.org/officeDocument/2006/relationships/hyperlink" Target="consultantplus://offline/ref=8BD2EB29FD5CE59D70B5AC4EC44EE1EF40DFEEEF14C8B891CB94F70E3931B15CCD614741B68B619DE136A0CC4F9D3240D54AF8E4956E1D7ClDZD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68C20F04FCAF359393F5AEBF65F742FB4A6C6C3B2689A416B32CF8F60708ADA5B52C6F1F204F58B7E9BD16A34H7bDI" TargetMode="External"/><Relationship Id="rId24" Type="http://schemas.openxmlformats.org/officeDocument/2006/relationships/hyperlink" Target="consultantplus://offline/ref=8BD2EB29FD5CE59D70B5AC4EC44EE1EF40DFEEEF14C8B891CB94F70E3931B15CCD614742B08C679EB16CB0C806CB3E5DD45CE6EE8B6El1ZDN" TargetMode="External"/><Relationship Id="rId32" Type="http://schemas.openxmlformats.org/officeDocument/2006/relationships/hyperlink" Target="consultantplus://offline/ref=8BD2EB29FD5CE59D70B5AC4EC44EE1EF40DFEEEF14C8B891CB94F70E3931B15CCD614741B488639EB16CB0C806CB3E5DD45CE6EE8B6El1ZDN" TargetMode="External"/><Relationship Id="rId37" Type="http://schemas.openxmlformats.org/officeDocument/2006/relationships/hyperlink" Target="consultantplus://offline/ref=8BD2EB29FD5CE59D70B5AC4EC44EE1EF40DFEEEF14C8B891CB94F70E3931B15CCD614741B68B6294E036A0CC4F9D3240D54AF8E4956E1D7ClDZDN" TargetMode="External"/><Relationship Id="rId40" Type="http://schemas.openxmlformats.org/officeDocument/2006/relationships/hyperlink" Target="consultantplus://offline/ref=8BD2EB29FD5CE59D70B5AC4EC44EE1EF40DFEEEF14C8B891CB94F70E3931B15CCD614741B481639EB16CB0C806CB3E5DD45CE6EE8B6El1ZDN" TargetMode="External"/><Relationship Id="rId45" Type="http://schemas.openxmlformats.org/officeDocument/2006/relationships/hyperlink" Target="consultantplus://offline/ref=8BD2EB29FD5CE59D70B5AC4EC44EE1EF40DFEEEF14C8B891CB94F70E3931B15CCD614742B58E629EB16CB0C806CB3E5DD45CE6EE8B6El1ZDN" TargetMode="External"/><Relationship Id="rId53" Type="http://schemas.openxmlformats.org/officeDocument/2006/relationships/hyperlink" Target="consultantplus://offline/ref=8BD2EB29FD5CE59D70B5AC4EC44EE1EF40DFEEEF14C8B891CB94F70E3931B15CCD614741B6886297E536A0CC4F9D3240D54AF8E4956E1D7ClDZDN" TargetMode="External"/><Relationship Id="rId58" Type="http://schemas.openxmlformats.org/officeDocument/2006/relationships/hyperlink" Target="consultantplus://offline/ref=8BD2EB29FD5CE59D70B5AC4EC44EE1EF40DFEEEF14C8B891CB94F70E3931B15CCD614741B08A629EB16CB0C806CB3E5DD45CE6EE8B6El1ZDN" TargetMode="External"/><Relationship Id="rId66" Type="http://schemas.openxmlformats.org/officeDocument/2006/relationships/hyperlink" Target="consultantplus://offline/ref=8BD2EB29FD5CE59D70B5AC4EC44EE1EF40DFEEEF14C8B891CB94F70E3931B15CCD614741B68B6693ED36A0CC4F9D3240D54AF8E4956E1D7ClDZD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BD2EB29FD5CE59D70B5AC4EC44EE1EF40DFEEEF14C8B891CB94F70E3931B15CCD614742B48B619EB16CB0C806CB3E5DD45CE6EE8B6El1ZDN" TargetMode="External"/><Relationship Id="rId23" Type="http://schemas.openxmlformats.org/officeDocument/2006/relationships/hyperlink" Target="consultantplus://offline/ref=8BD2EB29FD5CE59D70B5AC4EC44EE1EF40DFEEEF14C8B891CB94F70E3931B15CCD614742B08C659EB16CB0C806CB3E5DD45CE6EE8B6El1ZDN" TargetMode="External"/><Relationship Id="rId28" Type="http://schemas.openxmlformats.org/officeDocument/2006/relationships/hyperlink" Target="consultantplus://offline/ref=8BD2EB29FD5CE59D70B5AC4EC44EE1EF40DFEEEF14C8B891CB94F70E3931B15CCD614741B6896C91E036A0CC4F9D3240D54AF8E4956E1D7ClDZDN" TargetMode="External"/><Relationship Id="rId36" Type="http://schemas.openxmlformats.org/officeDocument/2006/relationships/hyperlink" Target="consultantplus://offline/ref=8BD2EB29FD5CE59D70B5AC4EC44EE1EF40DFEEEF14C8B891CB94F70E3931B15CCD614741B48F659EB16CB0C806CB3E5DD45CE6EE8B6El1ZDN" TargetMode="External"/><Relationship Id="rId49" Type="http://schemas.openxmlformats.org/officeDocument/2006/relationships/hyperlink" Target="consultantplus://offline/ref=8BD2EB29FD5CE59D70B5AC4EC44EE1EF40DFEEEF14C8B891CB94F70E3931B15CCD614741B68A6C90E736A0CC4F9D3240D54AF8E4956E1D7ClDZDN" TargetMode="External"/><Relationship Id="rId57" Type="http://schemas.openxmlformats.org/officeDocument/2006/relationships/hyperlink" Target="consultantplus://offline/ref=8BD2EB29FD5CE59D70B5AC4EC44EE1EF40DFEEEF14C8B891CB94F70E3931B15CCD614742B481649EB16CB0C806CB3E5DD45CE6EE8B6El1ZDN" TargetMode="External"/><Relationship Id="rId61" Type="http://schemas.openxmlformats.org/officeDocument/2006/relationships/hyperlink" Target="consultantplus://offline/ref=8BD2EB29FD5CE59D70B5AC4EC44EE1EF40DFEEEF14C8B891CB94F70E3931B15CCD614741B6886D91E136A0CC4F9D3240D54AF8E4956E1D7ClDZDN" TargetMode="External"/><Relationship Id="rId10" Type="http://schemas.openxmlformats.org/officeDocument/2006/relationships/image" Target="media/image2.png"/><Relationship Id="rId19" Type="http://schemas.openxmlformats.org/officeDocument/2006/relationships/hyperlink" Target="consultantplus://offline/ref=8BD2EB29FD5CE59D70B5AC4EC44EE1EF40DFEEEF14C8B891CB94F70E3931B15CCD614741B6896395E536A0CC4F9D3240D54AF8E4956E1D7ClDZDN" TargetMode="External"/><Relationship Id="rId31" Type="http://schemas.openxmlformats.org/officeDocument/2006/relationships/hyperlink" Target="consultantplus://offline/ref=8BD2EB29FD5CE59D70B5AC4EC44EE1EF40DFEEEF14C8B891CB94F70E3931B15CCD614741BF8A629EB16CB0C806CB3E5DD45CE6EE8B6El1ZDN" TargetMode="External"/><Relationship Id="rId44" Type="http://schemas.openxmlformats.org/officeDocument/2006/relationships/hyperlink" Target="consultantplus://offline/ref=8BD2EB29FD5CE59D70B5AC4EC44EE1EF40DFEEEF14C8B891CB94F70E3931B15CCD614741BE80669EB16CB0C806CB3E5DD45CE6EE8B6El1ZDN" TargetMode="External"/><Relationship Id="rId52" Type="http://schemas.openxmlformats.org/officeDocument/2006/relationships/hyperlink" Target="consultantplus://offline/ref=8BD2EB29FD5CE59D70B5AC4EC44EE1EF40DFEEEF14C8B891CB94F70E3931B15CCD614742B080629EB16CB0C806CB3E5DD45CE6EE8B6El1ZDN" TargetMode="External"/><Relationship Id="rId60" Type="http://schemas.openxmlformats.org/officeDocument/2006/relationships/hyperlink" Target="consultantplus://offline/ref=8BD2EB29FD5CE59D70B5AC4EC44EE1EF40DFEEEF14C8B891CB94F70E3931B15CCD614742B388659EB16CB0C806CB3E5DD45CE6EE8B6El1ZDN" TargetMode="External"/><Relationship Id="rId65" Type="http://schemas.openxmlformats.org/officeDocument/2006/relationships/hyperlink" Target="consultantplus://offline/ref=8BD2EB29FD5CE59D70B5AC4EC44EE1EF40DFEEEF14C8B891CB94F70E3931B15CCD614741B68B6490E036A0CC4F9D3240D54AF8E4956E1D7ClDZ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419352710EA4E6FB3363D576EB887C86117C1B8DBEC66F54035753B172511A5B5A1480FD043F8CE604A4CCCE7BF5EBDBDC00931D75C5930A1462B8t626N" TargetMode="External"/><Relationship Id="rId14" Type="http://schemas.openxmlformats.org/officeDocument/2006/relationships/hyperlink" Target="consultantplus://offline/ref=8BD2EB29FD5CE59D70B5AC4EC44EE1EF40DFEEEF14C8B891CB94F70E3931B15CCD614741B6896190ED36A0CC4F9D3240D54AF8E4956E1D7ClDZDN" TargetMode="External"/><Relationship Id="rId22" Type="http://schemas.openxmlformats.org/officeDocument/2006/relationships/hyperlink" Target="consultantplus://offline/ref=8BD2EB29FD5CE59D70B5AC4EC44EE1EF40DFEEEF14C8B891CB94F70E3931B15CCD614741B6896C95E536A0CC4F9D3240D54AF8E4956E1D7ClDZDN" TargetMode="External"/><Relationship Id="rId27" Type="http://schemas.openxmlformats.org/officeDocument/2006/relationships/hyperlink" Target="consultantplus://offline/ref=8BD2EB29FD5CE59D70B5AC4EC44EE1EF40DFEEEF14C8B891CB94F70E3931B15CCD614742B589609EB16CB0C806CB3E5DD45CE6EE8B6El1ZDN" TargetMode="External"/><Relationship Id="rId30" Type="http://schemas.openxmlformats.org/officeDocument/2006/relationships/hyperlink" Target="consultantplus://offline/ref=8BD2EB29FD5CE59D70B5AC4EC44EE1EF40DFEEEF14C8B891CB94F70E3931B15CCD614741B68B6295E036A0CC4F9D3240D54AF8E4956E1D7ClDZDN" TargetMode="External"/><Relationship Id="rId35" Type="http://schemas.openxmlformats.org/officeDocument/2006/relationships/hyperlink" Target="consultantplus://offline/ref=8BD2EB29FD5CE59D70B5AC4EC44EE1EF40DFEEEF14C8B891CB94F70E3931B15CCD614741B48C669EB16CB0C806CB3E5DD45CE6EE8B6El1ZDN" TargetMode="External"/><Relationship Id="rId43" Type="http://schemas.openxmlformats.org/officeDocument/2006/relationships/hyperlink" Target="consultantplus://offline/ref=8BD2EB29FD5CE59D70B5AC4EC44EE1EF40DFEEEF14C8B891CB94F70E3931B15CCD614741B18F649EB16CB0C806CB3E5DD45CE6EE8B6El1ZDN" TargetMode="External"/><Relationship Id="rId48" Type="http://schemas.openxmlformats.org/officeDocument/2006/relationships/hyperlink" Target="consultantplus://offline/ref=8BD2EB29FD5CE59D70B5AC4EC44EE1EF40DFEEEF14C8B891CB94F70E3931B15CCD614741B78F659EB16CB0C806CB3E5DD45CE6EE8B6El1ZDN" TargetMode="External"/><Relationship Id="rId56" Type="http://schemas.openxmlformats.org/officeDocument/2006/relationships/hyperlink" Target="consultantplus://offline/ref=8BD2EB29FD5CE59D70B5AC4EC44EE1EF40DFEEEF14C8B891CB94F70E3931B15CCD614749BE8A6FC1B479A19008C92143DC4AFAEC89l6ZCN" TargetMode="External"/><Relationship Id="rId64" Type="http://schemas.openxmlformats.org/officeDocument/2006/relationships/hyperlink" Target="consultantplus://offline/ref=8BD2EB29FD5CE59D70B5AC4EC44EE1EF40DFEEEF14C8B891CB94F70E3931B15CCD614741B68A6594E336A0CC4F9D3240D54AF8E4956E1D7ClDZDN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ref=29D2B18C1F03C4C26BBA1DA7F0B146EFB7FAC7B2F9C953029599B55FD8282CE78312FA24086E358D85D8BF608E38EF5F453BECFFFE0977EDA3C1B95DM7WFL" TargetMode="External"/><Relationship Id="rId51" Type="http://schemas.openxmlformats.org/officeDocument/2006/relationships/hyperlink" Target="consultantplus://offline/ref=8BD2EB29FD5CE59D70B5AC4EC44EE1EF40DFEEEF14C8B891CB94F70E3931B15CCD614741B788629EB16CB0C806CB3E5DD45CE6EE8B6El1ZD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68C20F04FCAF359393F5AFDF5332820B3A99ACEB06B92173662C9D83F208C8F091298A8A140BE867F85CD6A356339BBC1H3bDI" TargetMode="External"/><Relationship Id="rId17" Type="http://schemas.openxmlformats.org/officeDocument/2006/relationships/hyperlink" Target="consultantplus://offline/ref=8BD2EB29FD5CE59D70B5AC4EC44EE1EF40DFEEEF14C8B891CB94F70E3931B15CCD614742B380659EB16CB0C806CB3E5DD45CE6EE8B6El1ZDN" TargetMode="External"/><Relationship Id="rId25" Type="http://schemas.openxmlformats.org/officeDocument/2006/relationships/hyperlink" Target="consultantplus://offline/ref=8BD2EB29FD5CE59D70B5AC4EC44EE1EF40DFEEEF14C8B891CB94F70E3931B15CCD614741B68B6790E036A0CC4F9D3240D54AF8E4956E1D7ClDZDN" TargetMode="External"/><Relationship Id="rId33" Type="http://schemas.openxmlformats.org/officeDocument/2006/relationships/hyperlink" Target="consultantplus://offline/ref=8BD2EB29FD5CE59D70B5AC4EC44EE1EF40DFEEEF14C8B891CB94F70E3931B15CCD614741B48B639EB16CB0C806CB3E5DD45CE6EE8B6El1ZDN" TargetMode="External"/><Relationship Id="rId38" Type="http://schemas.openxmlformats.org/officeDocument/2006/relationships/hyperlink" Target="consultantplus://offline/ref=8BD2EB29FD5CE59D70B5AC4EC44EE1EF40DFEEEF14C8B891CB94F70E3931B15CCD614741B6896D91E536A0CC4F9D3240D54AF8E4956E1D7ClDZDN" TargetMode="External"/><Relationship Id="rId46" Type="http://schemas.openxmlformats.org/officeDocument/2006/relationships/hyperlink" Target="consultantplus://offline/ref=8BD2EB29FD5CE59D70B5AC4EC44EE1EF40DFEEEF14C8B891CB94F70E3931B15CCD614742B08F629EB16CB0C806CB3E5DD45CE6EE8B6El1ZDN" TargetMode="External"/><Relationship Id="rId59" Type="http://schemas.openxmlformats.org/officeDocument/2006/relationships/hyperlink" Target="consultantplus://offline/ref=8BD2EB29FD5CE59D70B5AC4EC44EE1EF40DFEEEF14C8B891CB94F70E3931B15CCD614741B081669EB16CB0C806CB3E5DD45CE6EE8B6El1ZDN" TargetMode="External"/><Relationship Id="rId67" Type="http://schemas.openxmlformats.org/officeDocument/2006/relationships/hyperlink" Target="consultantplus://offline/ref=8BD2EB29FD5CE59D70B5AC4EC44EE1EF40DFEEEF14C8B891CB94F70E3931B15CCD614741B08B659EB16CB0C806CB3E5DD45CE6EE8B6El1ZDN" TargetMode="External"/><Relationship Id="rId20" Type="http://schemas.openxmlformats.org/officeDocument/2006/relationships/hyperlink" Target="consultantplus://offline/ref=8BD2EB29FD5CE59D70B5AC4EC44EE1EF40DFEEEF14C8B891CB94F70E3931B15CCD614741B68B6195E636A0CC4F9D3240D54AF8E4956E1D7ClDZDN" TargetMode="External"/><Relationship Id="rId41" Type="http://schemas.openxmlformats.org/officeDocument/2006/relationships/hyperlink" Target="consultantplus://offline/ref=8BD2EB29FD5CE59D70B5AC4EC44EE1EF40DFEEEF14C8B891CB94F70E3931B15CCD614741B589659EB16CB0C806CB3E5DD45CE6EE8B6El1ZDN" TargetMode="External"/><Relationship Id="rId54" Type="http://schemas.openxmlformats.org/officeDocument/2006/relationships/hyperlink" Target="consultantplus://offline/ref=8BD2EB29FD5CE59D70B5AC4EC44EE1EF40DFEEEF14C8B891CB94F70E3931B15CCD614742B28F659EB16CB0C806CB3E5DD45CE6EE8B6El1ZDN" TargetMode="External"/><Relationship Id="rId62" Type="http://schemas.openxmlformats.org/officeDocument/2006/relationships/hyperlink" Target="consultantplus://offline/ref=8BD2EB29FD5CE59D70B5AC4EC44EE1EF40DFEEEF14C8B891CB94F70E3931B15CCD614741B68B6494E036A0CC4F9D3240D54AF8E4956E1D7ClDZDN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176</Pages>
  <Words>27031</Words>
  <Characters>154081</Characters>
  <Application>Microsoft Office Word</Application>
  <DocSecurity>0</DocSecurity>
  <Lines>1284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17</cp:revision>
  <cp:lastPrinted>2020-09-16T07:28:00Z</cp:lastPrinted>
  <dcterms:created xsi:type="dcterms:W3CDTF">2020-09-04T10:06:00Z</dcterms:created>
  <dcterms:modified xsi:type="dcterms:W3CDTF">2020-09-16T07:29:00Z</dcterms:modified>
</cp:coreProperties>
</file>